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EF0EE" w14:textId="10C48F6A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0681786"/>
      <w:r>
        <w:rPr>
          <w:noProof/>
          <w:sz w:val="17"/>
        </w:rPr>
        <w:drawing>
          <wp:anchor distT="0" distB="0" distL="0" distR="0" simplePos="0" relativeHeight="251661824" behindDoc="0" locked="0" layoutInCell="1" allowOverlap="1" wp14:anchorId="6E412EDC" wp14:editId="5D2DD242">
            <wp:simplePos x="0" y="0"/>
            <wp:positionH relativeFrom="page">
              <wp:posOffset>647700</wp:posOffset>
            </wp:positionH>
            <wp:positionV relativeFrom="page">
              <wp:posOffset>449580</wp:posOffset>
            </wp:positionV>
            <wp:extent cx="6301740" cy="745236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740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D443F" w14:textId="23EB18CA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DAB1F97" w14:textId="2F6640E3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04AC5F8" w14:textId="5A5D432E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385D465" w14:textId="468F8CF0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340B8A7" w14:textId="17FE45B3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948F12C" w14:textId="6EB0ABE3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191B73F" w14:textId="7AB670C3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942C7EE" w14:textId="36050F8E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EC59F50" w14:textId="2452F011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1A31A51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22E130D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38F2B95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CF29B46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5C2729A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BA6696F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15DEBF7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0E0237F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7C8E2F3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5D07481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AC8856E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D044D48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D00F6A2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50FE101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11146A7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A2F6E14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DB8C4CA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4882F4B" w14:textId="77777777" w:rsidR="001730C5" w:rsidRDefault="001730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510DFFC" w14:textId="6CE859A1" w:rsidR="00255E4D" w:rsidRPr="007C5B94" w:rsidRDefault="006974EE">
      <w:pPr>
        <w:spacing w:after="0" w:line="408" w:lineRule="auto"/>
        <w:ind w:left="120"/>
        <w:jc w:val="center"/>
        <w:rPr>
          <w:lang w:val="ru-RU"/>
        </w:rPr>
      </w:pPr>
      <w:r w:rsidRPr="007C5B9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36DA0D6" w14:textId="77777777" w:rsidR="00255E4D" w:rsidRPr="007C5B94" w:rsidRDefault="006974EE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7C5B9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1"/>
    </w:p>
    <w:p w14:paraId="2FC01253" w14:textId="77777777" w:rsidR="00255E4D" w:rsidRPr="007C5B94" w:rsidRDefault="006974EE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7C5B94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Пестречинского муниципального района</w:t>
      </w:r>
      <w:bookmarkEnd w:id="2"/>
    </w:p>
    <w:p w14:paraId="768BD929" w14:textId="77777777" w:rsidR="00255E4D" w:rsidRPr="007C5B94" w:rsidRDefault="006974EE">
      <w:pPr>
        <w:spacing w:after="0" w:line="408" w:lineRule="auto"/>
        <w:ind w:left="120"/>
        <w:jc w:val="center"/>
        <w:rPr>
          <w:lang w:val="ru-RU"/>
        </w:rPr>
      </w:pPr>
      <w:r w:rsidRPr="007C5B94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7C5B94">
        <w:rPr>
          <w:rFonts w:ascii="Times New Roman" w:hAnsi="Times New Roman"/>
          <w:b/>
          <w:color w:val="000000"/>
          <w:sz w:val="28"/>
          <w:lang w:val="ru-RU"/>
        </w:rPr>
        <w:t>Тат.Ходяшевская</w:t>
      </w:r>
      <w:proofErr w:type="spellEnd"/>
      <w:r w:rsidRPr="007C5B94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14:paraId="6E16E005" w14:textId="77777777" w:rsidR="00255E4D" w:rsidRPr="007C5B94" w:rsidRDefault="00255E4D">
      <w:pPr>
        <w:spacing w:after="0"/>
        <w:ind w:left="120"/>
        <w:rPr>
          <w:lang w:val="ru-RU"/>
        </w:rPr>
      </w:pPr>
    </w:p>
    <w:p w14:paraId="7E9D0FD5" w14:textId="77777777" w:rsidR="00255E4D" w:rsidRPr="007C5B94" w:rsidRDefault="00255E4D">
      <w:pPr>
        <w:spacing w:after="0"/>
        <w:ind w:left="120"/>
        <w:rPr>
          <w:lang w:val="ru-RU"/>
        </w:rPr>
      </w:pPr>
    </w:p>
    <w:p w14:paraId="6A754D7F" w14:textId="77777777" w:rsidR="00255E4D" w:rsidRPr="007C5B94" w:rsidRDefault="00255E4D">
      <w:pPr>
        <w:spacing w:after="0"/>
        <w:ind w:left="120"/>
        <w:rPr>
          <w:lang w:val="ru-RU"/>
        </w:rPr>
      </w:pPr>
    </w:p>
    <w:p w14:paraId="312AE95D" w14:textId="77777777" w:rsidR="00255E4D" w:rsidRPr="007C5B94" w:rsidRDefault="00255E4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C5B94" w14:paraId="219A7D5D" w14:textId="77777777" w:rsidTr="000D4161">
        <w:tc>
          <w:tcPr>
            <w:tcW w:w="3114" w:type="dxa"/>
          </w:tcPr>
          <w:p w14:paraId="564761A9" w14:textId="77777777" w:rsidR="00C53FFE" w:rsidRPr="0040209D" w:rsidRDefault="006974E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B7A782C" w14:textId="77777777" w:rsidR="004E6975" w:rsidRPr="008944ED" w:rsidRDefault="006974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474D31A5" w14:textId="5ECA31B7" w:rsidR="004E6975" w:rsidRPr="008944ED" w:rsidRDefault="006974EE" w:rsidP="007C5B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Сорокина Н.А.</w:t>
            </w:r>
          </w:p>
          <w:p w14:paraId="5C945471" w14:textId="77777777" w:rsidR="007C5B94" w:rsidRDefault="007C5B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14:paraId="7776748F" w14:textId="33194448" w:rsidR="004E6975" w:rsidRDefault="007C5B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74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6974E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65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="006974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974E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741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6974E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974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6628830" w14:textId="77777777" w:rsidR="00C53FFE" w:rsidRPr="0040209D" w:rsidRDefault="00C672F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D0F6530" w14:textId="77777777" w:rsidR="00C53FFE" w:rsidRPr="0040209D" w:rsidRDefault="006974E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2A9D4C7" w14:textId="77777777" w:rsidR="004E6975" w:rsidRPr="008944ED" w:rsidRDefault="006974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25040DDE" w14:textId="686A4166" w:rsidR="004E6975" w:rsidRPr="008944ED" w:rsidRDefault="006974EE" w:rsidP="007C5B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Сабирова Г.Ф.</w:t>
            </w:r>
          </w:p>
          <w:p w14:paraId="5FDF2B90" w14:textId="77777777" w:rsidR="007C5B94" w:rsidRDefault="007C5B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2794D34B" w14:textId="2A05F860" w:rsidR="004E6975" w:rsidRDefault="006974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F741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741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37AAF54" w14:textId="77777777" w:rsidR="00C53FFE" w:rsidRPr="0040209D" w:rsidRDefault="00C672F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4A4DD24" w14:textId="77777777" w:rsidR="000E6D86" w:rsidRDefault="006974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3C48DB0" w14:textId="77777777" w:rsidR="000E6D86" w:rsidRPr="008944ED" w:rsidRDefault="006974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2DFE9CF8" w14:textId="5937F0A0" w:rsidR="0086502D" w:rsidRPr="008944ED" w:rsidRDefault="006974EE" w:rsidP="007C5B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 w:rsidR="007C5B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Мифтахова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14:paraId="5698472B" w14:textId="5E565D42" w:rsidR="007C5B94" w:rsidRDefault="007C5B9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680D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BD89ACE" w14:textId="1D4DEC9E" w:rsidR="000E6D86" w:rsidRDefault="006974E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741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741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FB799F7" w14:textId="77777777" w:rsidR="00C53FFE" w:rsidRPr="0040209D" w:rsidRDefault="00C672F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EC80A17" w14:textId="77777777" w:rsidR="00255E4D" w:rsidRPr="007C5B94" w:rsidRDefault="00255E4D">
      <w:pPr>
        <w:spacing w:after="0"/>
        <w:ind w:left="120"/>
        <w:rPr>
          <w:lang w:val="ru-RU"/>
        </w:rPr>
      </w:pPr>
    </w:p>
    <w:p w14:paraId="1B37DBC4" w14:textId="77777777" w:rsidR="00255E4D" w:rsidRPr="007C5B94" w:rsidRDefault="00255E4D">
      <w:pPr>
        <w:spacing w:after="0"/>
        <w:ind w:left="120"/>
        <w:rPr>
          <w:lang w:val="ru-RU"/>
        </w:rPr>
      </w:pPr>
    </w:p>
    <w:p w14:paraId="48F6A5A6" w14:textId="77777777" w:rsidR="00255E4D" w:rsidRPr="007C5B94" w:rsidRDefault="00255E4D">
      <w:pPr>
        <w:spacing w:after="0"/>
        <w:ind w:left="120"/>
        <w:rPr>
          <w:lang w:val="ru-RU"/>
        </w:rPr>
      </w:pPr>
    </w:p>
    <w:p w14:paraId="393DBB07" w14:textId="77777777" w:rsidR="00255E4D" w:rsidRPr="007C5B94" w:rsidRDefault="00255E4D">
      <w:pPr>
        <w:spacing w:after="0"/>
        <w:ind w:left="120"/>
        <w:rPr>
          <w:lang w:val="ru-RU"/>
        </w:rPr>
      </w:pPr>
    </w:p>
    <w:p w14:paraId="103CE0B3" w14:textId="77777777" w:rsidR="00255E4D" w:rsidRPr="007C5B94" w:rsidRDefault="00255E4D">
      <w:pPr>
        <w:spacing w:after="0"/>
        <w:ind w:left="120"/>
        <w:rPr>
          <w:lang w:val="ru-RU"/>
        </w:rPr>
      </w:pPr>
    </w:p>
    <w:p w14:paraId="0A84EEC0" w14:textId="77777777" w:rsidR="00255E4D" w:rsidRDefault="006974E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8C7E650" w14:textId="77777777" w:rsidR="00255E4D" w:rsidRDefault="006974E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7711931)</w:t>
      </w:r>
    </w:p>
    <w:p w14:paraId="17DB4522" w14:textId="77777777" w:rsidR="00255E4D" w:rsidRDefault="00255E4D">
      <w:pPr>
        <w:spacing w:after="0"/>
        <w:ind w:left="120"/>
        <w:jc w:val="center"/>
      </w:pPr>
    </w:p>
    <w:p w14:paraId="51F7FA6C" w14:textId="77777777" w:rsidR="00255E4D" w:rsidRDefault="006974EE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История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314EEF9B" w14:textId="77777777" w:rsidR="00255E4D" w:rsidRDefault="006974EE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5-9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3C4AD624" w14:textId="77777777" w:rsidR="00255E4D" w:rsidRDefault="00255E4D">
      <w:pPr>
        <w:spacing w:after="0"/>
        <w:ind w:left="120"/>
        <w:jc w:val="center"/>
      </w:pPr>
    </w:p>
    <w:p w14:paraId="1E05EBD6" w14:textId="77777777" w:rsidR="00255E4D" w:rsidRDefault="00255E4D">
      <w:pPr>
        <w:spacing w:after="0"/>
        <w:ind w:left="120"/>
        <w:jc w:val="center"/>
      </w:pPr>
    </w:p>
    <w:p w14:paraId="64353287" w14:textId="77777777" w:rsidR="00255E4D" w:rsidRDefault="00255E4D">
      <w:pPr>
        <w:spacing w:after="0"/>
        <w:ind w:left="120"/>
        <w:jc w:val="center"/>
      </w:pPr>
    </w:p>
    <w:p w14:paraId="67E05150" w14:textId="77777777" w:rsidR="00255E4D" w:rsidRDefault="00255E4D">
      <w:pPr>
        <w:spacing w:after="0"/>
        <w:ind w:left="120"/>
        <w:jc w:val="center"/>
      </w:pPr>
    </w:p>
    <w:p w14:paraId="239C55F6" w14:textId="77777777" w:rsidR="00255E4D" w:rsidRDefault="00255E4D">
      <w:pPr>
        <w:spacing w:after="0"/>
        <w:ind w:left="120"/>
        <w:jc w:val="center"/>
      </w:pPr>
    </w:p>
    <w:p w14:paraId="3F9A876C" w14:textId="77777777" w:rsidR="00255E4D" w:rsidRDefault="00255E4D">
      <w:pPr>
        <w:spacing w:after="0"/>
        <w:ind w:left="120"/>
        <w:jc w:val="center"/>
      </w:pPr>
    </w:p>
    <w:p w14:paraId="68046F37" w14:textId="77777777" w:rsidR="00255E4D" w:rsidRDefault="00255E4D">
      <w:pPr>
        <w:spacing w:after="0"/>
        <w:ind w:left="120"/>
        <w:jc w:val="center"/>
      </w:pPr>
    </w:p>
    <w:p w14:paraId="0D2B7251" w14:textId="77777777" w:rsidR="00255E4D" w:rsidRDefault="00255E4D">
      <w:pPr>
        <w:spacing w:after="0"/>
        <w:ind w:left="120"/>
        <w:jc w:val="center"/>
      </w:pPr>
    </w:p>
    <w:p w14:paraId="56CD3F07" w14:textId="77777777" w:rsidR="00255E4D" w:rsidRDefault="00255E4D">
      <w:pPr>
        <w:spacing w:after="0"/>
        <w:ind w:left="120"/>
        <w:jc w:val="center"/>
      </w:pPr>
    </w:p>
    <w:p w14:paraId="1AF7D2D3" w14:textId="77777777" w:rsidR="00255E4D" w:rsidRDefault="00255E4D">
      <w:pPr>
        <w:spacing w:after="0"/>
        <w:ind w:left="120"/>
        <w:jc w:val="center"/>
      </w:pPr>
    </w:p>
    <w:p w14:paraId="7CC75B42" w14:textId="0704E206" w:rsidR="00F7413A" w:rsidRDefault="006974EE" w:rsidP="007C5B9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f4f51048-cb84-4c82-af6a-284ffbd4033b"/>
      <w:r w:rsidRPr="007C5B94">
        <w:rPr>
          <w:rFonts w:ascii="Times New Roman" w:hAnsi="Times New Roman"/>
          <w:b/>
          <w:color w:val="000000"/>
          <w:sz w:val="28"/>
          <w:lang w:val="ru-RU"/>
        </w:rPr>
        <w:t xml:space="preserve">Село Татарское </w:t>
      </w:r>
      <w:proofErr w:type="spellStart"/>
      <w:r w:rsidRPr="007C5B94">
        <w:rPr>
          <w:rFonts w:ascii="Times New Roman" w:hAnsi="Times New Roman"/>
          <w:b/>
          <w:color w:val="000000"/>
          <w:sz w:val="28"/>
          <w:lang w:val="ru-RU"/>
        </w:rPr>
        <w:t>Ходяшево</w:t>
      </w:r>
      <w:proofErr w:type="spellEnd"/>
      <w:r w:rsidRPr="007C5B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bookmarkEnd w:id="3"/>
    </w:p>
    <w:p w14:paraId="615FBB26" w14:textId="77777777" w:rsidR="00F7413A" w:rsidRDefault="00F7413A" w:rsidP="007C5B9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2D5230A" w14:textId="517B2856" w:rsidR="00255E4D" w:rsidRPr="007C5B94" w:rsidRDefault="006974EE" w:rsidP="007C5B94">
      <w:pPr>
        <w:spacing w:after="0"/>
        <w:ind w:left="120"/>
        <w:jc w:val="center"/>
        <w:rPr>
          <w:lang w:val="ru-RU"/>
        </w:rPr>
      </w:pPr>
      <w:r w:rsidRPr="007C5B94">
        <w:rPr>
          <w:rFonts w:ascii="Times New Roman" w:hAnsi="Times New Roman"/>
          <w:b/>
          <w:color w:val="000000"/>
          <w:sz w:val="28"/>
          <w:lang w:val="ru-RU"/>
        </w:rPr>
        <w:t>2025-2026 учебный год.</w:t>
      </w:r>
      <w:bookmarkEnd w:id="4"/>
    </w:p>
    <w:p w14:paraId="25AE3411" w14:textId="77777777" w:rsidR="00255E4D" w:rsidRPr="007C5B94" w:rsidRDefault="00255E4D">
      <w:pPr>
        <w:rPr>
          <w:lang w:val="ru-RU"/>
        </w:rPr>
        <w:sectPr w:rsidR="00255E4D" w:rsidRPr="007C5B94" w:rsidSect="001730C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27102633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bookmarkStart w:id="5" w:name="block-60681791"/>
      <w:bookmarkEnd w:id="0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31964AF2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6DC5E646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14:paraId="5C200CC1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549635B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21983D2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686F8C9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1A713AE6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04ED4C52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1E959333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6B3CC1D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14E5962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Задачами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изучения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истории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являются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46BCF981" w14:textId="77777777" w:rsidR="00255E4D" w:rsidRPr="00F7413A" w:rsidRDefault="006974EE" w:rsidP="00F741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этнонациональной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14:paraId="5ABCA653" w14:textId="77777777" w:rsidR="00255E4D" w:rsidRPr="00F7413A" w:rsidRDefault="006974EE" w:rsidP="00F741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2459D8A" w14:textId="77777777" w:rsidR="00255E4D" w:rsidRPr="00F7413A" w:rsidRDefault="006974EE" w:rsidP="00F741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13B97361" w14:textId="77777777" w:rsidR="00255E4D" w:rsidRPr="00F7413A" w:rsidRDefault="006974EE" w:rsidP="00F741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4C8C0536" w14:textId="77777777" w:rsidR="00255E4D" w:rsidRPr="00F7413A" w:rsidRDefault="006974EE" w:rsidP="00F741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полиэтничном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14:paraId="32B0D291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48AD85F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МЕСТО УЧЕБНОГО ПРЕДМЕТА «ИСТОРИЯ» В УЧЕБНОМ ПЛАНЕ</w:t>
      </w:r>
    </w:p>
    <w:p w14:paraId="1D9B8A3B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7312CB7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3315038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4836185B" w14:textId="77777777" w:rsidR="00255E4D" w:rsidRPr="00F7413A" w:rsidRDefault="006974EE" w:rsidP="00F7413A">
      <w:pPr>
        <w:spacing w:after="0" w:line="240" w:lineRule="auto"/>
        <w:ind w:firstLine="600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Таблица 1.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Структура и последовательность изучения курсов </w:t>
      </w:r>
    </w:p>
    <w:p w14:paraId="5E51369F" w14:textId="77777777" w:rsidR="00255E4D" w:rsidRPr="00F7413A" w:rsidRDefault="006974EE" w:rsidP="00F7413A">
      <w:pPr>
        <w:spacing w:after="0" w:line="240" w:lineRule="auto"/>
        <w:ind w:firstLine="600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6423"/>
        <w:gridCol w:w="1895"/>
      </w:tblGrid>
      <w:tr w:rsidR="00255E4D" w:rsidRPr="00F7413A" w14:paraId="051C61F6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6CA94A40" w14:textId="77777777" w:rsidR="00255E4D" w:rsidRPr="00F7413A" w:rsidRDefault="006974EE" w:rsidP="00F7413A">
            <w:pPr>
              <w:spacing w:after="0" w:line="240" w:lineRule="auto"/>
              <w:ind w:left="2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359266F2" w14:textId="77777777" w:rsidR="00255E4D" w:rsidRPr="00F7413A" w:rsidRDefault="006974EE" w:rsidP="00F7413A">
            <w:pPr>
              <w:spacing w:after="0" w:line="240" w:lineRule="auto"/>
              <w:ind w:left="24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C8428C1" w14:textId="77777777" w:rsidR="00255E4D" w:rsidRPr="00F7413A" w:rsidRDefault="006974EE" w:rsidP="00F7413A">
            <w:pPr>
              <w:spacing w:after="0" w:line="240" w:lineRule="auto"/>
              <w:ind w:left="2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Примерное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55E4D" w:rsidRPr="00F7413A" w14:paraId="320DBE6D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CE6D8C9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F175643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D550782" w14:textId="77777777" w:rsidR="00255E4D" w:rsidRPr="00F7413A" w:rsidRDefault="006974EE" w:rsidP="00F7413A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255E4D" w:rsidRPr="00F7413A" w14:paraId="155556FA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44F17EA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9554E50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8AA38E4" w14:textId="77777777" w:rsidR="00255E4D" w:rsidRPr="00F7413A" w:rsidRDefault="006974EE" w:rsidP="00F7413A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255E4D" w:rsidRPr="00F7413A" w14:paraId="5E6DD342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5F667A0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8F21E72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B86D387" w14:textId="77777777" w:rsidR="00255E4D" w:rsidRPr="00F7413A" w:rsidRDefault="006974EE" w:rsidP="00F7413A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255E4D" w:rsidRPr="00F7413A" w14:paraId="0FC91B56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64E766D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B21F934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1623647" w14:textId="77777777" w:rsidR="00255E4D" w:rsidRPr="00F7413A" w:rsidRDefault="006974EE" w:rsidP="00F7413A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255E4D" w:rsidRPr="00F7413A" w14:paraId="485EAE7B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12A680B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2E63182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40614F5" w14:textId="77777777" w:rsidR="00255E4D" w:rsidRPr="00F7413A" w:rsidRDefault="006974EE" w:rsidP="00F7413A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255E4D" w:rsidRPr="00F7413A" w14:paraId="62B71DFC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358765A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3C15A73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Конец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XV—XVII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вв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BB7BC14" w14:textId="77777777" w:rsidR="00255E4D" w:rsidRPr="00F7413A" w:rsidRDefault="006974EE" w:rsidP="00F7413A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255E4D" w:rsidRPr="00F7413A" w14:paraId="2AF78AB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26063AC5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8095275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История России. Россия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—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78AD49DD" w14:textId="77777777" w:rsidR="00255E4D" w:rsidRPr="00F7413A" w:rsidRDefault="006974EE" w:rsidP="00F7413A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255E4D" w:rsidRPr="00F7413A" w14:paraId="2B775B5B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5904EE3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C2F4936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D186213" w14:textId="77777777" w:rsidR="00255E4D" w:rsidRPr="00F7413A" w:rsidRDefault="006974EE" w:rsidP="00F7413A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255E4D" w:rsidRPr="00F7413A" w14:paraId="7677152C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CF86DA1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1927C7A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XVIII –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BBE16A1" w14:textId="77777777" w:rsidR="00255E4D" w:rsidRPr="00F7413A" w:rsidRDefault="006974EE" w:rsidP="00F7413A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255E4D" w:rsidRPr="00F7413A" w14:paraId="2BF16575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17439EF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72DF76E3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– начало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1E0E658" w14:textId="77777777" w:rsidR="00255E4D" w:rsidRPr="00F7413A" w:rsidRDefault="006974EE" w:rsidP="00F7413A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255E4D" w:rsidRPr="00F7413A" w14:paraId="56412C29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6CE08C7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933B1E2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XIX —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F3BDAAF" w14:textId="77777777" w:rsidR="00255E4D" w:rsidRPr="00F7413A" w:rsidRDefault="006974EE" w:rsidP="00F7413A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255E4D" w:rsidRPr="00F7413A" w14:paraId="67101CF5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1D4810C4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0B7E9F2" w14:textId="77777777" w:rsidR="00255E4D" w:rsidRPr="00F7413A" w:rsidRDefault="006974EE" w:rsidP="00F7413A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A96D256" w14:textId="77777777" w:rsidR="00255E4D" w:rsidRPr="00F7413A" w:rsidRDefault="006974EE" w:rsidP="00F7413A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</w:tr>
    </w:tbl>
    <w:p w14:paraId="7033DC89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255E4D" w:rsidRPr="00F7413A">
          <w:pgSz w:w="11906" w:h="16383"/>
          <w:pgMar w:top="1134" w:right="850" w:bottom="1134" w:left="1701" w:header="720" w:footer="720" w:gutter="0"/>
          <w:cols w:space="720"/>
        </w:sectPr>
      </w:pPr>
    </w:p>
    <w:p w14:paraId="10A06570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6" w:name="block-60681789"/>
      <w:bookmarkEnd w:id="5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СОДЕРЖАНИЕ УЧЕБНОГО ПРЕДМЕТА</w:t>
      </w:r>
    </w:p>
    <w:p w14:paraId="7460424A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DC1176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5 КЛАСС</w:t>
      </w:r>
    </w:p>
    <w:p w14:paraId="3496AA05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05469B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ИСТОРИЯ ДРЕВНЕГО МИРА</w:t>
      </w:r>
    </w:p>
    <w:p w14:paraId="4C72520B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C2508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Введение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1973CE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1208542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ПЕРВОБЫТНОЕ ОБЩЕСТВО</w:t>
      </w:r>
    </w:p>
    <w:p w14:paraId="6491BED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Происхождение, расселение и эволюция древнейшего человека.</w:t>
      </w:r>
    </w:p>
    <w:p w14:paraId="4652904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Первобытность на территории России. Заселение территории нашей страны человеком. Петроглифы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Беломорья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Онежского озера. Аркаим - памятник археологии.</w:t>
      </w:r>
    </w:p>
    <w:p w14:paraId="6874BAC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Условия жизни и занятия первобытных людей.</w:t>
      </w:r>
    </w:p>
    <w:p w14:paraId="612EEBE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Овладение огнем. Орудия и жилища первобытных людей.</w:t>
      </w:r>
    </w:p>
    <w:p w14:paraId="601C641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14:paraId="3C39A80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Представления об окружающем мире, верования первобытных людей. Искусство первобытных людей.</w:t>
      </w:r>
    </w:p>
    <w:p w14:paraId="0AEF887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2253A72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Переход от родовой к соседской общине. Появление знати.</w:t>
      </w:r>
    </w:p>
    <w:p w14:paraId="7E40868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0C755FC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14:paraId="0DE734E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ДРЕВНИЙ МИР </w:t>
      </w:r>
    </w:p>
    <w:p w14:paraId="79E42CF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Древний мир. Древний Восток </w:t>
      </w:r>
    </w:p>
    <w:p w14:paraId="419E1DC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14:paraId="69E8521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Древний Египет </w:t>
      </w:r>
    </w:p>
    <w:p w14:paraId="10A272E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Природа Египта. Условия жизни и занятия древних египтян.</w:t>
      </w:r>
    </w:p>
    <w:p w14:paraId="431E0DD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Возникновение государственной власти. Объединение Египта.</w:t>
      </w:r>
    </w:p>
    <w:p w14:paraId="73068EE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14:paraId="5DA4456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Развитие земледелия, скотоводства, ремесел.</w:t>
      </w:r>
    </w:p>
    <w:p w14:paraId="0207370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Хозяйство Древнего Египта в середине 2 тыс. до н.э. Египетское войско.</w:t>
      </w:r>
    </w:p>
    <w:p w14:paraId="69D7646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Отношения Египта с соседними народами.</w:t>
      </w:r>
    </w:p>
    <w:p w14:paraId="0734BC1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Тутмос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Завоевательные походы фараонов. Могущество Египта при Рамсесе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14:paraId="0D20669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14:paraId="2F0C9D7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Письменность (иероглифы, папирус). Открытие Ж.Ф. Шампольона. Образование.</w:t>
      </w:r>
    </w:p>
    <w:p w14:paraId="1201228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5095DE5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Древние цивилизации Месопотамии</w:t>
      </w:r>
    </w:p>
    <w:p w14:paraId="207FBF3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Природные условия Месопотамии (Междуречья). Занятия населения.</w:t>
      </w:r>
    </w:p>
    <w:p w14:paraId="5FD88F3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14:paraId="11FB9EE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Мифы и сказания.</w:t>
      </w:r>
    </w:p>
    <w:p w14:paraId="7D0AEC6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14:paraId="271C6DB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Усиление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Нововавилонского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царства. Легендарные памятники города Вавилона.</w:t>
      </w:r>
    </w:p>
    <w:p w14:paraId="08A9927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Восточное Средиземноморье в древности </w:t>
      </w:r>
    </w:p>
    <w:p w14:paraId="6C63E32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4F0E0A7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68B3383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Ассирия. Персидская держава </w:t>
      </w:r>
    </w:p>
    <w:p w14:paraId="3E8155E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02CA2FC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Возникновение Персидского государства. Завоевания персов. Государство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Ахеменидов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Великие цари: Кир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Великий, Дарий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14:paraId="2198A8F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Древняя Индия. Древний Китай</w:t>
      </w:r>
    </w:p>
    <w:p w14:paraId="7897996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ариев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 Северную Индию. Держава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Маурьев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Государство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Гуптов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Общественное устройство, варны.</w:t>
      </w:r>
    </w:p>
    <w:p w14:paraId="6AE4C45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Шихуанди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654CC87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4DB38A7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7BD4067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Древняя Греция. Эллинизм </w:t>
      </w:r>
    </w:p>
    <w:p w14:paraId="1009F50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Древнейшая Греция </w:t>
      </w:r>
    </w:p>
    <w:p w14:paraId="6908EA1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Тиринф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). </w:t>
      </w:r>
    </w:p>
    <w:p w14:paraId="160AA16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Верования древних греков. Пантеон Богов. Взаимоотношения Богов и людей.</w:t>
      </w:r>
    </w:p>
    <w:p w14:paraId="30DE7C6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Троянская война. Вторжение дорийских племён. Поэмы Гомера «Илиада», «Одиссея».</w:t>
      </w:r>
    </w:p>
    <w:p w14:paraId="6256632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Греческие полисы </w:t>
      </w:r>
    </w:p>
    <w:p w14:paraId="2727188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21E3C2F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Фанагория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Киммерийцы. Скифское царство в Крыму. Сарматы. Боспорское царство.</w:t>
      </w:r>
    </w:p>
    <w:p w14:paraId="39BB36C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Клисфена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 их значение.</w:t>
      </w:r>
    </w:p>
    <w:p w14:paraId="5E30465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7D07EC6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Фемистокл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Битва при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Фермопилах. Захват персами Аттики. Победы греков в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Саламинском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сражении, при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Платеях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Микале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Итоги греко-персидских войн.</w:t>
      </w:r>
    </w:p>
    <w:p w14:paraId="3404C8A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Возвышение Афинского государства. Афины при Перикле. Хозяйственная жизнь. </w:t>
      </w:r>
    </w:p>
    <w:p w14:paraId="36920F6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Культура Древней Греции </w:t>
      </w:r>
    </w:p>
    <w:p w14:paraId="1C6685E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242B45A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Македонские завоевания. Эллинизм </w:t>
      </w:r>
    </w:p>
    <w:p w14:paraId="2B1B2E7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</w:t>
      </w:r>
    </w:p>
    <w:p w14:paraId="4CD28A8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Александр Македонский и его завоевания на Востоке. Распад державы Александра Македонского.</w:t>
      </w:r>
    </w:p>
    <w:p w14:paraId="4419748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14:paraId="1F99035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Древний Рим</w:t>
      </w:r>
    </w:p>
    <w:p w14:paraId="4C21EA5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Возникновение Римского государства </w:t>
      </w:r>
    </w:p>
    <w:p w14:paraId="4C27B4E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14:paraId="2A536BE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Легенды об основании Рима. Рим эпохи царей.</w:t>
      </w:r>
    </w:p>
    <w:p w14:paraId="5D5ED43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Республика римских граждан. Патриции и плебеи. Управление и законы.</w:t>
      </w:r>
    </w:p>
    <w:p w14:paraId="1A00C37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Верования древних римлян. Боги. Жрецы.</w:t>
      </w:r>
    </w:p>
    <w:p w14:paraId="2A5657A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Завоевание Римом Италии. Римское войско. </w:t>
      </w:r>
    </w:p>
    <w:p w14:paraId="4D6DBC2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Римские завоевания в Средиземноморье </w:t>
      </w:r>
    </w:p>
    <w:p w14:paraId="05D8AC4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</w:t>
      </w:r>
    </w:p>
    <w:p w14:paraId="6456779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Установление господства Рима в Средиземноморье. Римские провинции.</w:t>
      </w:r>
    </w:p>
    <w:p w14:paraId="6436942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Поздняя Римская республика. Гражданские войны </w:t>
      </w:r>
    </w:p>
    <w:p w14:paraId="1CDD794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Гракхов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: проекты реформ, мероприятия, итоги. Гражданская война и установление диктатуры Суллы.</w:t>
      </w:r>
    </w:p>
    <w:p w14:paraId="7782509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Восстание Спартака. Участие армии в гражданских войнах.</w:t>
      </w:r>
    </w:p>
    <w:p w14:paraId="5D5B7D3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Первый триумвират. Гай Юлий Цезарь: путь к власти, диктатура.</w:t>
      </w:r>
    </w:p>
    <w:p w14:paraId="19E05DB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Расцвет и падение Римской империи. Культура Древнего Рима </w:t>
      </w:r>
    </w:p>
    <w:p w14:paraId="4F77CCB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Борьба между наследниками Цезаря. Победа Октавиана. </w:t>
      </w:r>
    </w:p>
    <w:p w14:paraId="41F5216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14:paraId="7410657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Императоры Рима: завоеватели и правители. Римская империя: территория, управление.</w:t>
      </w:r>
    </w:p>
    <w:p w14:paraId="341113F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Возникновение и распространение христианства.</w:t>
      </w:r>
    </w:p>
    <w:p w14:paraId="0E36E7A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6B62E3F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Повседневная жизнь в столице и провинциях.</w:t>
      </w:r>
    </w:p>
    <w:p w14:paraId="4BD047D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Император Константин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10608CC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Рим и варвары. Падение Западной Римской империи.</w:t>
      </w:r>
    </w:p>
    <w:p w14:paraId="63054BF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Историческое и культурное наследие цивилизаций Древнего мира.</w:t>
      </w:r>
    </w:p>
    <w:p w14:paraId="5D4019DF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ИСТОРИЯ НАШЕГО КРАЯ</w:t>
      </w:r>
    </w:p>
    <w:p w14:paraId="7F2D635D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0B1FC427" w14:textId="77777777" w:rsidR="00680D21" w:rsidRDefault="00680D21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1C1ABAC6" w14:textId="77777777" w:rsidR="00680D21" w:rsidRDefault="00680D21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0B49E172" w14:textId="5CB4B899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6 КЛАСС</w:t>
      </w:r>
    </w:p>
    <w:p w14:paraId="2C5A933B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29CEF67B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ВСЕОБЩАЯ ИСТОРИЯ. ИСТОРИЯ СРЕДНИХ ВЕКОВ </w:t>
      </w:r>
    </w:p>
    <w:p w14:paraId="03D2A16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Введение </w:t>
      </w:r>
    </w:p>
    <w:p w14:paraId="4287BD2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14:paraId="6C70198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Европа в раннее Средневековье</w:t>
      </w:r>
    </w:p>
    <w:p w14:paraId="238FDE6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</w:t>
      </w:r>
    </w:p>
    <w:p w14:paraId="6154F70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Византийская империя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—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</w:t>
      </w:r>
    </w:p>
    <w:p w14:paraId="1394C16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Территория, население империи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ромеев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4CCD20D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14:paraId="747141A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Франкское государство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 Усиление власти майордомов. Карл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Мартелл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37EF847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14:paraId="7AB8E3D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Мусульманская цивилизация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—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 </w:t>
      </w:r>
    </w:p>
    <w:p w14:paraId="220A054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Арабы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—Х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14:paraId="7578472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224FB53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Средневековое европейское общество</w:t>
      </w:r>
    </w:p>
    <w:p w14:paraId="66E88CA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02688B9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7FBF8D5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729E6E5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Расцвет Средневековья в Западной Европе </w:t>
      </w:r>
    </w:p>
    <w:p w14:paraId="42FBFCD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Государства Европы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—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 Крестовые походы: цели, участники, итоги. Духовно-рыцарские ордены.</w:t>
      </w:r>
    </w:p>
    <w:p w14:paraId="581E7F1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24FF8DA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Священная Римская империя в Х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 Итальянские государства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 Польско-литовское государство в Х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</w:t>
      </w:r>
    </w:p>
    <w:p w14:paraId="7AE9D46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Развитие экономики в европейских странах в период зрелого Средневековья.</w:t>
      </w:r>
    </w:p>
    <w:p w14:paraId="7787192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</w:t>
      </w:r>
    </w:p>
    <w:p w14:paraId="14DC2EC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14:paraId="5DFA704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Страны и народы Азии, Африки и Америки в Средние века </w:t>
      </w:r>
    </w:p>
    <w:p w14:paraId="6BB1A57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19267C8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748367C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14:paraId="70324F3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14:paraId="55158A6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366A9B4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Осень Средневековья </w:t>
      </w:r>
    </w:p>
    <w:p w14:paraId="32D2FBA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Столетняя война; Ж. Д’Арк.</w:t>
      </w:r>
    </w:p>
    <w:p w14:paraId="630D3D3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Обострение социальных противоречий в Х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(Жакерия, восстание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Уота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Тайлера). Гуситское движение в Чехии.</w:t>
      </w:r>
    </w:p>
    <w:p w14:paraId="0DF2310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Экспансия турок-османов. Османские завоевания на Балканах. Падение Константинополя.</w:t>
      </w:r>
    </w:p>
    <w:p w14:paraId="1F4F054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Укрепление королевской власти в странах Европы.</w:t>
      </w:r>
    </w:p>
    <w:p w14:paraId="358934D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Гутенберг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14:paraId="6BBC74EA" w14:textId="77777777" w:rsidR="00255E4D" w:rsidRPr="00F7413A" w:rsidRDefault="00255E4D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37DE3549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14:paraId="62AF0A28" w14:textId="77777777" w:rsidR="00255E4D" w:rsidRPr="00F7413A" w:rsidRDefault="00255E4D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70259C2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Введение </w:t>
      </w:r>
    </w:p>
    <w:p w14:paraId="6DE4C5D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7C87513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Великое переселение народов на территории современной России. Государство Русь</w:t>
      </w:r>
    </w:p>
    <w:p w14:paraId="6E4402D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Города-государства на территории современной России, основанные в эпоху античности.</w:t>
      </w:r>
    </w:p>
    <w:p w14:paraId="422E248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Великое переселение народов. Миграция готов. Нашествие гуннов.</w:t>
      </w:r>
    </w:p>
    <w:p w14:paraId="7F3B7BC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Страны и народы Восточной Европы, Сибири и Дальнего Востока.</w:t>
      </w:r>
    </w:p>
    <w:p w14:paraId="2809228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14:paraId="017E00E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Славянские общности Восточной Европы.</w:t>
      </w:r>
    </w:p>
    <w:p w14:paraId="59F4E39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Их соседи ‒ балты и финно-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угры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Восточные славяне и варяги.</w:t>
      </w:r>
    </w:p>
    <w:p w14:paraId="22CD3ED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36F017D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14:paraId="33CE8DB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Первые известия о Руси. Проблема образования государства.</w:t>
      </w:r>
    </w:p>
    <w:p w14:paraId="162032D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Русь. Скандинавы на Руси. Начало династии Рюриковичей.</w:t>
      </w:r>
    </w:p>
    <w:p w14:paraId="6C4B889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Северной Европы, кочевниками европейских степей. Русь в международной торговле. Путь «из варяг в греки». Волжский торговый путь.</w:t>
      </w:r>
    </w:p>
    <w:p w14:paraId="28C4204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14:paraId="07176E1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28E7D6A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Князья, дружина. Духовенство. Городское население. Купцы.</w:t>
      </w:r>
    </w:p>
    <w:p w14:paraId="6121A9A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14:paraId="6375D98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3B27384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Русские земли в середине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— начале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</w:t>
      </w:r>
    </w:p>
    <w:p w14:paraId="6AA60D7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14:paraId="7F60B2F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3BBE111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Русские земли в середине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—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</w:t>
      </w:r>
    </w:p>
    <w:p w14:paraId="05A32A5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5F9B931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14:paraId="6E6774A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Итальянские фактории Причерноморья (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Каффа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, Тана,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Солдайя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14:paraId="11F348E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3D412AD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0814B72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14:paraId="1DC1EB4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Ослабление государства во второй половине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336B62B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Создание единого Русского государства </w:t>
      </w:r>
    </w:p>
    <w:p w14:paraId="39B736F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Василий Темный. Флорентийская уния. Установление автокефалии Русской церкви.</w:t>
      </w:r>
    </w:p>
    <w:p w14:paraId="44C365F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Новгород и Псков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172B60D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Иван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Внутрицерковная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борьба (иосифляне и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нестяжатели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).</w:t>
      </w:r>
    </w:p>
    <w:p w14:paraId="762FD79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Василий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246EF63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14:paraId="4FE7F8D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Культурное пространство. Начало возрождения культуры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Хожение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114222AE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ИСТОРИЯ НАШЕГО КРАЯ</w:t>
      </w:r>
    </w:p>
    <w:p w14:paraId="31392722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789F067C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7 КЛАСС</w:t>
      </w:r>
    </w:p>
    <w:p w14:paraId="07C8B9AA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3A87508D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–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</w:t>
      </w:r>
    </w:p>
    <w:p w14:paraId="742A07F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Введение</w:t>
      </w:r>
    </w:p>
    <w:p w14:paraId="0B815BC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7CAB16F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Эпоха Великих географических открытий </w:t>
      </w:r>
    </w:p>
    <w:p w14:paraId="4A9DFA7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Тордесильясский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договор 1494 г. Открытие Васко да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Гамой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</w:t>
      </w:r>
    </w:p>
    <w:p w14:paraId="299EB28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Европа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вв.: традиции и новизна </w:t>
      </w:r>
    </w:p>
    <w:p w14:paraId="48338BD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Изменения в европейском обществе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7C892DD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35B096C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52952BE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3FC328E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14:paraId="3D05A8F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14:paraId="1D2F232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3463935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Образование Речи Посполитой. Речь Посполитая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 Особенности социально-экономического развития. Люблинская уния. Стефан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Баторий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Сигизмуд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Реформация и Контрреформация в Польше.</w:t>
      </w:r>
    </w:p>
    <w:p w14:paraId="6B17343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Международные отношения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-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743BC94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34A5566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Страны Азии и Африки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—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 </w:t>
      </w:r>
    </w:p>
    <w:p w14:paraId="45F15EE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Османская империя: на вершине могущества. Сулейман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57D28C7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Иран. Правление династии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Сефевидов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Аббас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Великий.</w:t>
      </w:r>
    </w:p>
    <w:p w14:paraId="4362EB0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Индия при Великих Моголах. Начало проникновения европейцев. Ост-Индские компании.</w:t>
      </w:r>
    </w:p>
    <w:p w14:paraId="44DF177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3D93818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Япония: борьба знатных кланов за власть, установление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сёгуната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Токугава, укрепление централизованного государства. «Закрытие» страны для иноземцев. Культура и искусство стран Востока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</w:t>
      </w:r>
    </w:p>
    <w:p w14:paraId="5EDDD1D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Средиземноморская Африка. Влияние Великих географических открытий на развитие Африки.</w:t>
      </w:r>
    </w:p>
    <w:p w14:paraId="7EC81A3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Историческое и культурное наследие Раннего Нового времени</w:t>
      </w:r>
    </w:p>
    <w:p w14:paraId="5DA2AC83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4C0F33C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ИСТОРИЯ РОССИИ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</w:t>
      </w:r>
    </w:p>
    <w:p w14:paraId="39400FE0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69ADDE5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Россия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</w:t>
      </w:r>
    </w:p>
    <w:p w14:paraId="4E38756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Эпоха Ивана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66FC74D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Период боярского правления. Соперничество боярских кланов. Московское восстание 1547 г.</w:t>
      </w:r>
    </w:p>
    <w:p w14:paraId="7E1B2B1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Принятие Иваном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царского титула. «Избранная рада»: её состав и значение. Реформы середины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7350895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Внешняя политика России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73B197C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заповедных летах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Холопы. Формирование вольного казачества.</w:t>
      </w:r>
    </w:p>
    <w:p w14:paraId="7F19CBD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1BAF049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Опричнина, причины и характер. Поход Ивана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 Новгород. Последствия опричнины.</w:t>
      </w:r>
    </w:p>
    <w:p w14:paraId="245052A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Значение правления Ивана Грозного. Исторический портрет царя на фоне эпохи.</w:t>
      </w:r>
    </w:p>
    <w:p w14:paraId="387F87D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Россия в конце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Тявзинский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0F8A2AC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Культура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Архитектура. Собор Покрова на Рву,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Барма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14:paraId="4297E39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Смута в России </w:t>
      </w:r>
    </w:p>
    <w:p w14:paraId="5802124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Смутное время начала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62834CF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Самозванцы и самозванство. Личность Лжедмитрия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14:paraId="622D45A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Царствование Василия Шуйского. Восстание Ивана Болотникова. Лжедмитрий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7DD6C76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33AD88A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Совет всея земли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14:paraId="236113D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Земский собор 1613 г. и его роль в восстановлении центральной власти в России.</w:t>
      </w:r>
    </w:p>
    <w:p w14:paraId="5E43D5E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Столбовский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мир со Швецией: утрата выхода к Балтийскому морю. Продолжение войны с Речью Посполитой. Поход королевича Владислава на Москву. Заключение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Деулинского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перемирия с Речью Посполитой. Окончание смуты. Итоги и последствия Смутного времени.</w:t>
      </w:r>
    </w:p>
    <w:p w14:paraId="6B72103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Россия при первых Романовых </w:t>
      </w:r>
    </w:p>
    <w:p w14:paraId="11E47C7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Россия при первых Романовых.</w:t>
      </w:r>
    </w:p>
    <w:p w14:paraId="05870E7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Восстановление экономического потенциала страны.</w:t>
      </w:r>
    </w:p>
    <w:p w14:paraId="29419D2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Возвращение территорий, утраченных в годы Смуты.</w:t>
      </w:r>
    </w:p>
    <w:p w14:paraId="5537B3E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54FE1FC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</w:t>
      </w:r>
    </w:p>
    <w:p w14:paraId="3415F43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Боярская дума. Приказная система. Приказные люди Органы местного управления.</w:t>
      </w:r>
    </w:p>
    <w:p w14:paraId="4947343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Изменения в вооружённых силах. Полки «нового (иноземного) строя».</w:t>
      </w:r>
    </w:p>
    <w:p w14:paraId="4BAB892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0EB8C50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Городские восстания середины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616C6C8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Внешняя политика России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Поляновский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Андрусовское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перемирие. Русско-шведская война 1656-1658 гг. и ее результаты. Укрепление южных рубежей России.</w:t>
      </w:r>
    </w:p>
    <w:p w14:paraId="178D151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Белгородская засечная черта. Конфликты с Османской империей.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Азовское осадное сидение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1A700D1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Освоение новых территорий. Народы России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14:paraId="57B237F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6B19E30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Царь Федор Алексеевич. Отмена местничества. Налоговая (податная) реформа.</w:t>
      </w:r>
    </w:p>
    <w:p w14:paraId="5B28989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Культура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—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вв.), Ново-Иерусалимского и Крутицкого подворья (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Парсунная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живопись. Просвещение и образование.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Синопсис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Иннокентия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Гизеля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3F734A5A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ИСТОРИЯ НАШЕГО КРАЯ</w:t>
      </w:r>
    </w:p>
    <w:p w14:paraId="44F82295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7E537755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8 КЛАСС</w:t>
      </w:r>
    </w:p>
    <w:p w14:paraId="6315E379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59C492DD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</w:t>
      </w:r>
    </w:p>
    <w:p w14:paraId="6543166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Введение </w:t>
      </w:r>
    </w:p>
    <w:p w14:paraId="59C0544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Век перемен </w:t>
      </w:r>
    </w:p>
    <w:p w14:paraId="426CF05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Факторы роста могущества европейских стран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684E2D2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Монтескьё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1A27E7D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Государства Европы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Европейское общество: нация, сословия, семья, отношение к детям.</w:t>
      </w:r>
    </w:p>
    <w:p w14:paraId="07F5404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Монархии в Европе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66AFA73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7BAF483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Международные отношения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Северная война (1700-1721 гг.). Династические войны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за наследство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Семилетняя война (1756-1763 гг.). Колониальные захваты европейских держав.</w:t>
      </w:r>
    </w:p>
    <w:p w14:paraId="0E715DC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2E26D34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Раздробленность Германии. Возвышение Пруссии. Фридрих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Правление Марии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Терезии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Иосифа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2284825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Европейская культура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508A2AB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Начало революционной эпохи </w:t>
      </w:r>
    </w:p>
    <w:p w14:paraId="5F965F4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Великобритания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Луддизм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</w:t>
      </w:r>
    </w:p>
    <w:p w14:paraId="26D2706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Бостонское чаепитие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Отцы-основатели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Билль о правах (1791 г.). Значение завоевания североамериканскими штатами независимости.</w:t>
      </w:r>
    </w:p>
    <w:p w14:paraId="722FD79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Вареннский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306DCAF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Международные отношения в период Французской революции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Войны антифранцузских коалиций против революционной Франции.</w:t>
      </w:r>
    </w:p>
    <w:p w14:paraId="7F0F3D5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Европа в начале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Провозглашение империи Наполеона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Антинаполеоновские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06B2135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Мир вне Европы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— начале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</w:t>
      </w:r>
    </w:p>
    <w:p w14:paraId="789DDD4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века. </w:t>
      </w:r>
    </w:p>
    <w:p w14:paraId="5B3EEEB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. Иран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- начале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Политика Надир-шаха.</w:t>
      </w:r>
    </w:p>
    <w:p w14:paraId="1858E17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24CF275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Китай. Империя Цин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Сёгуны и дайме. Положение сословий.</w:t>
      </w:r>
    </w:p>
    <w:p w14:paraId="3A241D0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Культура стран Востока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</w:t>
      </w:r>
    </w:p>
    <w:p w14:paraId="167A5DC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Страны Латинской Америки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- начале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Туссен-Лувертюр</w:t>
      </w:r>
      <w:proofErr w:type="spellEnd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, С. Боливар. Провозглашение независимых государств.</w:t>
      </w:r>
    </w:p>
    <w:p w14:paraId="6F6C52A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Страны и народы Африки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- начале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Культура народов Африки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</w:t>
      </w:r>
    </w:p>
    <w:p w14:paraId="29AC2684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C4E5903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ИСТОРИЯ РОССИИ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– начала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</w:t>
      </w:r>
    </w:p>
    <w:p w14:paraId="74B9B7B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Введение</w:t>
      </w:r>
    </w:p>
    <w:p w14:paraId="13CA738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Рождение Российской империи</w:t>
      </w:r>
    </w:p>
    <w:p w14:paraId="58BDC4F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Начало царствования Петра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Двоецарствие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Петра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Ивана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Азовские походы Петра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Причины и предпосылки преобразований. Сподвижники Петра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Великое посольство. Стрелецкий мятеж. Воронежское кораблестроение.</w:t>
      </w:r>
    </w:p>
    <w:p w14:paraId="033B602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Внешняя политика царствования Петра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17E37E4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Битва при деревне Лесная и победа под Полтавой. Прутский поход. Сражения у мыса Гангут и острова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Гренгам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Ништадтский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мир и его последствия. Закрепление России на берегах Балтики. Каспийский поход Петра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Объявление России Империей.</w:t>
      </w:r>
    </w:p>
    <w:p w14:paraId="0D70045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Консилией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1D6293C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69CD33C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00475ED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Военная реформа.</w:t>
      </w:r>
    </w:p>
    <w:p w14:paraId="4D0EFF6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5368F85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7D0B4B3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3551464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Итоги преобразований Петра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0A0144B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14:paraId="6DB517A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Преобразования Петра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575994A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14:paraId="22A9621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572459B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 русской культуре.</w:t>
      </w:r>
    </w:p>
    <w:p w14:paraId="2892305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Россия после Петра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Дворцовые перевороты</w:t>
      </w:r>
    </w:p>
    <w:p w14:paraId="0B54A32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49035E6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верховников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”) и ее провал. Создание Кабинета министров. Социальная, налоговая, экономическая политика в эпоху дворцовых переворотов (Екатерина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, Петр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, Анна Иоанновна, Иван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VI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Антонович, Елизавета Петровна, Петр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14:paraId="2148F2A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Хозяйство России во второй четверти - середине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0691BFB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2074C18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14:paraId="3A30F6B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Россия в 1760-1790-х гг. Правление Екатерины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Павла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14:paraId="0374A2F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Личность супруги Петра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Переворот в пользу Екатерины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14:paraId="2C9BCBB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Особенности Просвещенного абсолютизма в России.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Золотой век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6FE244D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567758B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Антидворянский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3B92A33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полупривилегированное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служилое сословие.</w:t>
      </w:r>
    </w:p>
    <w:p w14:paraId="038C6D2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3D44CB9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Рябушинские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Гарелины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Свенская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 Коренная ярмарки. Партнеры России во внешней торговле в Европе и в мире. Обеспечение активного внешнеторгового баланса.</w:t>
      </w:r>
    </w:p>
    <w:p w14:paraId="1342FF7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 юг в 1787 г.</w:t>
      </w:r>
    </w:p>
    <w:p w14:paraId="0C4FB7D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694BDE9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Россия при Павле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Личность Павла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14:paraId="1EA6FE8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</w:t>
      </w:r>
    </w:p>
    <w:p w14:paraId="077F595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3B92047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Путешествие из Петербурга в Москву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14:paraId="6BC3129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Образование в России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14:paraId="35ADFDC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Российская наука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14:paraId="6EECC48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Русская архитектура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0C3C731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Изобразительное искусство в России в середине - конце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B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.Л.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Боровиковский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14:paraId="06172F1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Политика правительства Александра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14:paraId="4277408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Россия в мировом историческом пространстве в начале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Эстляндии</w:t>
      </w:r>
      <w:proofErr w:type="spellEnd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. Личность А.А. Аракчеева. Создание военных поселений (1810 г.).</w:t>
      </w:r>
    </w:p>
    <w:p w14:paraId="73F26DF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Гюлистанский</w:t>
      </w:r>
      <w:proofErr w:type="spellEnd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мир. Европейское направление внешней политики России. Участие России в 3-й и 4-й </w:t>
      </w:r>
      <w:proofErr w:type="spellStart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антинаполеоновских</w:t>
      </w:r>
      <w:proofErr w:type="spellEnd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коалициях. </w:t>
      </w:r>
      <w:proofErr w:type="spellStart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Тильзитский</w:t>
      </w:r>
      <w:proofErr w:type="spellEnd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14:paraId="3671025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Консервативные тенденции во внутренней политике Александра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 древней и новой России в ее политическом и гражданском отношениях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14:paraId="2874394C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0DC6E317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9 КЛАСС</w:t>
      </w:r>
    </w:p>
    <w:p w14:paraId="2202B1F7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5C720494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‒ НАЧАЛО ХХ В. </w:t>
      </w:r>
    </w:p>
    <w:p w14:paraId="1D26964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Начало индустриальной эпохи </w:t>
      </w:r>
    </w:p>
    <w:p w14:paraId="6C600CF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‒ начале ХХ в. Промышленный переворот. Развитие индустриального общества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3BDD49A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335F45E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6908F47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Социальные и национальные движения в странах Европы.</w:t>
      </w:r>
    </w:p>
    <w:p w14:paraId="1797AC1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Политическое развитие европейских государств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30B1919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- начале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272A761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Художественная культура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- начале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культуры:жизнь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творчество.</w:t>
      </w:r>
    </w:p>
    <w:p w14:paraId="23021BD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22F2D0C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- начале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14:paraId="583F918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Страны Европы и Америки в первой половине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в.: трудный выбор пути </w:t>
      </w:r>
    </w:p>
    <w:p w14:paraId="19BE7C8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3BBB048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Франция: Реставрация, Июльская монархия, Вторая республика.</w:t>
      </w:r>
    </w:p>
    <w:p w14:paraId="10A99A9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Дж.Мадзини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14:paraId="559B794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14:paraId="48877E8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Страны Запада в конце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— начале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в.: расцвет в тени катастрофы </w:t>
      </w:r>
    </w:p>
    <w:p w14:paraId="110D67D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4A56884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Франция. Империя Наполеона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74B7542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38242AC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Италия. Образование единого государства. К.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Кавур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Король Виктор Эммануил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«Эра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Джолитти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». Международное положение Италии.</w:t>
      </w:r>
    </w:p>
    <w:p w14:paraId="5E898FD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Страны Центральной и Юго-Восточной Европы во второй половине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‒ начале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14:paraId="5E6142B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США в конце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-начале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Промышленный рост в конце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Восстановление Юга. Монополии. Внешняя политика. Т. Рузвельт.</w:t>
      </w:r>
    </w:p>
    <w:p w14:paraId="5449451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Азия, Африка и Латинская Америка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— начале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</w:t>
      </w:r>
    </w:p>
    <w:p w14:paraId="19ED533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Османская империя. Политика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Танзимата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Принятие конституции. Младотурецкая революция 1908-1909 гг.</w:t>
      </w:r>
    </w:p>
    <w:p w14:paraId="409D104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Иран во второй половине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- начале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Революция 1905-1911 гг. в Иране.</w:t>
      </w:r>
    </w:p>
    <w:p w14:paraId="64859A2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Создание Индийского национального конгресса. Б.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Тилак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, М.К. Ганди. Афганистан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</w:t>
      </w:r>
    </w:p>
    <w:p w14:paraId="7478A74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Китай. Империя Цин. «Опиумные войны». Восстание тайпинов. «Открытие» Китая. Политика «самоусиления». Восстание «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ихэтуаней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». Революция 1911-1913 гг. Сунь Ятсен.</w:t>
      </w:r>
    </w:p>
    <w:p w14:paraId="53B572E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Япония. Реформы эпохи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Тэмпо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7306FA4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6DBCBCF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Влияние США на страны Латинской Америки. Традиционные отношения;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латифундизм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Проблемы модернизации. Мексиканская революция 1910-1917 гг.: участники, итоги, значение.</w:t>
      </w:r>
    </w:p>
    <w:p w14:paraId="7CA9AEFC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14AAEB5E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ИСТОРИЯ РОССИИ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‒ НАЧАЛО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</w:t>
      </w:r>
    </w:p>
    <w:p w14:paraId="7C14255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Введение</w:t>
      </w:r>
    </w:p>
    <w:p w14:paraId="2BE8D97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Политика правительства Николая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</w:p>
    <w:p w14:paraId="1EEC5F7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Внутренняя политика Николая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Реформаторские и консервативные тенденции в политике Николая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14:paraId="6D16FD8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Канкрина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Формирование профессиональной бюрократии.</w:t>
      </w:r>
    </w:p>
    <w:p w14:paraId="2609A8D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14:paraId="5BA031B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Священный союз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14:paraId="2BA087A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4882199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</w:t>
      </w:r>
    </w:p>
    <w:p w14:paraId="421DA27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Публицистика.Основные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14:paraId="05EE371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</w:p>
    <w:p w14:paraId="1EC496B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всесословности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14:paraId="76D5F19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Многовекторность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08A33B2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Россия в 1880—1890-х гг. </w:t>
      </w:r>
    </w:p>
    <w:p w14:paraId="792016D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Народное самодержавие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Александра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14:paraId="5F19E6C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Сельское хозяйство и промышленность. Особенности аграрной политики при Александре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оскудение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Социальные типы крестьян и помещиков. Дворяне-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предприниматели.Индустриализация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14:paraId="7FB6B5F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1F6F602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</w:t>
      </w:r>
    </w:p>
    <w:p w14:paraId="0EC8A49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425F085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14:paraId="52CF3F5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14:paraId="73BD57E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Этнокультурный облик империи </w:t>
      </w:r>
    </w:p>
    <w:p w14:paraId="41E2F3D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3AB169B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Общественная жизнь и общественное движение </w:t>
      </w:r>
    </w:p>
    <w:p w14:paraId="4331F09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6DE8B46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14:paraId="135D35C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Россия на пороге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</w:t>
      </w:r>
    </w:p>
    <w:p w14:paraId="79E3BCE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На пороге нового века: динамика развития и противоречия. Мир к началу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30D3901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14:paraId="3F4B7AA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Император Николай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Зубатовский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социализм». Создание первых политических партий.</w:t>
      </w:r>
    </w:p>
    <w:p w14:paraId="4DAC35C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Церковь в условиях кризиса имперской идеологии. Распространение светской этики и культуры.</w:t>
      </w:r>
    </w:p>
    <w:p w14:paraId="6297CB1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Цусимское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сражение.</w:t>
      </w:r>
    </w:p>
    <w:p w14:paraId="7457FDB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Первая российская революция 1905-1907 гг. Начало парламентаризма в России.</w:t>
      </w:r>
    </w:p>
    <w:p w14:paraId="6EAE0C3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14:paraId="2617314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Кровавое воскресенье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62CA83E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Государственной думы.</w:t>
      </w:r>
    </w:p>
    <w:p w14:paraId="0E3217B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III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IV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14:paraId="32C4C48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</w:t>
      </w:r>
    </w:p>
    <w:p w14:paraId="41B49BA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14:paraId="48C528D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Живопись.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«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Мир искусства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»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в. в мировую культуру.</w:t>
      </w:r>
    </w:p>
    <w:p w14:paraId="4EBDB180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  <w:sectPr w:rsidR="00255E4D" w:rsidRPr="00F7413A">
          <w:pgSz w:w="11906" w:h="16383"/>
          <w:pgMar w:top="1134" w:right="850" w:bottom="1134" w:left="1701" w:header="720" w:footer="720" w:gutter="0"/>
          <w:cols w:space="720"/>
        </w:sectPr>
      </w:pPr>
    </w:p>
    <w:p w14:paraId="5E4F6812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bookmarkStart w:id="7" w:name="block-60681790"/>
      <w:bookmarkEnd w:id="6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14:paraId="27585BF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03CC31DA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BA130FE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ЛИЧНОСТНЫЕ РЕЗУЛЬТАТЫ</w:t>
      </w:r>
    </w:p>
    <w:p w14:paraId="01E14DF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 важнейшим личностным результатам изучения истории относятся:</w:t>
      </w:r>
    </w:p>
    <w:p w14:paraId="3B79312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1) 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35FB45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2) 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7996FC5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3) 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305AB9E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4) 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239A537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5) 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727FFA4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6) в формировании ценностного отношения к жизни и здоровью: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32B25D8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7) 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7FBAB9C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8) 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3975771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9) 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6A673E0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5C31F49" w14:textId="77777777" w:rsidR="00255E4D" w:rsidRPr="00F7413A" w:rsidRDefault="00255E4D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7993E259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МЕТАПРЕДМЕТНЫЕ РЕЗУЛЬТАТЫ</w:t>
      </w:r>
    </w:p>
    <w:p w14:paraId="395F5E5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1AB288D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Базовые логические действия:</w:t>
      </w:r>
    </w:p>
    <w:p w14:paraId="4E398A0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систематизировать и обобщать исторические факты (в форме таблиц, схем);</w:t>
      </w:r>
    </w:p>
    <w:p w14:paraId="1070550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выявлять характерные признаки исторических явлений;</w:t>
      </w:r>
    </w:p>
    <w:p w14:paraId="4079DEE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раскрывать причинно-следственные связи событий;</w:t>
      </w:r>
    </w:p>
    <w:p w14:paraId="1E683D9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200EF01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781D8B5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определять познавательную задачу;</w:t>
      </w:r>
    </w:p>
    <w:p w14:paraId="207701B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намечать путь её решения и осуществлять подбор исторического материала, объекта;</w:t>
      </w:r>
    </w:p>
    <w:p w14:paraId="1089880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0735018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соотносить полученный результат с имеющимся знанием;</w:t>
      </w:r>
    </w:p>
    <w:p w14:paraId="1788C20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определять новизну и обоснованность полученного результата;</w:t>
      </w:r>
    </w:p>
    <w:p w14:paraId="7489726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57F6685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Работа с информацией:</w:t>
      </w:r>
    </w:p>
    <w:p w14:paraId="230D3E0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4E1242E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различать виды источников исторической </w:t>
      </w:r>
      <w:proofErr w:type="spellStart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информации;высказывать</w:t>
      </w:r>
      <w:proofErr w:type="spellEnd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2D9D6B0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14:paraId="0B1F3CC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486BDE0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6D31D22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2B5784D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5791381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Совместная деятельность:</w:t>
      </w:r>
    </w:p>
    <w:p w14:paraId="7922162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2BB8FF2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732085E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определять свое участие в общей работе и координировать свои действия с другими членами команды.</w:t>
      </w:r>
    </w:p>
    <w:p w14:paraId="41BDE4D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2D017BC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2CF743F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14:paraId="24F6073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вносить коррективы в свою работу с учётом установленных ошибок, возникших трудностей.</w:t>
      </w:r>
    </w:p>
    <w:p w14:paraId="0D7F5ED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Умения в сфере эмоционального интеллекта, понимания себя и других:</w:t>
      </w:r>
    </w:p>
    <w:p w14:paraId="6A66F94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14:paraId="0B7542E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2C9551C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776FAE76" w14:textId="77777777" w:rsidR="00255E4D" w:rsidRPr="00F7413A" w:rsidRDefault="00255E4D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1284DD48" w14:textId="77777777" w:rsidR="00255E4D" w:rsidRPr="00F7413A" w:rsidRDefault="006974EE" w:rsidP="00F7413A">
      <w:pPr>
        <w:spacing w:after="0" w:line="240" w:lineRule="auto"/>
        <w:ind w:left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ПРЕДМЕТНЫЕ РЕЗУЛЬТАТЫ</w:t>
      </w:r>
    </w:p>
    <w:p w14:paraId="0E29C2B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73208D3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42D799C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6432624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7BF1C7A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0584A3B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4C8A565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721E0DE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7) умение сравнивать исторические события, явления, процессы в различные исторические эпохи;</w:t>
      </w:r>
    </w:p>
    <w:p w14:paraId="06095F9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30A6097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6CC6D91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lastRenderedPageBreak/>
        <w:t>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23847CD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2CB6F4D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01DBABA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верифицированность</w:t>
      </w:r>
      <w:proofErr w:type="spellEnd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информации;</w:t>
      </w:r>
    </w:p>
    <w:p w14:paraId="6356084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768966D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Предметные результаты изучения учебного предмета «История» включают:</w:t>
      </w:r>
    </w:p>
    <w:p w14:paraId="103C048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69876E2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2) базовые знания об основных этапах и ключевых событиях отечественной и всемирной истории;</w:t>
      </w:r>
    </w:p>
    <w:p w14:paraId="0B9A0C0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2FCC99C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5733247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600B525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2D6263F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32A0DEF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60961EA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7A2257E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</w:t>
      </w:r>
    </w:p>
    <w:p w14:paraId="129379C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lastRenderedPageBreak/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3EB3DC7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151E009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3B09C3F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00B011D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7DA9D5B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7778176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5525EA6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2A9F8A7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458F4DB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25A573E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575CE3A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21972D8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lastRenderedPageBreak/>
        <w:t>Предметные результаты изучения истории в 5 классе:</w:t>
      </w:r>
    </w:p>
    <w:p w14:paraId="3FB9768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Знание хронологии, работа с хронологией:</w:t>
      </w:r>
    </w:p>
    <w:p w14:paraId="490593A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75FF443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5CE9C3A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0F04DD3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14:paraId="48A7CCF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686E0F5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14:paraId="614F7BF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Работа с исторической картой:</w:t>
      </w:r>
    </w:p>
    <w:p w14:paraId="4154444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58CCD19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4491F16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Работа с историческими источниками:</w:t>
      </w:r>
    </w:p>
    <w:p w14:paraId="2DE73BA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1AE7A4A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43A526C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31CCDD3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Историческое описание (реконструкция):</w:t>
      </w:r>
    </w:p>
    <w:p w14:paraId="1B500AD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характеризовать условия жизни людей в древности;</w:t>
      </w:r>
    </w:p>
    <w:p w14:paraId="68BC648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14:paraId="1E6925A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42D70BC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4EEBB86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14:paraId="440DD22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61433B3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сравнивать исторические явления, определять их общие черты;</w:t>
      </w:r>
    </w:p>
    <w:p w14:paraId="6B43972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иллюстрировать общие явления, черты конкретными примерами;</w:t>
      </w:r>
    </w:p>
    <w:p w14:paraId="1B0A9BC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14:paraId="01069DE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5E539E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75EB449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5DB302A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Применение исторических знаний:</w:t>
      </w:r>
    </w:p>
    <w:p w14:paraId="3779007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381348C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lastRenderedPageBreak/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56DC67B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Предметные результаты изучения истории в 6 классе:</w:t>
      </w:r>
    </w:p>
    <w:p w14:paraId="6084AF4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Знание хронологии, работа с хронологией:</w:t>
      </w:r>
    </w:p>
    <w:p w14:paraId="5D44122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177A1FB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431F816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14:paraId="2AB32E2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14:paraId="36FF0FD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720FC4B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61FA3B8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Работа с исторической картой:</w:t>
      </w:r>
    </w:p>
    <w:p w14:paraId="57CA99E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127F60C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3BAF8F2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Работа с историческими источниками:</w:t>
      </w:r>
    </w:p>
    <w:p w14:paraId="59147AA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01B13EB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характеризовать авторство, время, место создания источника;</w:t>
      </w:r>
    </w:p>
    <w:p w14:paraId="07BEDBB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400036B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14:paraId="63406B5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14:paraId="39626A6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Историческое описание (реконструкция):</w:t>
      </w:r>
    </w:p>
    <w:p w14:paraId="0F98D90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75CB5CD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15B5F99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0134694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52B7795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14:paraId="63B719C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0264F9C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6CF254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lastRenderedPageBreak/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03D4FFE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1D6A819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9F924B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06024B3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210B279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Применение исторических знаний:</w:t>
      </w:r>
    </w:p>
    <w:p w14:paraId="43FA735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7A27C63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62ED191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Предметные результаты изучения истории в 7 классе:</w:t>
      </w:r>
    </w:p>
    <w:p w14:paraId="3CE8FFE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Знание хронологии, работа с хронологией:</w:t>
      </w:r>
    </w:p>
    <w:p w14:paraId="51ADBAE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10E8DB8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вв., определять их принадлежность к части века (половина, треть, четверть);</w:t>
      </w:r>
    </w:p>
    <w:p w14:paraId="503BBF0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</w:t>
      </w:r>
    </w:p>
    <w:p w14:paraId="1F1C9E0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14:paraId="27E8342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вв.;</w:t>
      </w:r>
    </w:p>
    <w:p w14:paraId="1224ED4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2DAF3FA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Работа с исторической картой:</w:t>
      </w:r>
    </w:p>
    <w:p w14:paraId="37294CA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вв.;</w:t>
      </w:r>
    </w:p>
    <w:p w14:paraId="466F310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32B8015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Работа с историческими источниками:</w:t>
      </w:r>
    </w:p>
    <w:p w14:paraId="5818BB8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14:paraId="47DFF29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756AEAB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21BC4AF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14:paraId="4F95051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Историческое описание (реконструкция):</w:t>
      </w:r>
    </w:p>
    <w:p w14:paraId="22F19DB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вв., их участниках;</w:t>
      </w:r>
    </w:p>
    <w:p w14:paraId="2A3B9B0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lastRenderedPageBreak/>
        <w:t xml:space="preserve">составлять краткую характеристику известных персоналий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 (ключевые факты биографии, личные качества, деятельность);</w:t>
      </w:r>
    </w:p>
    <w:p w14:paraId="4BB7C59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6425295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00AF105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14:paraId="5712ECD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 в европейских странах;</w:t>
      </w:r>
    </w:p>
    <w:p w14:paraId="0C14CB0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4BD7F1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44C1945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516562B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987EEE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2EE4DC2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1CDE7B8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Применение исторических знаний:</w:t>
      </w:r>
    </w:p>
    <w:p w14:paraId="1E363FE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223DD0B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14:paraId="387DC45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‒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вв. (в том числе на региональном материале).</w:t>
      </w:r>
    </w:p>
    <w:p w14:paraId="4BE31E9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Предметные результаты изучения истории в 8 классе:</w:t>
      </w:r>
    </w:p>
    <w:p w14:paraId="63197BE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Знание хронологии, работа с хронологией:</w:t>
      </w:r>
    </w:p>
    <w:p w14:paraId="63B2CF6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14:paraId="5DCB08F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</w:t>
      </w:r>
    </w:p>
    <w:p w14:paraId="5122E8A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14:paraId="434540F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в.;</w:t>
      </w:r>
    </w:p>
    <w:p w14:paraId="52DA10D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12C491B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Работа с исторической картой:</w:t>
      </w:r>
    </w:p>
    <w:p w14:paraId="1A163D19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</w:t>
      </w:r>
    </w:p>
    <w:p w14:paraId="62329CF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lastRenderedPageBreak/>
        <w:t>Работа с историческими источниками:</w:t>
      </w:r>
    </w:p>
    <w:p w14:paraId="4ABD2C2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56541F1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7438F13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14:paraId="478BD374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Историческое описание (реконструкция):</w:t>
      </w:r>
    </w:p>
    <w:p w14:paraId="5A3BF3C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в., их участниках;</w:t>
      </w:r>
    </w:p>
    <w:p w14:paraId="49036BE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14:paraId="234EBA7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в.;</w:t>
      </w:r>
    </w:p>
    <w:p w14:paraId="1E53EFE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15280D4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14:paraId="3C91F66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в., изменений, происшедших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начале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46A7455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A1C8FC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54C45EF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14:paraId="0C7D1BB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69D862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14:paraId="5430B9B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различать в описаниях событий и личностей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6C50C39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Применение исторических знаний:</w:t>
      </w:r>
    </w:p>
    <w:p w14:paraId="716C879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14:paraId="6B99AE8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XVIII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– начало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(в том числе на региональном материале).</w:t>
      </w:r>
    </w:p>
    <w:p w14:paraId="01C842D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Предметные результаты изучения истории в 9 классе:</w:t>
      </w:r>
    </w:p>
    <w:p w14:paraId="7AB8D99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Знание хронологии, работа с хронологией:</w:t>
      </w:r>
    </w:p>
    <w:p w14:paraId="20806B7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lastRenderedPageBreak/>
        <w:t xml:space="preserve">называть даты (хронологические границы) важнейших событий и процессов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14:paraId="79A8B86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в.;</w:t>
      </w:r>
    </w:p>
    <w:p w14:paraId="58B8573C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14:paraId="32F77BA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14:paraId="5B4E995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в.;</w:t>
      </w:r>
    </w:p>
    <w:p w14:paraId="715E88BB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52B0691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Работа с исторической картой:</w:t>
      </w:r>
    </w:p>
    <w:p w14:paraId="54BD6F0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в.;</w:t>
      </w:r>
    </w:p>
    <w:p w14:paraId="025A26A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578ABCB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Работа с историческими источниками:</w:t>
      </w:r>
    </w:p>
    <w:p w14:paraId="0075F08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479A33A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определять тип и вид источника (письменного, визуального);</w:t>
      </w:r>
    </w:p>
    <w:p w14:paraId="01BD679E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5A3CC95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14:paraId="69046672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14:paraId="68DB067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Историческое описание (реконструкция):</w:t>
      </w:r>
    </w:p>
    <w:p w14:paraId="3594086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0B12427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14:paraId="568C7ECF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начале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в., показывая изменения, происшедшие в течение рассматриваемого </w:t>
      </w:r>
      <w:proofErr w:type="spellStart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периода;представлять</w:t>
      </w:r>
      <w:proofErr w:type="spellEnd"/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66E9B22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14:paraId="2E644BAD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начале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58B7E697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22161848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(выявлять в историческом тексте суждения о причинах 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lastRenderedPageBreak/>
        <w:t>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44AE4B7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6D90D3E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81DA140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в., объяснять, что могло лежать в их основе;</w:t>
      </w:r>
    </w:p>
    <w:p w14:paraId="53C002C5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08371656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4460A1C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>Применение исторических знаний:</w:t>
      </w:r>
    </w:p>
    <w:p w14:paraId="4A2A5203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54992251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ХХ в. (в том числе на региональном материале);</w:t>
      </w:r>
    </w:p>
    <w:p w14:paraId="11C6667A" w14:textId="77777777" w:rsidR="00255E4D" w:rsidRPr="00F7413A" w:rsidRDefault="006974EE" w:rsidP="00F7413A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объяснять, в чем состоит наследие истории 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</w:rPr>
        <w:t>XIX</w:t>
      </w:r>
      <w:r w:rsidRPr="00F7413A">
        <w:rPr>
          <w:rFonts w:ascii="Times New Roman" w:hAnsi="Times New Roman" w:cs="Times New Roman"/>
          <w:bCs/>
          <w:color w:val="333333"/>
          <w:sz w:val="24"/>
          <w:szCs w:val="24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03562320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  <w:sectPr w:rsidR="00255E4D" w:rsidRPr="00F7413A">
          <w:pgSz w:w="11906" w:h="16383"/>
          <w:pgMar w:top="1134" w:right="850" w:bottom="1134" w:left="1701" w:header="720" w:footer="720" w:gutter="0"/>
          <w:cols w:space="720"/>
        </w:sectPr>
      </w:pPr>
    </w:p>
    <w:p w14:paraId="1A8E3D12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bookmarkStart w:id="8" w:name="block-60681787"/>
      <w:bookmarkEnd w:id="7"/>
      <w:r w:rsidRPr="00F741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 </w:t>
      </w: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ТЕМАТИЧЕСКОЕ ПЛАНИРОВАНИЕ </w:t>
      </w:r>
    </w:p>
    <w:p w14:paraId="5DC9A917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4617"/>
        <w:gridCol w:w="1563"/>
        <w:gridCol w:w="1722"/>
        <w:gridCol w:w="1805"/>
        <w:gridCol w:w="2694"/>
      </w:tblGrid>
      <w:tr w:rsidR="00255E4D" w:rsidRPr="00F7413A" w14:paraId="4D257795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68B11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  <w:p w14:paraId="775FBCF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E12D3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F91716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B73F2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FE756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DEA35F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FB6429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697F26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3F9D7C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897F3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BE2C47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97CE6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BD59EE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3DF63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D1A42F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88BC8D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88E52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248A3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D856FE" w14:textId="77777777" w:rsidR="00255E4D" w:rsidRPr="00F7413A" w:rsidRDefault="00C672FF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pict w14:anchorId="2A4DD3DD">
                <v:rect id="_x0000_i1025" style="width:0;height:1.5pt" o:hralign="center" o:hrstd="t" o:hr="t" fillcolor="#a0a0a0" stroked="f"/>
              </w:pict>
            </w:r>
          </w:p>
        </w:tc>
      </w:tr>
      <w:tr w:rsidR="00255E4D" w:rsidRPr="00F7413A" w14:paraId="6A33D0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09489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255E4D" w:rsidRPr="00F7413A" w14:paraId="4AE19D5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CFEF8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256A5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6D199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7C9AF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51C40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DA39A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122C7A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5E1A3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20F41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Первобытное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40179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D555B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463C4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84223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637FA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51C90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9AD5D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0A2B9C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EDA49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99AEF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мир</w:t>
            </w:r>
            <w:proofErr w:type="spellEnd"/>
          </w:p>
        </w:tc>
      </w:tr>
      <w:tr w:rsidR="00255E4D" w:rsidRPr="00F7413A" w14:paraId="6106D6F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3A9CF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A5481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мир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Восток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CC4EF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FEFA3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D182D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9660A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E44BB0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72661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C3C42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488AF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08298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2E0D4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C0A34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0EBC11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C6D18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6122D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цивилизации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82D3D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06E13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FAAE3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FAF09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6615F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5A939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DC458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Восточное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Средиземноморье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64C8D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7A277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49CD9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60D1E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77C37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9FC0F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B9C2A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Ассирия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Персидская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6C75A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EB49D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7D58D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C6C4E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198773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7A0B2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0B071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Древняя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1C36C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6F45D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D6399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6D426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0F0F3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22CCC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17C16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6403C1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60255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C606D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Древняя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Греция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Эллинизм</w:t>
            </w:r>
            <w:proofErr w:type="spellEnd"/>
          </w:p>
        </w:tc>
      </w:tr>
      <w:tr w:rsidR="00255E4D" w:rsidRPr="00F7413A" w14:paraId="4945B4D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87BA3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FF757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Древнейшая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49695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5BCB2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8E9EF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7562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3FA968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3691C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83C06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784CD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279FE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2E40A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740BE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23E4EF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6EB16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98CB3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Древней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B9783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45B16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B33A3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CE527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3030B2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6801E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1D6F7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Македонские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завоевания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4996F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32970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D8613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17A43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0A95C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D07E3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787A92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71F3F9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11A24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3BE70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</w:t>
            </w:r>
            <w:proofErr w:type="spellEnd"/>
          </w:p>
        </w:tc>
      </w:tr>
      <w:tr w:rsidR="00255E4D" w:rsidRPr="00F7413A" w14:paraId="578CEFD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FAD88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5074F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Возникновение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Римского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A36EF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E3ACC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E69167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9036A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F48D83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DA092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9D4B1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завоевания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57C21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BD164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0BED9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A5BCC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7F5A62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9C9F3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94A89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15929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A6430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65A9D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31C8E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CB2765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F4FF2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ECC60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Расцвет и падение Римской империи.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76762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9F8E0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19B1C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C5574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EE00B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73CEB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CEF34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58346C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680D21" w14:paraId="26155B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2B8EE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Раздел 5. Курс «История нашего края»</w:t>
            </w:r>
          </w:p>
        </w:tc>
      </w:tr>
      <w:tr w:rsidR="00255E4D" w:rsidRPr="00F7413A" w14:paraId="6DF426B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52F19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0B0EF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49DCC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A8210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07D5B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9FCFC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00E14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7E379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2842B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939D81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2E3F0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34C2D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E23C49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39B2D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8DCD3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06E09F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D83D150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255E4D" w:rsidRPr="00F74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01C7CC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4494"/>
        <w:gridCol w:w="1615"/>
        <w:gridCol w:w="1759"/>
        <w:gridCol w:w="1841"/>
        <w:gridCol w:w="2789"/>
      </w:tblGrid>
      <w:tr w:rsidR="00255E4D" w:rsidRPr="00F7413A" w14:paraId="489F8E30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5ABFD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  <w:p w14:paraId="547F6A8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27D1A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DA2EE7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A38CF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64E1D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038A85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B22DFC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1EAD44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E9DDC6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9EDC72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1FCFA6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12025B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95338D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870C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6CACED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6D09EE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EBC6A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EFB9E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Раздел 1. Всеобщая история. История Средних веков.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V –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конец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XV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55E4D" w:rsidRPr="00F7413A" w14:paraId="052F8F6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D4AB8D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A1547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6321C9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B7FB20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CD8F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F7C0DE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C6C0B9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C9DF6F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18BF5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Европа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раннее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Средневековье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7725E3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995B22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18A1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D7C80F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0CBAEA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805C94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0729F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Мусульманская цивилизация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—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AE2CB8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9A6636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40B8E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101E56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F95443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0F8735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66DCAA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Средневековое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европейское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D04B17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819675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9F571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8DCF44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9ED717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C665FF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7DA31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4E5661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F8A72E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7972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A1EC80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74BAA6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527AF6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822C2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2E4FE0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5F24A4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1869A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29ACA3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E503E7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CD5A4E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254B6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Осень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Средневековья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0CA7B7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2EE93C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7876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701E2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746A6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79E11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9BD9C4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2136F8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680D21" w14:paraId="64EF5F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6E779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Раздел 2. История России с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до начала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255E4D" w:rsidRPr="00F7413A" w14:paraId="4CCA747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E40199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C22471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A0E0EA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854F99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7859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8CD087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FE30D6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DE25AF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C85A8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Великое переселение народов на территории современной России.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445814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97D35E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A49E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B41A1A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A26609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486404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5D849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Русские земли в середине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7B38A2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DC83EC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D4A1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CB0EAA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C7A6EC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D54072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A3208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Русские земли в середине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C23F89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B059ED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AC597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BF18B5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B4FC4E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FF8A5A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F7DDF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00A646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9BBAFC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3E4C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D7D4F1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6C23F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41977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55C063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6689D3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680D21" w14:paraId="45E59B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08991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Раздел 3. Курс «История нашего края»</w:t>
            </w:r>
          </w:p>
        </w:tc>
      </w:tr>
      <w:tr w:rsidR="00255E4D" w:rsidRPr="00F7413A" w14:paraId="34B5EF9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49D045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BC142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85E363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152ED9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0AAB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E53176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C6374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B427A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462F2D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09DCAC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FD2BB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76271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5C60DE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A10E08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82E4C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C8E72B0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12A72EF" w14:textId="4A4E974B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4559"/>
        <w:gridCol w:w="1589"/>
        <w:gridCol w:w="1738"/>
        <w:gridCol w:w="1823"/>
        <w:gridCol w:w="2741"/>
      </w:tblGrid>
      <w:tr w:rsidR="00255E4D" w:rsidRPr="00F7413A" w14:paraId="3A1BFC1E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88093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  <w:p w14:paraId="41D5C33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AEFF1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47C83E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DCDC0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F1F1B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2D2553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6CEFB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3DC45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4626F2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150F09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92BF46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4B074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763FB8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1B61D4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28CEF9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D0A822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475F4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8939A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Раздел 1. Всеобщая история. История Нового времени.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Конец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XV — XVII в.</w:t>
            </w:r>
          </w:p>
        </w:tc>
      </w:tr>
      <w:tr w:rsidR="00255E4D" w:rsidRPr="00F7413A" w14:paraId="510C024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3DC96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640F0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A0F8E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0787CD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5A51A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FB056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096A9A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4C1772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03EC1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Эпоха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Великих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географических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открытий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A8492D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02C25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E7255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90D70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F32A9B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F7FBC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84034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7D79E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BB647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50A349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390A5B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7174B3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5A6712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4EE50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Страны Азии и Африки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—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6B5999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D2BB9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27308A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2202AD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27AF2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ADA57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B2C02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8312F4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680D21" w14:paraId="08C1F9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BA079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Раздел 2. История России.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— конец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255E4D" w:rsidRPr="00F7413A" w14:paraId="781405B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48424E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87A5A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AEAD04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D463BF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7767D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D79FA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7E391F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32BD45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7DAA2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Смута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6F57BD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9E14D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918B0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8FD4C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C85C49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063944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3D83E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первых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Романовых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DF9E94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77BAC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468BD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70700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EC5C9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D3696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7ECBF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6383D8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680D21" w14:paraId="7867F7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CBC59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Раздел 3. Курс «История нашего края»</w:t>
            </w:r>
          </w:p>
        </w:tc>
      </w:tr>
      <w:tr w:rsidR="00255E4D" w:rsidRPr="00F7413A" w14:paraId="0849097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790402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F8E11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DE11F6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07E94A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19833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CC9A5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68D54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DE81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BE62F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E8AEF8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D4E56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54A1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58AC2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D10C7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D70E5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4DD76D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164C706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255E4D" w:rsidRPr="00F74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33EEC5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4494"/>
        <w:gridCol w:w="1615"/>
        <w:gridCol w:w="1759"/>
        <w:gridCol w:w="1841"/>
        <w:gridCol w:w="2789"/>
      </w:tblGrid>
      <w:tr w:rsidR="00255E4D" w:rsidRPr="00F7413A" w14:paraId="290080DD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5BE13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  <w:p w14:paraId="48DCF40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8A3E4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58326A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6F4CE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E6318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D05F7C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BF1809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5C6EC3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11E576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59CC9A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AF16AE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A9E17B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DFFFF5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F2F02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2F3588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9785B6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37E54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DE76B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Раздел 1. Всеобщая история. История Нового времени.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XVIII –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XIX в.</w:t>
            </w:r>
          </w:p>
        </w:tc>
      </w:tr>
      <w:tr w:rsidR="00255E4D" w:rsidRPr="00F7413A" w14:paraId="3CC5363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07222E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5B24FC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4ABB7A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B0344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2D97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7ECA6B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76A0BB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4BEA7F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3F68F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Век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перемен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8AB378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B7E27C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9198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AE4D27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263C36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A4F92E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C4008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революционной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эпохи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F55665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A43873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A66B7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A75C06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30AF28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84B396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E6041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Страны Азии, Африки и Латинской Америки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B38319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5D22C2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532B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BA70F8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37D7D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07DC8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6A3B73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B90EE7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680D21" w14:paraId="3238F9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4FD8B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Раздел 2. История России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– начало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255E4D" w:rsidRPr="00F7413A" w14:paraId="538F7B0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EC7D53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34AE67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B78FE8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BC99F4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F0CBB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0C3689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F4FC51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26EFC7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D93A3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Рождение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Российской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империи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69A9AD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433A5B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9355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B3159D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20A436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493AE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66970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0BD985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8A8B3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C752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2F6684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3FBE40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EC9A72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1F6FD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6128D1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BC244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82E4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6A4311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D8BEC7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16680A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6290C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45859B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C758E6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4DA9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AA380A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AE5EFA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BFBBB6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50D8A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Политика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правительства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F9432A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68A65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2E1F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F64037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28F2B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27CA6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B8DEC5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B00A7C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4E694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7898B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28895B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CE4DF3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3B78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DB50751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CE0B50A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255E4D" w:rsidRPr="00F74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8DFE3A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3845"/>
        <w:gridCol w:w="1589"/>
        <w:gridCol w:w="1738"/>
        <w:gridCol w:w="1823"/>
        <w:gridCol w:w="2741"/>
      </w:tblGrid>
      <w:tr w:rsidR="00255E4D" w:rsidRPr="00F7413A" w14:paraId="194882A2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5EB66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  <w:p w14:paraId="6187BA1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FB2B8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4C1705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00CB4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83F3E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230E83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B4F8E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C84ABC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E7C585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191542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F558DD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0305EA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AAD1BB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0E1C6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E64166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BC1A73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EEF40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09BEF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Раздел 1. Всеобщая история. История Нового времени.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XIХ —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ХХ в.</w:t>
            </w:r>
          </w:p>
        </w:tc>
      </w:tr>
      <w:tr w:rsidR="00255E4D" w:rsidRPr="00F7413A" w14:paraId="3EE0779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B8B432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9AF26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индустриальной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эпохи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B53043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D633F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69426D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A2714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695F84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4591B5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7BEFD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Страны Европы и Америки в первой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ACED4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16FB3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B0E2B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F78AD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48C6F7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263838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B9BEE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Страны Запада в конце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DDEDE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FD6B8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13BA8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AE73FE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F10094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A9D188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C3976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Азия, Африка и Латинская Америка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948E5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26129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A453B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2D89E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ABCE8ED" w14:textId="77777777" w:rsidTr="00680D21">
        <w:trPr>
          <w:trHeight w:val="33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410012" w14:textId="77777777" w:rsidR="00255E4D" w:rsidRPr="00680D21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</w:t>
            </w:r>
            <w:proofErr w:type="spellEnd"/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</w:t>
            </w:r>
            <w:proofErr w:type="spellEnd"/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ACA88D" w14:textId="77777777" w:rsidR="00255E4D" w:rsidRPr="00680D21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CB0649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680D21" w14:paraId="338A43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408DB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Раздел 2. История России. Российская империя во второй четверти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255E4D" w:rsidRPr="00F7413A" w14:paraId="6A04F8E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516BA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9AC7C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CEF9B7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2B696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77D64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63782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0F4FEC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BCECC5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8194C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Политика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правительства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Николая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134423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DE431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C0281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CEBB5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51062F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DEBE6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3C6D4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385B0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3085A5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7F2DD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0EC10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A6D9C5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0B2734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FC5B4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479F3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B4FA8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FC8B5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27AC1E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604788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A12FB1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375A2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1880—1890-х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78A57D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59C75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418A2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95DFEC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6D5583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91AC0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80D36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3B920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85DEE6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690F4A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05E2A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350DEE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1A71D1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14AC2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Этнокультурный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облик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империи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B1D9DC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3B937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944B5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1A202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9D5B34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082F54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080CE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E379D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C6265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B9AD6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93DFB1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A77D16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64BD7E1" w14:textId="77777777" w:rsidR="00255E4D" w:rsidRPr="00680D21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A59CD7" w14:textId="77777777" w:rsidR="00255E4D" w:rsidRPr="00680D21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Россия на пороге </w:t>
            </w:r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XX</w:t>
            </w:r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A7ED698" w14:textId="77777777" w:rsidR="00255E4D" w:rsidRPr="00680D21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FB740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9F6FF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297F3F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04B2A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AA3C5B" w14:textId="77777777" w:rsidR="00255E4D" w:rsidRPr="00680D21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</w:t>
            </w:r>
            <w:proofErr w:type="spellEnd"/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</w:t>
            </w:r>
            <w:proofErr w:type="spellEnd"/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DA4F57" w14:textId="77777777" w:rsidR="00255E4D" w:rsidRPr="00680D21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22A61C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FFFDF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994988" w14:textId="77777777" w:rsidR="00255E4D" w:rsidRPr="00680D21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9A6B634" w14:textId="77777777" w:rsidR="00255E4D" w:rsidRPr="00680D21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A8D3E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D593F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A9B39A9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6352DDE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255E4D" w:rsidRPr="00F74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2D69B4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255E4D" w:rsidRPr="00F74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3CDFE1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bookmarkStart w:id="9" w:name="block-60681788"/>
      <w:bookmarkEnd w:id="8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58658B23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718"/>
        <w:gridCol w:w="1281"/>
        <w:gridCol w:w="1722"/>
        <w:gridCol w:w="1779"/>
        <w:gridCol w:w="1281"/>
        <w:gridCol w:w="2084"/>
      </w:tblGrid>
      <w:tr w:rsidR="00255E4D" w:rsidRPr="00F7413A" w14:paraId="42F2C8A3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9793B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  <w:p w14:paraId="340B5AD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948F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360270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C643C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24373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F67ED3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04FAF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71D1D1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996CD4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07ECA7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0EC1E6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31588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31D902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2F034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69C901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513E3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ACBA43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6861BF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7AAEF5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5F144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4E530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D3B71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22CF4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75E6C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2324E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4C809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EF3C8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7398A1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EC5D0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B9C7F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Древнейшие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люди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38E9D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70471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64BAC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5DB08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49A48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AAC33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734CE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5AFF4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Первобытные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охотники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собиратели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FF54A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60588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31DBA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C5A6D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9E3D8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C8B4F9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51B01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DC5E4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Верования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18DAE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9289F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C4800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718E6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71B07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6D2C5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78706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7DDE0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BAFFD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F4CFE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D83BF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80456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F414E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3BD49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F5421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F4CBC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«История Древнего мира.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Первобытное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39D13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1C92A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33292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BE62C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E0738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4E5B12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C2412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4B6F0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EF604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4D132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E4A21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2A83C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0D36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16DA6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CAD2F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0CB38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Возникновение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Древнеегипетского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506C2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51144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834C3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0FE02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18046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53235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8746B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B1A59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Египта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2A5F0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8C933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F79E1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7973C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5CABA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A443F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3F528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4DC90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Египта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24FB8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D29E3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0DAAC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5E8B7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18F38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47E94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39F66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AE839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Расцвет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Древнеегипетского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FB1E3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C2B5B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C2EF5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65F5F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98DDB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AFB25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02267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A6D1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Религия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Египта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88A8C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BEEF5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F1E1B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6CC09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2405B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AADCF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E137B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222CA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1915E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6B3BE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E6E59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029A4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E6BB5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323A2C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F0B6C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A0BF3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D39EE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83F78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BC00A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722EB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77A5E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71D57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2941D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F341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0D36A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F7528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25750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06AC8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14EEE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6084D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ADE0B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9249A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Вавилонское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царство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1FA99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B9C24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5DD44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A6CA5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AD5E5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CCDDF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84913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C469E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1F010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785CE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90526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B5D61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E4062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4E69A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F3463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DACC2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Финикия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D607C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F40A9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474BC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31D91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6341F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146F9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BEADC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1C760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Древняя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Палестина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E94EE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85A62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43E7A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1AE86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5399F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51A94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E7B37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DD5E2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712BA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A3CFF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6D7EE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AA7E1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B53E1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C7C526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B9FE7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62DBF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Ассирийская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держава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9C6A7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AC4C6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FB5BF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04D39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357FF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CDECE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72CB9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F8DE8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Персидское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царство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7CF0B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2BDEB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0B255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A32EF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4D05A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C9D469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ADA77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FE374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«Ассирия.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Персидская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держава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9C724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D981B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50F9A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85744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CA72A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992D1B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AAB59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0684C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Древняя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20B55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D9859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E6305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DA696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0B6E4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E63F7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853D1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8577B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Китай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4F8C7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CB96E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69789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45335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CE962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F9D2F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19762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5D16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CEB76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5ECE9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2897C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54739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E3DCE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C6045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342F3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03680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«Древняя Индия.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Китай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B9DC3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41C20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BD928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AA6AC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CE4CA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A2688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4A3E9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4F002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C5392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2E38F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4D98C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EBEE9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2C72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6D349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54BB3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9E28D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греческой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цивилизации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90572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6C57B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6E24E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8AA3D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BB19A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44AFE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A8177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99838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Верования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греков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57B49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B73FC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1656C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0C3E4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BDFAC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A340A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1D31F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12E5D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Поэмы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Гомера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082E6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E9730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EE70D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6BC2C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1BD12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DD360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8A878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7F445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6D1A0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8BDA9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4D326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93CD6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3B811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C46E3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1CEFD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29067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Великая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греческая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колонизация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EA898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ABE38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439A5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83CFC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C78BB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6BC9E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8C328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7A7E0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Северное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Причерноморье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4142A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A713C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AD9C1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4A1B6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0A6B2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C07BF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1DCDC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6BC52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Афины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7720B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2DF0A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75318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F9A96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E40E5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7B7022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5245E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500C1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Древняя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Спарта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EC235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14DD2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7425F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E21D1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82244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E2AFC9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DB435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B3A6B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Греко-персидские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0F9E3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354E6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0D24D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4A8BF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E8705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8FB20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2838A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11CFF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Афинская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демократия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64B94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25DF7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FADB4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BB271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D726D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A82EE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2CDE7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5ED47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Древней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0AC32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ECD5A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CC590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7F5B3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DA73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56335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F5559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E0EB7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Повседневная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жизнь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греков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B58F1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3E556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5FC65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488A4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ED0EF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9741C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FEC23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6CF23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Древней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954A6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5509A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5FD4D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73E92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C57DB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0106A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802B6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0EAC1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EDEB9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73E0E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8746E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B8992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D79F8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6BFF44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D04DD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45F97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Священный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огонь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Олимпии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7FCFA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4D09F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83FE3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BCF6F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5A1AB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002AB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0A8C1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AC97A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42F14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301F0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23BD7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2766B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9CBCC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9D632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70C6C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86F59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Ослабление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Эллады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Возвышение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Македонии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899E1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83B81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3955D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9F080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02BB3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97D58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4F134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A46AF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A807C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3E4D4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2798A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17FBC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24166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8A7E7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C8286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C3B25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царства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Птолемеев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9D9E2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C9234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5A030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31EC0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39420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45460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6FDAE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2D777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«Древняя Греция.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Эллинизм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4D7FE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31839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90E45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94737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1F42D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61A42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11023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8DEB1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римской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81492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E14E2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8007A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B1A70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623F1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76107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75DB6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6DD89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римских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царей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1B66E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47BFC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94112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61D37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F94F3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35D6F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78628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9FE4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Установление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4C22E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E424E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69819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9D9AD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49A57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81E0E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91B7C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434FA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Нравы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обычаи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религия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5308F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8BC30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C5882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06461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BBEA7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0EA51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2109B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7EB12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Завоевание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Римом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Италии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5F392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205D0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9E3A9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3AE3F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4923A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6ECE7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3EE72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374CC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Пунические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89B80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64B0F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E4D85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4BF30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B5EA5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7D758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855A2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E1146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Завоевание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Восточного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Средиземноморья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D801F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D03F1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103CF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FF24F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393C9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D864B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59148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7669C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Гражданские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C490D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F585F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21F46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A9134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55E6D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E53C9B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15100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15432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BECC6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B5121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84DC4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04098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EE698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1D9C1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6F6C7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A1076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A5726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22A2A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C5997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9C11D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6528C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F1064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EF333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DCA6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Римское государство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99EAE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D600A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E2F07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2ECB4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38834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F2D95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EB6C9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B0E51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империя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52A63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BF383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DB69B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73A15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017D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126D2E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CA466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FB7BB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Династии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римских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императоров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C4F77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56529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AC4EB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53A73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434E7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952FB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7591F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6D13A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Возникновение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христианства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9801F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8FB30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D3CEA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AC0F4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D3B1A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F2D8C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829C6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B7891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13177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78F1F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E7B5F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3BF29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D7218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54107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71631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F3C20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682BE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68820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51030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ED540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BE0E8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D0CBF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D9B44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E54BC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Быт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досуг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римлян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98D84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ACE99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8B081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C3702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B2F27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95B54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0A77A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9CBC9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Поздняя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империя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FB1FC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FE0C7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31643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DF294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40C1E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2BEF6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BE975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C1D93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B7450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DF4DB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B6611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B6B5D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6B91A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B0AEF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018AB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329E3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ED604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926C2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4B625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08857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F4F94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154A1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A540F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B9C98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740CE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1F550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0EC5D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C8951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0C278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84623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B584D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B5111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5D0D3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D11F3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A692A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56356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4B13E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DDC07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DF497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117E8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2F819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8A7BE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C134A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0DA05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CC1F5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051FE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22673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DE2BE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471A0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BF5C7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4AD86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5C064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6AF55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ADFBE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9CE7F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7CA1F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5D438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F4C65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6912A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FE5D5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500BC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7900C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9F414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992BB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30132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5AC39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0F23B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DA20D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2A872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AAAAC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39BE5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46ED0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FF5FC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0A77B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A05FB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84789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144BB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A741B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95CFD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52983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A713D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B0AAA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8F54B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B278A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CAE9B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EA2FA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4BC15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4503A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AA818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37D9A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A6C68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1BB6A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3A538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5D315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5E707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0CD56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6494C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ACA2D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F0A27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95B98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FC158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08A8C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E3AC2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4FC42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242B2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97AEF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1F032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C7EFF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4CBA0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9E867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311D3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3B035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FC5FE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F7C9F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0C6A5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58626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C2BD6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6A6DB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E56E8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CD80A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CCE06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C8CA0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FBFBE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FBF36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B5CDD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9CBED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398CD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DC239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4D2BE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99CF3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AEBDA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AE9FB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30EB9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34F00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66372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5EE50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8616A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2043A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D0844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70A35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3715E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6C035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E53F0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B0B37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E1724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E9374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F973F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E2527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81D47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2AA51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CB243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395B7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7716B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AF113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3467A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79A1D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41F6E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F5030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182EB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56AE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A3689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EFB9E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BAA47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45084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5B86D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2E7FB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5730A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F1919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6B266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ADCB8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66197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ECBEA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5A07B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8DE70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A3C60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EFE15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A3A8C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8FD28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8B9FB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7BFFA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0CB73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7468C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9894F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97EDD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8C6C0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1A473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2A61D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F9628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45CFE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5E3D3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92202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E93F4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2E6ED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5E662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8297C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0669F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1B0D8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C1B59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39C50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48E17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FF052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75580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BDD6A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DFEE7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CD82A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173A81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52D7B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2A40F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0A905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4FDDD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FF37D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0DCA5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18049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CEA7D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04081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B662B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F68D5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9A20D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E9F1D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EF2E2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CB5E3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A6975B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DAE52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964DE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387D0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20452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0A1FC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71954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79381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F6AAD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D6B40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C4EDE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E842D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59E0B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0FA54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45515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4F473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E40C8C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83FA5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27898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D433F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D9A95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41A9E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1FA0B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6657B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6C77E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6328F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27B88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DE748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29FB7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A117E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1F466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DB869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7035A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4C524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FC877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E4CF3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EF6B8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FC99A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A0127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F1DEF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B6B43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C26FF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4D09E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80BF5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39A58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9010F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E804A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06B56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2A1E60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07BB2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A3338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FCF87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D5DEE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D60C5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A3D16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A4281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344C8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014EF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3F1FB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B07BF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91377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0A47B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6E361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1EA8F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EC111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D255A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2BECB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24D92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ACBC9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CC930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312BA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65001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5ADD0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DB707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076A4D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9E2ED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76944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23B399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830D2C4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255E4D" w:rsidRPr="00F74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12982C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5246"/>
        <w:gridCol w:w="765"/>
        <w:gridCol w:w="1722"/>
        <w:gridCol w:w="1779"/>
        <w:gridCol w:w="1281"/>
        <w:gridCol w:w="2084"/>
      </w:tblGrid>
      <w:tr w:rsidR="00255E4D" w:rsidRPr="00F7413A" w14:paraId="6D1CC9FC" w14:textId="77777777" w:rsidTr="00680D21">
        <w:trPr>
          <w:trHeight w:val="144"/>
          <w:tblCellSpacing w:w="20" w:type="nil"/>
        </w:trPr>
        <w:tc>
          <w:tcPr>
            <w:tcW w:w="9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64AA3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  <w:p w14:paraId="58E234A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0BBBF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237F5B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6" w:type="dxa"/>
            <w:gridSpan w:val="3"/>
            <w:tcMar>
              <w:top w:w="50" w:type="dxa"/>
              <w:left w:w="100" w:type="dxa"/>
            </w:tcMar>
            <w:vAlign w:val="center"/>
          </w:tcPr>
          <w:p w14:paraId="47DB0DE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B04FC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BF0388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B4E98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C6FEE7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C5194BD" w14:textId="77777777" w:rsidTr="00680D21">
        <w:trPr>
          <w:trHeight w:val="144"/>
          <w:tblCellSpacing w:w="20" w:type="nil"/>
        </w:trPr>
        <w:tc>
          <w:tcPr>
            <w:tcW w:w="9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7DB892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1E5B6E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5A6731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D9AE57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A610BF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814325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9DBC48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F0FBDE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F5CDC5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E3B989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6FA11C7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0C3D39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398A21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Всеобщая история. История Средних веков.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– конец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 Введение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18F379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E540B7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947F6B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8D0D6A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EC8588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4106D80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289097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E3CCB9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D5BEE1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ACAFBE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82F4C5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990D45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42ED79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9D1B28E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545BE8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3FAC65D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Византийская империя и её соседи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3CBC68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B8C896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97F21A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D3A240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A8635F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FCD08F4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CBBB94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8C0459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339A4E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5788BA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C92A66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106158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175D08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52E9D8D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7DD70E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54115D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—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CF00E1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058225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029B1E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A9BC0F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446A4D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2E2C844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85F151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2B82E2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ECE729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10FEDF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B28088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9DBCB9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01DD0D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1CA7070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129969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383206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87F11D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DDD548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F019C6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BDB27D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195257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38309A3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E48535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27B2754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—Х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44A90A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B9CC27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7DD40F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E125FF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1F8092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C890D2A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515731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2ED91D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Сеньоры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вассалы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F001C4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249945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BCD224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7A7DE2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E01222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1D6BBD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0CABE8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CFD0D3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Католическая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Церковь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духовенство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2F03F8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5C234B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66D81C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217E68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9F407A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3CE5874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5F0A14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5B675AB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Крестьяне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горожане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710BE8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8693D6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865201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A8BCD8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0583AA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B51AAC0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E2440C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FD67FB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Крестовые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походы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2EF675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55BCA0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D63019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A41699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A7C3D8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C4467F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7107CD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E93008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Англия, Франция и государства Пиренейского полуострова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888178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7FA8F3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256467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2DB2B1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D11BB1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94E8ECF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754F7C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1B3261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Англия, Франция и государства Пиренейского полуострова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0CA6B6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085FBF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F1F43F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D80147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59D944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1FAFDD0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5C9705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BE6BA7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D8BC49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602982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C94A15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CFF03F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E46ECE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B2A0333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4E7C84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2AFA98E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Западноевропейская культура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—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AC93C6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51EE46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D2D2B0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8D926D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DB45B9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17C464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5C98B7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FF899E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темам «Средневековое европейское общество»,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«Расцвет Средневековья в Западной Европе»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F34A01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0EF3BA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4D105B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1D5C56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101EA0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FCD5ABC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7A0873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470A4D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06FE39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F7A960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CDB898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D36DB5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C89DC1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C311CBE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41ECC3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C8D45B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2B8D20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75F22A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7C02F2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2DE2C5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0579D0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80BA821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3288C2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5947F1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CDB880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CFED1C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6C3B48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CF0D5E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E4B410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51B6263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23DBF2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5DAE16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века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905388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85586D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42338C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64707F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E0A1D8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311043C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69A5F7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5B4CF02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Народы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Африки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1A5200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6CA273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44F938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BDB18A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F4E8A0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C29CBA6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EDC2A4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2F4F577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Цивилизации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доколумбовой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Америки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1DA358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B43A38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CE6449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8E161B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96D963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11893EC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A76743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3D549AA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1BDAF2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4F4D3F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F7392B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FCFC82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13F367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9F4A261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6EF9CC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15E422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81DA7E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4BFA79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78DC45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4B2AD8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5B7DF0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66185E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90646F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30DD68D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90CDF2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DD967C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86E44B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94FB02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126539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8ED2444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65A8B5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A9F763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Европа на пороге Нового времени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286390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24590D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1D33C4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FBC99B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162734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AB9D5A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C95046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BD6594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92CCB2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67B158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AF68F6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FE8195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620FDE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DCEA30B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645FA6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5A404A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История России. История России с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до начала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0526BB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4FAC2B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30CB6A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9C80C2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A86BB5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FF15B4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B51C90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B9A81F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1799C5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16F1F0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F071C1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ECCE36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53C28A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AC3BE32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94771E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4E8C2D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Восточные славяне и их соседи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087A6D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F18865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AE5565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B2F53E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1B2932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3A68BEA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264502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D6355F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Восточные славяне и их соседи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6E592E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040E41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47BD15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D1A3E1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2CD93A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B45790D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75281D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34B522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династии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Рюриковичей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B9A3A4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6BA15B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BE0550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82A492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944463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AF18A71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341CAD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5E0FF2F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Русь при Игоре, Ольге, Святославе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4E8216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8555C8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DCC970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CCA4FC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863E26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1555933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F59090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5BB8A8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Русь при Игоре, Ольге, Святославе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6BD95E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22DE39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580012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AB9EA7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964F69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2733E2D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24BB88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DF37D1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Владимире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Святом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113D2D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08BA3E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81C623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3F08FF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ECF516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E348377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A25290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EA4B65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Владимире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Святом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FF4AAC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8489FE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52A8A2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C02C6F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197F8E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6BD60DE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FA46C6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1E0B01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Расцвет Руси при Ярославе Мудром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3CF82F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AE05B8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C24389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49AC32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03D9D0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2EB6C59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A3A0A4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FA81EC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Наследники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Ярослава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Мудрого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FB196D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AF50C0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5DB327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52D16B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DCC552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36444F3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CA8482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EE403D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Наследники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Ярослава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Мудрого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C75190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34D7F4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F19867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1474BE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736FBB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E3ABF43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8B5D61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52E3634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Владимире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Мономахе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864B81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AF6482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539FFD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D17C8F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486B0D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B5C8889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EC825A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5F5A9B3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20080F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85F64B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EA8493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90D1F9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782AE1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3AEABCA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7EEB8B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C32747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6A9F2F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0DA8E0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B87610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3A25C7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6C2A13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77ADD6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F01602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32D307C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Политическая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раздробленность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Руси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4DEDD1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4D4E69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69E246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BE6D06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0D571C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2582978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F8C606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75C35C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Владимиро-Суздальская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земля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788CB2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5E623D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8F970A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46495E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1D8B9A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FC45E6E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B3BB1B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2C1E950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Владимиро-Суздальская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земля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C46E5B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6E7404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098958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8ACC09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6665B2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D1CCBED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B678BA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E669DB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Новгородская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земля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1BDCAA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914399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7F2364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21985F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834D00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1C5216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4C7FC7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272E4CD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Новгородская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земля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6475AA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A6DA47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B4C37D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607D4B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577D8C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C53A73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29EC8F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3090FBE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Юго-Западная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Русь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51BD78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82757D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862979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95F7C8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F39829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61C47AC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042799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140625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Культура и быт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E086EA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489E37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8E8548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3FF820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C2C2F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E9A7AA8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5F63A2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522275A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Культура и быт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F08BFC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DB1A73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368706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8ACD2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9098E0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CF6A8BB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760704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9BF0C6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14BE4B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792591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471611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CA661A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5FC593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706B0E9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DB3F86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C4D8BE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5FC890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422FF8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DB2D53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0AA3E6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E27C6E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F9D348C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6BDB36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6998C8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контроля по теме «Русские земли в середине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BB103C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0EA3F2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586C4C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E37732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04AC61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7DAF7DA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CF5A57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6D8BDF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Чингисхан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империя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3FB6A8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F322AF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2A7E80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E7C3BC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F0D9A0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5BD6D03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66342F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390C85E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Натиск на русские земли с востока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0799AA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42FBBA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640046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0F70AB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061DF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9C9EDEB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F0C0E1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C8567E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Натиск на русские земли с востока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4EF601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E45DFB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9A3700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E0D978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A7A1D7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CF66F2C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2B9425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2832C1B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Отражение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агрессии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запада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E3E9FF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38A89D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4D6B3C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BBCB03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0C1FC3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19E32CD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513E1F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26D0D20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Отражение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агрессии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запада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415C50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233CA9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7F0267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301CAF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6D3ACE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503F096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D0FC47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30F16CA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Русские земли и Золотая Орда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8E18DC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0088F4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36CEF3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52287D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8C33CE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F375AA3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3318AB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EA2D78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Русские земли и Золотая Орда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8345D6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BEFBA5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6CD775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3686B0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7DE88E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E14D22F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99D130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9F0D30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Русь и Великое княжество Литовское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6DCB6A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C58930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D0CD29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FF72E3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8B5B60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3277840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FD00BE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B66351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Русь и Великое княжество Литовское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B0EF9A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88CA7A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707A02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A98021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495D55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A453687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C3D07E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C648B1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Северо-Восточная Русь в конце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8390CA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FA85DC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923859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2C814C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0D2990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885CC87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C499E2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F441D9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Возвышение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Москвы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330469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E1181D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0AF3E1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DED030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8999F6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028872A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00405C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55F4A2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Куликовом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3ABF13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6509B6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D67680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30EE70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DC1D58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9012DE9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DD60CC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7B61DA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Куликовом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09D016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24B0BC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40ECE6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710C60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98972A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BB66CBF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D4B466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BD8692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847F76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BEB279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75BEC9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C90DB1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C31C09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5785F31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076B9F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5C85B9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26EB88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CA9D28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9FD994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0EECAC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3E724B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F091ADB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5E8A50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3910E42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контроля по теме «Русские земли в середине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80D6C6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603B8A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7CEC7D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2D5444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AA9CC2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DA8AE78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B58099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B75C5D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Московское княжество в конце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034BCD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23CC91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0FA3F8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B65238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21012A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F0CEA2C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B39F99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A2968C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Московское княжество в конце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1A5805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53998F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DAD41B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AC0215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7CAEDA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F071E1F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D80A28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3AE706E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Иван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государь всея Руси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C00B62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25958D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8B1824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CDEA4C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464EDE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3FB9A46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F1B3A0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28D927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Иван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государь всея Руси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C39492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CB860A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861517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88032C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929CF1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B4322EF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65A4A3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0DF0C0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Российское государство и общество во второй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7DE65A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9EDA49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CCFD2D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BD7DBA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313021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4E5093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9A0261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FE1C5D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Российское государство и общество во второй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36F137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74A473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79C0A4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842860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B1CA4A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4362B8F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19F2A1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21EAD8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Правление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Василия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III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DF36FC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F14026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DAE075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85C2BC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307904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F7FEAC1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D32094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399E9A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Правление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Василия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III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2A5090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5914B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47C4D8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FB8065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1D83BE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57EBB1A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95DF16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540245C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Культура во второй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63C6CF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72E038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B48F40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8C6A90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84F4E6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7D3F1B2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9DCA27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050CC9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Культура во второй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6C6EE7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8B72B1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5FBEAD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C6E096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46BD4E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A162F37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8EC079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1EC021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619558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4F394E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FA35E5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967314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6DB674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EE3DEB6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01E26B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FBF731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EAE75C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5E8F4E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509640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44EDC9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070B53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72BF649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6E3B1A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8231CB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611C2D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26D9A9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1D0418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D6F04D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7190D9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11DA85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C94157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2808C3B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347ECA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94EF24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4B244D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60705C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674924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D911B9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9CF913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B0361CA" w14:textId="77777777" w:rsidR="00255E4D" w:rsidRPr="00680D21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680D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BCB8F0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B3AB0C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59C5C5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A90641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05C3CB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685E5E4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2DBEF5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5A795F4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D49FB7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A41E78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D5C802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0AD755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97C744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A5DDD21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9D13FB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2B85E17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A275C7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313DB1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BC9A7C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2353DC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F8FCAA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5A7C3B9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DF915E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7C918E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8CC35C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D38A69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15B62F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9EF95F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758D31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DCA52F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00C4EE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33C8ED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540EFE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73F522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33F335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AA0E7D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9EB2A8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BF727E4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5DD4E6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615B79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A31AE9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F04C02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44CB9C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E804C8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B03CDB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A6721A8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3C223D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29E5593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E9CDE6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30D41E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EA61A0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5405F1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18D078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ADD0B9A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18312C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5C7459F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6AB8A3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DE1DF4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D409B4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29130B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70661A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643FF50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D12D4C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567AD61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1737ED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6D5626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32C1B8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E27C56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6CDF53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01A1A0D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9A687D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4B60C8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0BBDE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8815AD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5863FE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A4F107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6373C8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5245E63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4664D1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53A892F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51B1A9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BD825A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E28D80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FF52BA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B99C4E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B3FC7BC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F45CED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541CBD8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DA009C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FA435C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9AF80A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CE6BE4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B1EE4E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6064CD5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8DE471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025A4EB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D8AAB0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BCF2E1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628FCD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D78393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838CC6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4352DC3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ABE50E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6231CF3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BE70DA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A04957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CE7CEF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3FC1C3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9D4650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8D0E92B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72978B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1D08ED6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A87877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C64C94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18A9C1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D93A68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4695AE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BBA8050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18DF8A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7E88027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2D28D9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28F442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D368BF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0A58AD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9CBD51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39DEFCA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CD9564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28D0AEA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8C8041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C52E47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314775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332F59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50533B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FF50B80" w14:textId="77777777" w:rsidTr="00680D2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D04D8F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14:paraId="4E0491F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0606B7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E07EA6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0B77AE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9F1FC4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3690BC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2EE99DC" w14:textId="77777777" w:rsidTr="00680D21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16C6ECA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872145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B824A1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061D01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365" w:type="dxa"/>
            <w:gridSpan w:val="2"/>
            <w:tcMar>
              <w:top w:w="50" w:type="dxa"/>
              <w:left w:w="100" w:type="dxa"/>
            </w:tcMar>
            <w:vAlign w:val="center"/>
          </w:tcPr>
          <w:p w14:paraId="5379CE5D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69138C2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255E4D" w:rsidRPr="00F74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3B27EB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894"/>
        <w:gridCol w:w="1340"/>
        <w:gridCol w:w="1722"/>
        <w:gridCol w:w="1779"/>
        <w:gridCol w:w="1281"/>
        <w:gridCol w:w="2084"/>
      </w:tblGrid>
      <w:tr w:rsidR="00255E4D" w:rsidRPr="00F7413A" w14:paraId="6174A3D5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77511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  <w:p w14:paraId="506FB13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EE18C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439013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F0E8B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1D45E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00F349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23D6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DD9A3F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0EBC8C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BDFF70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FD5C74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D0B62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0E8616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DEDED4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BB4D1F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E8301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08A057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00DD6E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3BA312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430C1C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8228A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5F390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Конец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1BD88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34E66B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C86DC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2739B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DDE89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1F8E5F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D87406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BF212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76714A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8903BE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56388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C43ED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1AB416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26959B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9AC43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67490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Великие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открытия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56873F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335CB4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C563D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9466F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43F7B4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C9EE89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A486A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CF344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01444D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4A1611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1694A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51E10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733786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154768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74E3CF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86254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850E23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0263F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C2DA3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3A731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5EA7B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99F002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535C6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0D9D7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A5E860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748329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CA0E0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899C8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45D8E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8A7EF7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D63AD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9B9C4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Человек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8C616C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26557E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E9A01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B0740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95FBB7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FD3D2A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D9B0DA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67ED4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Реформация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Контрреформация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06915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D017FB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8D0DD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587E5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8F4BBC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3F49D7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44131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9D912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9D674A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465C0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D4529D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63316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56A8EC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0A1475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A49E66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17CC4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Испанская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монархия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04FD7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67B814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1ABD6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E219D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C06817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37140F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3B76F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4F430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Нидерланды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путь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расцвету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5CA91C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48126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F7DF3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3A8E2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6D4EB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0E18E5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AD6C51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549A9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Франция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становление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абсолютизма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4BC51E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9ECEE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735DE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E69B1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FD9C83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D08E1C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1E5C3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C4CE8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Англия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C33C00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5A7BB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4A38D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742E0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816C82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7C7020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8C9401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AD8FA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Век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революций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C6D8C2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1A5B53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26CA8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34E0C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9F428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C5E50D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8A615C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9EF69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B67FE9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9DBB2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2061D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55425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DE5B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1ACB33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50AF6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661E7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—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3ACAF5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2CEDE0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5290C2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C360C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C645F6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ADCC66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64BCE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B05F1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—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13C8F0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B48F18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6712B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462A0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C670A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F28DD4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2B3600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79241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эпохи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Возрождения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069B3D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225D94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0DA19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FD9A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61217D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09B96B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BE488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F2664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эпохи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Возрождения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94A5A7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47DEC7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E450A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F76AA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0C2EA1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65AEE0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BF228A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0E424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Культура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1216D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B03A0B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390EB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F6E0A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214E32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05B35D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6AC92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B4B17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Научная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революция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0A091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F0A7FE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DAB47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4AEFF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E46DF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444C26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2D007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770E2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«Европа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65AD1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ADAEB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152D7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7D75D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1D68A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48D472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CE3E82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4DF31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«Европа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747C6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D4245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8444E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53229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062ACD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AD0C89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AEEF72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8CF66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6D68A3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F8138E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71808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5C061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161AA5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46EF66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6ABFB6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D9A79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FFB20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5DDD1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F84CD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A8D3D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4D46D3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80DD2D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FF0A1D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7CB04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82ABF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70B1FD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D0FBB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55139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DE451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32FDF7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55E0DC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440B7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178FBE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6553D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4E476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1634A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EDC1C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97A3EC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9C887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2CD5F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11A15B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0BEE56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74039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BAFA9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2C81B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C52984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C7096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BF5A6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1533–1547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FAFF0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6176EF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08BA0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D525C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1867C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5135CD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7A9E61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EBEC3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1533–1547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4D21C9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B9F136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B78AA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4F837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173085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42AF98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DDE4F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A5ECC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царствования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78D98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3E882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5F943A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A4A26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F7094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CBD81F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FB36DA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81C58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царствования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A83B88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4B609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C4AF9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8FD7B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5536E5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61B742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D2F793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4AB57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Русское общество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A2122F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4487F6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4B97E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0FA03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182E86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EBC8F8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435B0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08D0A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Русское общество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A3847F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C2CBCC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52B1B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77FBA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BFE88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B891F5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2DC11C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A3CFC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Военные реформы Ивана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A67954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D6E9A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CDDD1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A6C0A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D387FB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CA493E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83665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F980A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Военные реформы Ивана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IV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CA56B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46DC3F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20281A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35286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5CDD5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C31664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0CB907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72D76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Наследники Золотой Орды в середине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CBDD1D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28466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22A03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68FE9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6FB27C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C40FF8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2E07C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EDA13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4F2DF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9A385B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4CC82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A6FC0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20329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6611DF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98AF5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8C9F9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DD4042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9B130C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A81FF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E0693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D30DB7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37D29A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C707C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82845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1A9FD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671FBF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DB901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34858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8F3291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60B02E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B3F01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0D947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9048BD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E759A6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B0954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5C231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BB99D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A579C4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7B8B1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9316F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Завершение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эпохи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Грозного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E5E5D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B0361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17D76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B02B4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D78B22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3EB2EF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13DB7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D62AA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Завершение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эпохи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Грозного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2E659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FD0D1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EB985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3F7CC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4A1880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94BD7E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75475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3FBD3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E4B89B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2EE8F3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F9F0A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90FF5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C9FCB6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DD5214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DA5D77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46B17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12EA8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5BC6E7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E6F69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8EE88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7A7B3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2EB80F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46B75A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8CF94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0441DC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37B80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9BE91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49FDA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D94075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6CE0B8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C0033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48FDC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Духовная жизнь общества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3C71C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CE5481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0A822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30D5A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D80872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CE70EC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99D3FD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A7EAD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E9D12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909160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9F4DC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78BF5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15033F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81455E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72FE0F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D5F4F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контроля по теме «Россия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523790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E6DE7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F0EAF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731C5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12ECD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DC01E7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309DD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2424E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 преддверии грозных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испытаний: кризис власти и общества на рубеже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0A8D66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835625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0A7D4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75905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D2F619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CD2DE8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5EC7E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27B3C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F28780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90F71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A62F0E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C0FB2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6FDF3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E93488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AEC43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AA6B8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3EB724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8B21F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A318B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F6D98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E02DAD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968CE5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352EAD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090F8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Апогей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Смуты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Всеконечное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разорение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9A68A6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517BC9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AAB221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484EA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AFD7B1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929E08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C0E96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C6C95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Апогей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Смуты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Всеконечное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разорение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0260B6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E906C9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A2FEE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1A9FA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6C273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C9F974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69813B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39C1A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Спасители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C7F46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F7ABC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857FC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82EB2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B83068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E59A21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17B7E6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ACCF6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Спасители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9E16D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CDED6D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E52B2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B48B3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64CE0D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474038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FAC605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F85D7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268E1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26364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FC98B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7C297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4F3A1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1000A8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1B8525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3AEC6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A8D0D3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415F0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E7A48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9EA03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76008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E2E13D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99F8BD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C4B1E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CEA2CA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C104C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E0F98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D22CA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06DBE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6DB86E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BBF56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C313A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FD63C0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C96EF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B21FB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78901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A3CBAE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E7CA9C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ED2912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18359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ECD2F0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091464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42EB5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4C1E2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D2CE5E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7D6B3C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8B2A5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E411A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«Куда соха ходила…» Социально-экономическое развитие России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0867A4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0ECA1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6CBB3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56010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71FBD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EBB695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BBE03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96632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«Куда соха ходила…» Социально-экономическое развитие России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0674EC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44E55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1EAF9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43278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5032D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D69A11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C5763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54F1A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Сословия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C6523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44C6EE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468D5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A9607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0E71DA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0362B8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85651E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9248D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Сословия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10051A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449DB7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7670D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D338C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434FF6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E99F6D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9313E5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31C7C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Государственное устройство России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CA094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D245B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C9CA1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5B705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DF156C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4900A4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39F6FF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96689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Государственное устройство России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3371BE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4357B5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C9114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A8500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21396E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E7F749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E65B9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55ADD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5FAEB1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19D75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6682A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AF82B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372B2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2E7D91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AA8EDF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BE1B9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13510D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BD3457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31DE0B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41D20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423F7D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FAA440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7FDCA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40232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920D2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C10480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A8BFE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D644E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A1E18C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10DE01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2003B9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FB36D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974DE2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37A960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DA053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07398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B3666A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69A254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C5A220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D83A5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A41EBC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DFDF2A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53AD1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2427D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9185C4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17A2DA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95FCA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0B3C7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Социальное противостояние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1A420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3638F8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864CD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3DC3C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8D22B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7B9F67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735878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9E208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Социальное противостояние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5217D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46922D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6A71A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966AC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B8A67B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987744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431911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98196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13CD3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CB4FC1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38E0C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139F5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ED481E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746AE5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846B9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2112C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D9D3E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A3119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E5E0E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F2378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74899F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F0411B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D9ACF6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13FBD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Встречь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4B2056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86427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B1C23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7403F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0C98BC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387D77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2914D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124BA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EC6EA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E5EC11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23162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14CA6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5A69AA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53916D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614E5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081BB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Культура России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71C958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EA0FF2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6A8F2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03C12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B15250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02045F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A2E058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96FA9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Культура России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5173D1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8F0F2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44C0F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AC1C0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BCE16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39FD2C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2835B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A1C7C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Мир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79373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491BC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BB0AA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94FB2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77376C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E6D884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566287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2BF11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при первых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CDDE1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CE228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0F466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0D6B9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8E6198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9C5FB8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114BB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93132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52D7A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F27C74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14F60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2FB23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7D537A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68126D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B4F6AD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C2C38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AD3CA7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A0B087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50201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EBACA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C4B798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033CC2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BC3CA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6ED89D" w14:textId="77777777" w:rsidR="00255E4D" w:rsidRPr="006C2FC8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6C2F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78B6A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C03362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412CB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5D4B4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B1F05F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8990D3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2B2F8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CB65E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11EFB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2534C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66FAE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B461B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8163FC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2F7F38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29C7D4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7ECA2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31E57A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E160D9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153FB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3A16B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87208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4C8E88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D4627A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6C38E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D03D9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D8198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5949E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7523A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1E54D0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F3057B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8D347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23C17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4C2615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1C9E9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FD075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101B9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6FFD23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01DEAD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CA1786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958D9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965C93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E4803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17C44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D0B84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53A13F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3C8A45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6C60AD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9B062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476EB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36F41F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417DC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82790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6AF86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2079A7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3549EE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60D7D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E45175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B9E4DD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1CD8B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B3CE3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0FBAC2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62FEBC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BDF30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21B3B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9F8D26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9AC2EC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8B6A1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71365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A3D8BF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22893F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774479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EA7A9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86CCDF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25520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C9526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6A19A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67AB6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EF8665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9C1786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358D3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77780D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E96E71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E2B2FA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D0B1A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63D0BB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12EC73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A7A19A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36E88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A84044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A4BAD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A1641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8880F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C97F8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505CCC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9D935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2B902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44636E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4B53D1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F5A14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3804C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11CB2D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2A2F7A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A8EC77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87D94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0A774F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33E675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1059D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544F8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F7B922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09138C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103837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D6E56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52BD90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E32440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69846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087F6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10BE65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B87259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3B1C1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B10E8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F87DE4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A667C3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B9307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84115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C9998C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B07FD6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BB0D1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F129E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2E07B5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8E9D53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A643F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89A35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14CD15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531A2D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91297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F18EC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FF577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6CC1F2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D4766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CF600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A4BE9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60749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400995" w14:textId="77777777" w:rsidR="00255E4D" w:rsidRPr="006C2FC8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6C2F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6FBC9B47" w14:textId="77777777" w:rsidR="00255E4D" w:rsidRPr="006C2FC8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F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6C2F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19DE044" w14:textId="77777777" w:rsidR="00255E4D" w:rsidRPr="006C2FC8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F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B152B8" w14:textId="77777777" w:rsidR="00255E4D" w:rsidRPr="006C2FC8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F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BF114A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A647EA" w14:textId="77777777" w:rsidR="00255E4D" w:rsidRDefault="00255E4D">
      <w:pPr>
        <w:sectPr w:rsidR="00255E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218FB6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4960"/>
        <w:gridCol w:w="997"/>
        <w:gridCol w:w="1722"/>
        <w:gridCol w:w="1779"/>
        <w:gridCol w:w="1281"/>
        <w:gridCol w:w="2084"/>
      </w:tblGrid>
      <w:tr w:rsidR="00255E4D" w:rsidRPr="00F7413A" w14:paraId="070F65C4" w14:textId="77777777" w:rsidTr="006C2FC8">
        <w:trPr>
          <w:trHeight w:val="144"/>
          <w:tblCellSpacing w:w="20" w:type="nil"/>
        </w:trPr>
        <w:tc>
          <w:tcPr>
            <w:tcW w:w="10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92F95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  <w:p w14:paraId="31740A6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BFE7C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C2CDA9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98" w:type="dxa"/>
            <w:gridSpan w:val="3"/>
            <w:tcMar>
              <w:top w:w="50" w:type="dxa"/>
              <w:left w:w="100" w:type="dxa"/>
            </w:tcMar>
            <w:vAlign w:val="center"/>
          </w:tcPr>
          <w:p w14:paraId="7FCAF6B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7FA9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8043AC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EF32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0D2EE5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76672B3" w14:textId="77777777" w:rsidTr="006C2FC8">
        <w:trPr>
          <w:trHeight w:val="144"/>
          <w:tblCellSpacing w:w="20" w:type="nil"/>
        </w:trPr>
        <w:tc>
          <w:tcPr>
            <w:tcW w:w="10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BFCCF8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272BD8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2C9F11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83296F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7D6172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B4357E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191561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F9FE04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6B1725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63D81B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B1DF717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04B36A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07BDD7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– начало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 Введение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AECC8D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8E0F3E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8FA006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9EDF8D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970E56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63DD345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79CF03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AB7628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Преображение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Европы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84C20B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B8F415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1CA063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E5E1A0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B18ECB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0B31D9F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CDEA6C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4B005C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Эпоха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Просвещения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FDB01C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FDF2E1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FF9090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FDCC42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35E38B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81560A9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28445B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774299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порядка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E6B8B9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ED64F7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EB3192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7D93C0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3E15F6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5C3AD90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72A0B6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3058B9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порядка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6C84F9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DA2D8E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B6826D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5A61C1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0902AB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7EA9142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EE6232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DE0B2E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поисках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европейского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равновесия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03CA9F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251B60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3C1456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891050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E7A611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C89EBDB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CD360C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43476E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поисках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европейского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равновесия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BC34AA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E129E8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B57DEE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50E4F0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0FAB1F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E823CD4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22A00F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0738D0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BF5E6B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3A1A61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B6EB55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12FF91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874A8F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2C654D9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56486F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C9A14E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E1FFE9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C75B9B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B61C44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0B3666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D6C675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A05EDE9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DB1B83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5F3DB7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73810E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CEDDE5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C786B3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2B5866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8F2E9F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D1B235A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084ED4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690346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538462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AE889C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5FB87C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D95361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047C9F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86EA631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52816C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DFDA28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65132F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41E103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060F4E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2A13E5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EE0FDA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940DB51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7EA48B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11F4870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Культурное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пространство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Европы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CEDA6C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424352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C18D63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FDDDD5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D81D7C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ED6FA35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82A985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522A98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Культурное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пространство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Европы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DCF7AA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BA189B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F2D605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AD6A7A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7EB743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C6B3FEE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849D05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62CA9B0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1A969C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B4CC1A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AADF7E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F0B9F9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BF68C2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CCAD0AC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9807B2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1101846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Великобритания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промышленная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революция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2401E5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0D96DD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057905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A497C9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03CEFD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DF1F097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BB412B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63F44E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443623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81C452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F94D8B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C4A69C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DC9B35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E63018A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5A79E7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6A77B56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D77907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EED900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ABB26D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8CF1A0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C26FA7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94FA1CA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73EFD6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68C0C0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Французская республика: диктатура 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террор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5B6E19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3F9C87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08BFF7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5D4D66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131A9E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363D78B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EFE95E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7CA933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17F8BD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5237FA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DE61D3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FFC7DA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46C8CD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9ECEB4F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850B54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6B465C9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Революционная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Франция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против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Европы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55A44B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30A640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0ABB0E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5ADE09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A8DB88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91DA61A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10C0EA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69A745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E6EAB8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6B7A25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DDB382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E05D62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0F599E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7216ADC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17A315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7C31CF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33BD59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97E430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BDDFB0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DF2DCD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90F9DB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C427D59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80D78C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17DF31B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8827DD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122647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F750E6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8B5A7D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BF4753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E08E3DF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DCFB78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4C02A4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B22D22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1E47B9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565C81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CB8EBD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D3CBC1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6C865F4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61AC53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C0CBBB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F89B17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69402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0CED48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9BD5B3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0617B6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CDF0A07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0FC105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10AC2A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4D94DB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F882EC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677ECA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1BE050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1D2BE6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B9FC7F0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390602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4C565B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империя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Иран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3DBF8D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8E553D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0CF8C1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53D645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F3EE9E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8AA674A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BC6228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B281EF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утрата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независимости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D38B5D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3A5816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F61328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EDBC85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0A1C25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8F06B73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C49653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6BDB4E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Китай и Япония: закрываясь от Запада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6D27A7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3B0A13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A26669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E3BA3D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1099D9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3579DF2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A56E55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2A8BD7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E78E13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E65895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851F66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B67227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EA10C0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5712101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3531D3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6957C3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FCAEF4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74AFB9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2A3C16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F3F609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D684D7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AE8242D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00BFB7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6BB688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«Всеобщая история.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времени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XVIII –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XIX в.»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EA63B3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A3A991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510586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F1C5F1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E785F2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030155A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6C0C29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BF5F87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«Всеобщая история.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времени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XVIII –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XIX в.»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648DBD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427C52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4C3BD3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43EC27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6B7471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CED5FC1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FAFF42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C36BA4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Введение. Россия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– первой четверти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A946F6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B83E00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D3612D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E7D484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749953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4272336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97F389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0ABE68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Борьба за власть в конце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DB6CC4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8C7FC2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B21AEE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640818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3B50FA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4B540C4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C7E8D6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E03B0D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Борьба за власть в конце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EA4DF3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613D4B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1D3350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EA57C1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D9693E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9D6ABFD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88260F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CCFB62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Пётр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I: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становление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реформатора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78CEE9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4AA9FB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0BE803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74A33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49BD8B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609FF6F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B91073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5CF927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Петровских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преобразований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731C67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B971BF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F18CC0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558786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E0F8FB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D2C6275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898FA8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FCFBF2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Северная война: от Нарвы до Полтавы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FE5C25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C5C744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1E5428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336D9A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A4827D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749010F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AC9DAB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CD7E7B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Северная война: от Нарвы до Полтавы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1E0ED2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CF61E2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8EF67C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36C29A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787FED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8E64165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6BA6CB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8E8D71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Северная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война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Полтавская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виктория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7911CF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511411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1FAF7E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4045B7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636A1B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C3E45B5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46792B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647433D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Северная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война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Полтавская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виктория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8F5DC9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B1CF8C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181D02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C1B2F6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9F7387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9A4D5BA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C05231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C20309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Северная война: от Полтавы до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Ништадтского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мира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9F5587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44FA2E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E28367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7BDDA2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966039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E03261B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3A835E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728F08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Строительство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империи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трансформация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власти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89F5BE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49695D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FFF7E3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79B1D9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4CBEB0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44F30EB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9D9C21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1F8800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553FD1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221E52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95FE12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E4E726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287F1A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AC66691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D14949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199644C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4DA000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A3FF60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2CED43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3B13CF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17CC60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F4E5B07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859A8F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2B3A89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Цена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1570CF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399E38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1B9D96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1D622D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F02F3C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486518A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C06F78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253DE8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68C8FA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96FAC6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C358E6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DA5255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3955FB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7457D72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FF2F55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66BB257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Петербург в первой четверти Х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499CAD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B071D7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B02B1D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16CEA0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A5C055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DADDDB8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FEA6A0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EF1C8A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Петербург в первой четверти Х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CAADD1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1EFDCC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9F64F4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94B660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C95E6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B55DBAA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21F9A8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1793B1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Преображённая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2DBA9D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010169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4408B7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B344C1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0572C9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1D627D5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7D907E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C1158E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Преображённая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08D496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7469F7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B60229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21B22E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616556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C02E297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FC2D5B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08CD3C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5A6138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F48C4F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5BA03A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C2B5DD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6BC973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260238C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5BB961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87ADFE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CEB928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46226E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47C4E0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FCA4D0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EF9708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07A7735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D40869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F78AC7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37E430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DDD400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BEEFF8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ACD987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C5FC0F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5678B92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53BFE0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98C265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Эпоха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дворцовых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переворотов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(1725—1762)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0A8618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6B2442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FEE147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B92FF6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15CEFC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D19D1F8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062378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2FA226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Эпоха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дворцовых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переворотов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(1725—1762)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10748E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F857D1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F1CE91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328173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40F616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9908AA8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298C74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A219A6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заветам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Великого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62D305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EA3778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02D69A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93B365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FA1499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609AEB3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9242B5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1B9FA06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заветам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Великого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5D9ED5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47396A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16728F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D9A2F5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F17FB1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4F86129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C7FEC1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290C06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после Петра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 Дворцовые перевороты»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63273B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88EA2E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30B525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4622A0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4F2E2E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42CA39B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7B42B2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15E9298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«Россия после Петра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 Дворцовые перевороты»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CEBD5A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E70097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B27CAA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0958FE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4BD7B3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86BF963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F8D34B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72D492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Законная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монархия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Екатерины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II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F5BEE6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4D5B6B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5CF676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0BE4A2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F2FD0D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4FD5BAF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14B1BA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971144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Законная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монархия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Екатерины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II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22411F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CD1AAE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29599D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03C6D2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9336D8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7C91756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6B336A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4442B4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Кто и как присоединялся к России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63C829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A6A4E6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B4F32D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85F39E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83C2E4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6A1E0FB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891368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65E4BAC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Кто и как присоединялся к России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2DEE5F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C294E5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7AEFAA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ED2C87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761310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BF72954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B40F37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5CA21B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Экономика России во второй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в.: хозяйство империи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67BFD3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DACEB8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DD3C89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0C35E7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20CB13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C9680E4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3F944A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CCB529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Экономика России во второй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в.: хозяйство империи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F2B82B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342212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AFEFFB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3A4861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9B9EBC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63F7A10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4DB77A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2893C4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5DAFD2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D2EE7A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B7A201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72E59E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83B4E8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E3E705C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C3A916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DE9E5B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11EF65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BDC9B4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93CE2E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FDAB36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420ED5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128BB35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C694B2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E7590F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Социальный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протест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F47B74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D4F5E0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8D6618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369042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ED0891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164CE6D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2A2B76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762810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Социальный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протест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8FD7DA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FCA6DC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3E2134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30B710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8FBDD4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813BB47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34FF91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E1320B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Внешняя политика Екатерины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: южное и восточное направления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EDA41D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61D255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72DFF4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AA61E2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1DEB6B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9857467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804933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290B21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Внешняя политика Екатерины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: южное и восточное направления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40C378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3BA16F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510106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451C68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03A596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355C668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FCF6A0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6323B43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Начало освоения Новороссии и Крыма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BC5466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A2A752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9DDE2C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05235F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CEE76F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7D58AD8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CA948D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55D324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Начало освоения Новороссии и Крыма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35DDDF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31A7F8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A9BAD5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156E01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CDEBBC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502F7A6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63C4EF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12AF4DE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Внешняя политика Екатерины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: западное направление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A4C526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D02688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070C97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1EE1D4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6E5B2A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3617CA5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DE36C6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8C18D3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«Непросвещённый абсолютизм»: внутренняя политика Павла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45472B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6C1C59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2C666C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062E01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C3B20A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FED5954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DF7881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C2D363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Внешняя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политика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Павла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D84F37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07C9A7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73D606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8A72AB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01EFD6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05D42B0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F88A25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67C9A22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D5D857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7D5BF8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E22938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F83C12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C958D5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DD1937D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4D4373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C57650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1760-1790-х гг. Правление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Екатерины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FCB261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F811FE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7B1380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4BE77F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A0D5DB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3A3CD94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C142A5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CA8C58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1AEFDB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147893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0676D2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AD436A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A41A6A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A8068F9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E12905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93830D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» Всероссийская проверочная работа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BB5D29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95DA13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7FE55B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32BBAD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FAC27D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848D68F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B47EF7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1B9E43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Публицистика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3742EB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B306F6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C2DBAB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16126E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71EEBC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93F5AA6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D5C2A0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3C6298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Публицистика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4344D6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58B34B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8728D2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D9DD2E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AAFE70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97BE396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E85815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12C0148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DDFD60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F23C99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AF8FB3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CCA85F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082EAF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706CCCE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0D6C8A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ADBD23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науки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техники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E1C0F8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58D606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BB9051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4055F3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D2246E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8D808C2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AEBE03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16056E9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Архитектура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970F4D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D6ECA3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E5019C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1F924C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E03F4E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86EA443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2D4BA1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45F3E65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8D947B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2A2023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C3BC8A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C8E86B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2D3F51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69891F3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7A0729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157B81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D3DD93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8C2054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651D59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C7B659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4F5D92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39E1817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623D69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7EC4B5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императора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F13962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D73796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205699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4AFB0E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3223D7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2BE89A5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30EF3D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FAE200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Внешняя политика России в 1801—1811 гг.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60F95F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EF9147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49252F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C84FF9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54DBFA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D25583A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2B32AD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E7FB19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Внешняя политика России в 1801—1811 гг.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3CD71E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B98A38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9C5893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A2DFEC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1935B6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13B8A1F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CB6878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17B2E4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Недаром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помнит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DAC000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A8A3EC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497F6A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4DEE0C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562FAC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129AA5E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42E9B5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3B09DE1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Недаром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помнит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49962C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B6F715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D5CED6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10C627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32AEF4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324A229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679B2F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25D366E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A1F761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402702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C96590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EE2EE0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2D1BBF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4288AAC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F6DD7E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400D76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Либеральные и консервативные тенденции в политике Александра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 1815—1825 гг.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F53F7B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351E50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7CCA32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09ACB1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D6DB0E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C8C0338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25CD2E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1E12FF3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Общественное движение в первой четверти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9D6D0E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1181C0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4F8460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3A2922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ECE547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F146A0A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264640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505DE42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Общественное движение в первой четверти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D06082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B72A5A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84A562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6D714F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44D286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BED5CC7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D34BAF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1AF4FAC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344AF5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D0714F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3BC0D5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05892A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0FE040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8AF0CF5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C0D2F2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00D61A7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итогового повторения и обобщения по теме «История России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- первой четверти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0C255B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A60464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A75A2A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DED6BA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847770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DB0A76F" w14:textId="77777777" w:rsidTr="006C2FC8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E90E7A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14:paraId="7814951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итогового контроля по теме «История России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XVIII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- первой четверти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8A7700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A80FDD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196869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6B5D06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809DEA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1591E88" w14:textId="77777777" w:rsidTr="006C2FC8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1D14083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48C1D5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E4E7A0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3AB6BA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365" w:type="dxa"/>
            <w:gridSpan w:val="2"/>
            <w:tcMar>
              <w:top w:w="50" w:type="dxa"/>
              <w:left w:w="100" w:type="dxa"/>
            </w:tcMar>
            <w:vAlign w:val="center"/>
          </w:tcPr>
          <w:p w14:paraId="324EBA98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2F4FB8F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255E4D" w:rsidRPr="00F74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63609C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4902"/>
        <w:gridCol w:w="1366"/>
        <w:gridCol w:w="1722"/>
        <w:gridCol w:w="1779"/>
        <w:gridCol w:w="1281"/>
        <w:gridCol w:w="2084"/>
      </w:tblGrid>
      <w:tr w:rsidR="00255E4D" w:rsidRPr="00F7413A" w14:paraId="75281AC6" w14:textId="77777777" w:rsidTr="006C2FC8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7E1B5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  <w:p w14:paraId="66EB83D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2DA18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59A8A6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BBE9C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04742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DE7BAA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EF858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8E1AFF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205A6A8" w14:textId="77777777" w:rsidTr="006C2FC8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9816CB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AF1CC6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7EFA62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FC6184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D9E747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2E80D0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B484D5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FCBB1E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741C8C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77DA7C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1770382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D74C2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7924FA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Экономика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делает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решающий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рывок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307D7A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EE8C46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2C4BAF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044FA6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1464FF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1AA6942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CE7C5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5845DC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движении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20EB58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9559BF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44BEEA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00F4A6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5A763B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79D3798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194DEC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733049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Великие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идеологии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B4399E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B7306B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6D6246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03F4F9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7DE562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C856E14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56A990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57EC24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AF09C0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B9E77D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968F90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B27688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1E1BFB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6EA172C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5DCECE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77A1D1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Наука и образование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в.: сила, менявшая мир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2BA986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B7679B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B2865C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7D6612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659324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72A39BE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D87BCD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B6547D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Век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художественных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исканий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7830AE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946386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5EEA44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F202D7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07D6F7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9D666C0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9F5FE4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D288B8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77CF06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F1EF10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111D5C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4427E7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5FA994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765A173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1308B4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E5BC6C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1E4E18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4AC1AA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98878F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395F1A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A645D8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461DBE5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0EF673B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B5833F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1CDD23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07234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CE1790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0ED667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E80203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18C446D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93D8CE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954246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C0682F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DB83B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057F31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915B8B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15CD60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AE8B687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D2A010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F767E6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FDCF25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A4AC0A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0CDFC4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954AE7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0B6410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F96C47C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AF39D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94B394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США: 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дом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расколотый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надвое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5E17E5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6B77FE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8B2ADA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9BC358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45F85A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860ED3C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5FCB61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AE18F0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A38EC1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4C6F5F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FD5FD7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F6A5D4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E8967D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AE6D863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979D9A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29EF69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766D76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F63188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7B1127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F1F33A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B0C88B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AAF1AAF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5080F13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137462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08C63B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4D98FB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96B101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B55D79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73C986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73C7E2F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A9F63B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FC07F6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Италия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запоздавшая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нация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6E36C4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DBEAB6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6C34C5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D5473F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BF23DD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0EDCAA8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6C1B9A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0FCEB3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1D7FD0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6141A1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C3AB98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3EB641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86B216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FE6123F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D845F4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A48153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США: 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позолоченный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век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A63951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95C25B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F20CA4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7FDFBE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5B5F0D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8CEE396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856CB0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4B8E5E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4598905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9EA491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C0249F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EDBC64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0521A7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ABCA6FC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3FDB17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68E9A2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7BD3F6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236662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BFAADA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AE5C42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BA3ECB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3062E70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25ED31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AD5B08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2E2700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3F0AAD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2D6BBF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2F5E5F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E8442D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D6665F4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F307F3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28C421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Африка в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9CF095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6A580C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649508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5A2C11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FD5F00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8E1258E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C6235E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EBBC1B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402F2D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2B749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E24347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DFCDBB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88607A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91EFB93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06A8AC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25AFE7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Российская империя во второй четверти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 Введение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7E0CC9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6164B0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049E50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DE4E77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190552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9DE236B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4A62AC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5C37E6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7D580D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4BCE49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D9A541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498CB0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4B188E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DC72AC4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A01925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958F97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Социально-экономические мероприятия правительства Николая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567117D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E16B84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8A8941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6474DB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87E3BC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2F7E77B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C057F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9FBE33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F47B2D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CA45BB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8602AA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C50AC4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DEDB2F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168E164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B78184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9471C6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Кавказская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война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81A5EE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6B6E36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13F0EC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B26EE1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F89B81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EC20721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F9B7D4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B22500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Внешняя политика России в 1825—1852 гг.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E66108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C96383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9F81A0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E0C772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F432A7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ED7D625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498517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278DDF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Крымская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война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(1853—1856)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1E97533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441FF2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2E5EB3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97D360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38DB7F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89CEDEA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93F51F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D38226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Крымская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война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(1853—1856)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D8CDA0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F952E1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916D3D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BC9DFF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AA28A3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21E005E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76021F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E03F98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9880F4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3BFC85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F75F43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B25F14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9A6768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DDC4879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401028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5C98EC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077AE4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A64C96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78F73C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55A2AD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F2AF3E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3ACF9C3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6D53C8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D7FB01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Изменения в быту в первой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693C3F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DD1B18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0933C0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B7227F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574FA2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CA77856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DF6A10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98B842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наука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85A598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D29B69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44F506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1CCF93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F82168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2376D8E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FC04AA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EFD4A4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публицистика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6175C90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946C0F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A66074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732A53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CF9B23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0CEEF0C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372BE9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407B20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Архитектура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6458F5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598931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94F795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8EF3AA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CAAD58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C54A078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DB53FA8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D57CE8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C9ABC6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73A120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9D3991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5A5312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D5B22D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5BA17E6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59CF9E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22CED3C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096057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65C8AE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74AD17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C525F2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F19395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F48BA39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F33A31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B05006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9ED2EB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B26A86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5185E6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2EA521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25CDAF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4DA513AC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41D190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B556F1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794A25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C25F37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6FB38E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EC414F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36465E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1709610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0F08A6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6FA278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Реформы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1860—1870-х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5CB098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93A908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6C7AC9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534E80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9B575A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9E74AA5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39B55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BEE6FB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Внешняя политика Александра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 Русско-турецкая война 1877—1878 гг.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53FD62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D06A15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268F31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F4229F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851EC6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06BDFBBA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9274EE5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40A6E7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F3C01A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C182F4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6DA4E7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0013AB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A36789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269EE1E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16EB62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F4E0C9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Народное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самодержавие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III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045FFA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86E959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56DCAD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00AEA5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DCD9213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B9FDCC8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4E0E19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23C59B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04BA4B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0FAE06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37F39F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2E07AB4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8CFEC0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4F75283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E5D3A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1F47B5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Внешняя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политика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Александра</w:t>
            </w:r>
            <w:proofErr w:type="spellEnd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III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B2C86C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63A855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E1A0B5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830B21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F2CCE6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6508520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F252030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E50BEE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AB8B2A7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AAAB1E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1786AF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3ABB94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DF0B4B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6424A7D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0FF78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197431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2F5B5C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74B66C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2B22E2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8A1ED9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7251FD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0C15A6D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830897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91624A6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Русская культура второй половины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188B14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40684E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9257906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DA08C4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33198D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71F7173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4B6FE22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B4045F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BC969AE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8E7F43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59141DE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098B19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CE20D2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AFCD69C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C50324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BA59E0A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BACD42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53B2F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60461D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12AB8AB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EFB551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DA0F5C3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0C1E46E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9652DE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99F880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83277D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32B6FC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46B2F5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F0493A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B1917BF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30104FF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929653B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41D63E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68F264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CBB7D6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FC7BB6D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C6E35F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8B4ED89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CB1047C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E05B387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Общественная жизнь в 1860—1890-х гг.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BC541D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97CDD5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644C1A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6C5019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EDB28B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7163716E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0097584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5EE0D23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87ADCCB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C7532D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72CF6F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30B41C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1E7B6F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337CB42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F037649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2DD829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6E7E44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92D3037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59F7F3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2DFC3D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D68A96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6A44CF15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E7D709A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D55A4AE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99B6DC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ACFE2A2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4362B2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D2364B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1DCAF7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CED1330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CC94AD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1482D3D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Россия и мир на рубеже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—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8FC33A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E55A9B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75CAAF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916DB1C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CE088CE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091B59E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E05F5C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5B3796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Социально-экономическое развитие страны на рубеже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—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XX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144A27C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11A288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3913601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4D1AD5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AF3A870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43C7254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0F13BA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18A339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Николай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DE8D02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785AAB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DF37D83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122B93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C278C4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B618927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DFADCC1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BF3A298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Внешняя политика Николая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 Русско-японская война 1904—1905 гг.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CB169D4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D359DD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CF61BCC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8954C4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29B5039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F0F3273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7D76CF7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E7C2AB9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C800A18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710238B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13069D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958DE2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14F6CD6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5A69498E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50F1E0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0009C02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26DD6E9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ADA8ED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DA6EB60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7A0CC32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EC659A1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17769D3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437C52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A93003F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Политическое развитие страны в 1907—1914 </w:t>
            </w:r>
            <w:proofErr w:type="spellStart"/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47D48A1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55816DD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F71F5F9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1F63B8F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E57983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3E39ADCA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D23701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38FCAD1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E64910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31DE42F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CC7C31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694A92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02A9F9A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86676B5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5CCE5DD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09B3410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D292F6A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00CDB08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83BC6D4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84795D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D4C6FB7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1BC9AA66" w14:textId="77777777" w:rsidTr="006C2FC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DE4AC36" w14:textId="77777777" w:rsidR="00255E4D" w:rsidRPr="00F7413A" w:rsidRDefault="006974EE" w:rsidP="00F741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8AF5EC5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AD38C86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0C2CC2A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C1F5F25" w14:textId="77777777" w:rsidR="00255E4D" w:rsidRPr="00F7413A" w:rsidRDefault="00255E4D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A91D9E5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860FCA8" w14:textId="77777777" w:rsidR="00255E4D" w:rsidRPr="00F7413A" w:rsidRDefault="00255E4D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E4D" w:rsidRPr="00F7413A" w14:paraId="23264086" w14:textId="77777777" w:rsidTr="006C2F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9ADE14" w14:textId="77777777" w:rsidR="00255E4D" w:rsidRPr="00F7413A" w:rsidRDefault="006974EE" w:rsidP="00F7413A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A4662A2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942B19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EA5199F" w14:textId="77777777" w:rsidR="00255E4D" w:rsidRPr="00F7413A" w:rsidRDefault="006974EE" w:rsidP="00F741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D4C213" w14:textId="77777777" w:rsidR="00255E4D" w:rsidRPr="00F7413A" w:rsidRDefault="00255E4D" w:rsidP="00F741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86248F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255E4D" w:rsidRPr="00F74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352730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255E4D" w:rsidRPr="00F74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2D40D8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bookmarkStart w:id="10" w:name="block-60681792"/>
      <w:bookmarkEnd w:id="9"/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4B1D613B" w14:textId="77777777" w:rsidR="00255E4D" w:rsidRPr="00F7413A" w:rsidRDefault="006974EE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F7413A">
        <w:rPr>
          <w:rFonts w:ascii="Times New Roman" w:hAnsi="Times New Roman" w:cs="Times New Roman"/>
          <w:bCs/>
          <w:color w:val="000000"/>
          <w:sz w:val="24"/>
          <w:szCs w:val="24"/>
        </w:rPr>
        <w:t>ОБЯЗАТЕЛЬНЫЕ УЧЕБНЫЕ МАТЕРИАЛЫ ДЛЯ УЧЕНИКА</w:t>
      </w:r>
    </w:p>
    <w:p w14:paraId="1C530E5A" w14:textId="77777777" w:rsidR="00E476DA" w:rsidRPr="00802B00" w:rsidRDefault="00F7413A" w:rsidP="00802B00">
      <w:pPr>
        <w:rPr>
          <w:rFonts w:ascii="Times New Roman" w:hAnsi="Times New Roman" w:cs="Times New Roman"/>
        </w:rPr>
      </w:pPr>
      <w:proofErr w:type="spellStart"/>
      <w:r w:rsidRPr="00802B00">
        <w:rPr>
          <w:rFonts w:ascii="Times New Roman" w:hAnsi="Times New Roman" w:cs="Times New Roman"/>
        </w:rPr>
        <w:t>Учебник</w:t>
      </w:r>
      <w:proofErr w:type="spellEnd"/>
      <w:r w:rsidRPr="00802B00">
        <w:rPr>
          <w:rFonts w:ascii="Times New Roman" w:hAnsi="Times New Roman" w:cs="Times New Roman"/>
        </w:rPr>
        <w:t xml:space="preserve"> «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Всеобщая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Древнего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мира</w:t>
      </w:r>
      <w:proofErr w:type="spellEnd"/>
      <w:r w:rsidRPr="00802B00">
        <w:rPr>
          <w:rFonts w:ascii="Times New Roman" w:hAnsi="Times New Roman" w:cs="Times New Roman"/>
        </w:rPr>
        <w:t xml:space="preserve">. 5 </w:t>
      </w:r>
      <w:proofErr w:type="spellStart"/>
      <w:r w:rsidRPr="00802B00">
        <w:rPr>
          <w:rFonts w:ascii="Times New Roman" w:hAnsi="Times New Roman" w:cs="Times New Roman"/>
        </w:rPr>
        <w:t>класс</w:t>
      </w:r>
      <w:proofErr w:type="spellEnd"/>
      <w:r w:rsidRPr="00802B00">
        <w:rPr>
          <w:rFonts w:ascii="Times New Roman" w:hAnsi="Times New Roman" w:cs="Times New Roman"/>
        </w:rPr>
        <w:t>» (</w:t>
      </w:r>
      <w:proofErr w:type="spellStart"/>
      <w:r w:rsidRPr="00802B00">
        <w:rPr>
          <w:rFonts w:ascii="Times New Roman" w:hAnsi="Times New Roman" w:cs="Times New Roman"/>
        </w:rPr>
        <w:t>авторы</w:t>
      </w:r>
      <w:proofErr w:type="spellEnd"/>
      <w:r w:rsidRPr="00802B00">
        <w:rPr>
          <w:rFonts w:ascii="Times New Roman" w:hAnsi="Times New Roman" w:cs="Times New Roman"/>
        </w:rPr>
        <w:t xml:space="preserve">: В. Р. </w:t>
      </w:r>
      <w:proofErr w:type="spellStart"/>
      <w:r w:rsidRPr="00802B00">
        <w:rPr>
          <w:rFonts w:ascii="Times New Roman" w:hAnsi="Times New Roman" w:cs="Times New Roman"/>
        </w:rPr>
        <w:t>Мединский</w:t>
      </w:r>
      <w:proofErr w:type="spellEnd"/>
      <w:r w:rsidRPr="00802B00">
        <w:rPr>
          <w:rFonts w:ascii="Times New Roman" w:hAnsi="Times New Roman" w:cs="Times New Roman"/>
        </w:rPr>
        <w:t xml:space="preserve">, А. О. </w:t>
      </w:r>
      <w:proofErr w:type="spellStart"/>
      <w:r w:rsidRPr="00802B00">
        <w:rPr>
          <w:rFonts w:ascii="Times New Roman" w:hAnsi="Times New Roman" w:cs="Times New Roman"/>
        </w:rPr>
        <w:t>Чубарьян</w:t>
      </w:r>
      <w:proofErr w:type="spellEnd"/>
      <w:r w:rsidRPr="00802B00">
        <w:rPr>
          <w:rFonts w:ascii="Times New Roman" w:hAnsi="Times New Roman" w:cs="Times New Roman"/>
        </w:rPr>
        <w:t xml:space="preserve">) </w:t>
      </w:r>
      <w:proofErr w:type="spellStart"/>
      <w:r w:rsidRPr="00802B00">
        <w:rPr>
          <w:rFonts w:ascii="Times New Roman" w:hAnsi="Times New Roman" w:cs="Times New Roman"/>
        </w:rPr>
        <w:t>предназначен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для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изучения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истории</w:t>
      </w:r>
      <w:proofErr w:type="spellEnd"/>
      <w:r w:rsidRPr="00802B00">
        <w:rPr>
          <w:rFonts w:ascii="Times New Roman" w:hAnsi="Times New Roman" w:cs="Times New Roman"/>
        </w:rPr>
        <w:t xml:space="preserve"> в 5 </w:t>
      </w:r>
      <w:proofErr w:type="spellStart"/>
      <w:r w:rsidRPr="00802B00">
        <w:rPr>
          <w:rFonts w:ascii="Times New Roman" w:hAnsi="Times New Roman" w:cs="Times New Roman"/>
        </w:rPr>
        <w:t>классе</w:t>
      </w:r>
      <w:proofErr w:type="spellEnd"/>
      <w:r w:rsidRPr="00802B00">
        <w:rPr>
          <w:rFonts w:ascii="Times New Roman" w:hAnsi="Times New Roman" w:cs="Times New Roman"/>
        </w:rPr>
        <w:t xml:space="preserve"> в </w:t>
      </w:r>
      <w:proofErr w:type="spellStart"/>
      <w:r w:rsidRPr="00802B00">
        <w:rPr>
          <w:rFonts w:ascii="Times New Roman" w:hAnsi="Times New Roman" w:cs="Times New Roman"/>
        </w:rPr>
        <w:t>соответствии</w:t>
      </w:r>
      <w:proofErr w:type="spellEnd"/>
      <w:r w:rsidRPr="00802B00">
        <w:rPr>
          <w:rFonts w:ascii="Times New Roman" w:hAnsi="Times New Roman" w:cs="Times New Roman"/>
        </w:rPr>
        <w:t xml:space="preserve"> с </w:t>
      </w:r>
      <w:proofErr w:type="spellStart"/>
      <w:r w:rsidRPr="00802B00">
        <w:rPr>
          <w:rFonts w:ascii="Times New Roman" w:hAnsi="Times New Roman" w:cs="Times New Roman"/>
        </w:rPr>
        <w:t>Федеральным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государственным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образовательным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стандартом</w:t>
      </w:r>
      <w:proofErr w:type="spellEnd"/>
      <w:r w:rsidRPr="00802B00">
        <w:rPr>
          <w:rFonts w:ascii="Times New Roman" w:hAnsi="Times New Roman" w:cs="Times New Roman"/>
        </w:rPr>
        <w:t>.</w:t>
      </w:r>
    </w:p>
    <w:p w14:paraId="51E37C17" w14:textId="5C9C64DF" w:rsidR="00E476DA" w:rsidRPr="00802B00" w:rsidRDefault="00F7413A" w:rsidP="00802B00">
      <w:pPr>
        <w:rPr>
          <w:rFonts w:ascii="Times New Roman" w:hAnsi="Times New Roman" w:cs="Times New Roman"/>
        </w:rPr>
      </w:pPr>
      <w:r w:rsidRPr="00802B00">
        <w:rPr>
          <w:rFonts w:ascii="Times New Roman" w:hAnsi="Times New Roman" w:cs="Times New Roman"/>
        </w:rPr>
        <w:t> 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Всеобщая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Средних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веков</w:t>
      </w:r>
      <w:proofErr w:type="spellEnd"/>
      <w:r w:rsidRPr="00802B00">
        <w:rPr>
          <w:rFonts w:ascii="Times New Roman" w:hAnsi="Times New Roman" w:cs="Times New Roman"/>
        </w:rPr>
        <w:t xml:space="preserve"> : 6-й </w:t>
      </w:r>
      <w:proofErr w:type="spellStart"/>
      <w:r w:rsidRPr="00802B00">
        <w:rPr>
          <w:rFonts w:ascii="Times New Roman" w:hAnsi="Times New Roman" w:cs="Times New Roman"/>
        </w:rPr>
        <w:t>класс</w:t>
      </w:r>
      <w:proofErr w:type="spellEnd"/>
      <w:r w:rsidRPr="00802B00">
        <w:rPr>
          <w:rFonts w:ascii="Times New Roman" w:hAnsi="Times New Roman" w:cs="Times New Roman"/>
        </w:rPr>
        <w:t xml:space="preserve"> : </w:t>
      </w:r>
      <w:proofErr w:type="spellStart"/>
      <w:r w:rsidR="00E476DA" w:rsidRPr="00802B00">
        <w:rPr>
          <w:rFonts w:ascii="Times New Roman" w:hAnsi="Times New Roman" w:cs="Times New Roman"/>
        </w:rPr>
        <w:t>История</w:t>
      </w:r>
      <w:proofErr w:type="spellEnd"/>
      <w:r w:rsidR="00E476DA" w:rsidRPr="00802B00">
        <w:rPr>
          <w:rFonts w:ascii="Times New Roman" w:hAnsi="Times New Roman" w:cs="Times New Roman"/>
        </w:rPr>
        <w:t xml:space="preserve"> </w:t>
      </w:r>
      <w:proofErr w:type="spellStart"/>
      <w:r w:rsidR="00E476DA" w:rsidRPr="00802B00">
        <w:rPr>
          <w:rFonts w:ascii="Times New Roman" w:hAnsi="Times New Roman" w:cs="Times New Roman"/>
        </w:rPr>
        <w:t>Средних</w:t>
      </w:r>
      <w:proofErr w:type="spellEnd"/>
      <w:r w:rsidR="00E476DA" w:rsidRPr="00802B00">
        <w:rPr>
          <w:rFonts w:ascii="Times New Roman" w:hAnsi="Times New Roman" w:cs="Times New Roman"/>
        </w:rPr>
        <w:t xml:space="preserve"> </w:t>
      </w:r>
      <w:proofErr w:type="spellStart"/>
      <w:r w:rsidR="00E476DA" w:rsidRPr="00802B00">
        <w:rPr>
          <w:rFonts w:ascii="Times New Roman" w:hAnsi="Times New Roman" w:cs="Times New Roman"/>
        </w:rPr>
        <w:t>веков</w:t>
      </w:r>
      <w:proofErr w:type="spellEnd"/>
      <w:r w:rsidR="00E476DA" w:rsidRPr="00802B00">
        <w:rPr>
          <w:rFonts w:ascii="Times New Roman" w:hAnsi="Times New Roman" w:cs="Times New Roman"/>
        </w:rPr>
        <w:t xml:space="preserve">. 6 </w:t>
      </w:r>
      <w:proofErr w:type="spellStart"/>
      <w:r w:rsidR="00E476DA" w:rsidRPr="00802B00">
        <w:rPr>
          <w:rFonts w:ascii="Times New Roman" w:hAnsi="Times New Roman" w:cs="Times New Roman"/>
        </w:rPr>
        <w:t>класс</w:t>
      </w:r>
      <w:proofErr w:type="spellEnd"/>
      <w:r w:rsidR="00E476DA" w:rsidRPr="00802B00">
        <w:rPr>
          <w:rFonts w:ascii="Times New Roman" w:hAnsi="Times New Roman" w:cs="Times New Roman"/>
        </w:rPr>
        <w:t xml:space="preserve">. </w:t>
      </w:r>
      <w:proofErr w:type="spellStart"/>
      <w:r w:rsidR="00E476DA" w:rsidRPr="00802B00">
        <w:rPr>
          <w:rFonts w:ascii="Times New Roman" w:hAnsi="Times New Roman" w:cs="Times New Roman"/>
        </w:rPr>
        <w:t>Учебник</w:t>
      </w:r>
      <w:proofErr w:type="spellEnd"/>
      <w:r w:rsidR="00E476DA" w:rsidRPr="00802B00">
        <w:rPr>
          <w:rFonts w:ascii="Times New Roman" w:hAnsi="Times New Roman" w:cs="Times New Roman"/>
        </w:rPr>
        <w:t xml:space="preserve">: В.Р. </w:t>
      </w:r>
      <w:proofErr w:type="spellStart"/>
      <w:r w:rsidR="00E476DA" w:rsidRPr="00802B00">
        <w:rPr>
          <w:rFonts w:ascii="Times New Roman" w:hAnsi="Times New Roman" w:cs="Times New Roman"/>
        </w:rPr>
        <w:t>Мединский</w:t>
      </w:r>
      <w:proofErr w:type="spellEnd"/>
      <w:r w:rsidR="00E476DA" w:rsidRPr="00802B00">
        <w:rPr>
          <w:rFonts w:ascii="Times New Roman" w:hAnsi="Times New Roman" w:cs="Times New Roman"/>
        </w:rPr>
        <w:t xml:space="preserve">, А.О. </w:t>
      </w:r>
      <w:proofErr w:type="spellStart"/>
      <w:r w:rsidR="00E476DA" w:rsidRPr="00802B00">
        <w:rPr>
          <w:rFonts w:ascii="Times New Roman" w:hAnsi="Times New Roman" w:cs="Times New Roman"/>
        </w:rPr>
        <w:t>Чубарьян</w:t>
      </w:r>
      <w:proofErr w:type="spellEnd"/>
    </w:p>
    <w:p w14:paraId="64518C69" w14:textId="11DA2E39" w:rsidR="00802B00" w:rsidRPr="00802B00" w:rsidRDefault="00802B00" w:rsidP="00802B00">
      <w:pPr>
        <w:rPr>
          <w:rFonts w:ascii="Times New Roman" w:hAnsi="Times New Roman" w:cs="Times New Roman"/>
        </w:rPr>
      </w:pP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России</w:t>
      </w:r>
      <w:proofErr w:type="spellEnd"/>
      <w:r w:rsidRPr="00802B00">
        <w:rPr>
          <w:rFonts w:ascii="Times New Roman" w:hAnsi="Times New Roman" w:cs="Times New Roman"/>
        </w:rPr>
        <w:t xml:space="preserve">. IX — </w:t>
      </w:r>
      <w:proofErr w:type="spellStart"/>
      <w:r w:rsidRPr="00802B00">
        <w:rPr>
          <w:rFonts w:ascii="Times New Roman" w:hAnsi="Times New Roman" w:cs="Times New Roman"/>
        </w:rPr>
        <w:t>начало</w:t>
      </w:r>
      <w:proofErr w:type="spellEnd"/>
      <w:r w:rsidRPr="00802B00">
        <w:rPr>
          <w:rFonts w:ascii="Times New Roman" w:hAnsi="Times New Roman" w:cs="Times New Roman"/>
        </w:rPr>
        <w:t xml:space="preserve"> XVI в. 6 </w:t>
      </w:r>
      <w:proofErr w:type="spellStart"/>
      <w:r w:rsidRPr="00802B00">
        <w:rPr>
          <w:rFonts w:ascii="Times New Roman" w:hAnsi="Times New Roman" w:cs="Times New Roman"/>
        </w:rPr>
        <w:t>класс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Учебник</w:t>
      </w:r>
      <w:proofErr w:type="spellEnd"/>
      <w:r w:rsidRPr="00802B00">
        <w:rPr>
          <w:rFonts w:ascii="Times New Roman" w:hAnsi="Times New Roman" w:cs="Times New Roman"/>
        </w:rPr>
        <w:t xml:space="preserve"> 2025 | </w:t>
      </w:r>
      <w:proofErr w:type="spellStart"/>
      <w:r w:rsidRPr="00802B00">
        <w:rPr>
          <w:rFonts w:ascii="Times New Roman" w:hAnsi="Times New Roman" w:cs="Times New Roman"/>
        </w:rPr>
        <w:t>Мединский</w:t>
      </w:r>
      <w:proofErr w:type="spellEnd"/>
      <w:r w:rsidRPr="00802B00">
        <w:rPr>
          <w:rFonts w:ascii="Times New Roman" w:hAnsi="Times New Roman" w:cs="Times New Roman"/>
        </w:rPr>
        <w:t xml:space="preserve"> В.Р.</w:t>
      </w:r>
    </w:p>
    <w:p w14:paraId="3B4FD629" w14:textId="4B3FC7E6" w:rsidR="00C15FEF" w:rsidRPr="00802B00" w:rsidRDefault="00C15FEF" w:rsidP="00802B00">
      <w:pPr>
        <w:rPr>
          <w:rFonts w:ascii="Times New Roman" w:hAnsi="Times New Roman" w:cs="Times New Roman"/>
        </w:rPr>
      </w:pPr>
      <w:r w:rsidRPr="00802B00">
        <w:rPr>
          <w:rFonts w:ascii="Times New Roman" w:hAnsi="Times New Roman" w:cs="Times New Roman"/>
        </w:rPr>
        <w:t>«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Всеобщая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Нового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времени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Конец</w:t>
      </w:r>
      <w:proofErr w:type="spellEnd"/>
      <w:r w:rsidRPr="00802B00">
        <w:rPr>
          <w:rFonts w:ascii="Times New Roman" w:hAnsi="Times New Roman" w:cs="Times New Roman"/>
        </w:rPr>
        <w:t xml:space="preserve"> XV–XVII в.», 7 </w:t>
      </w:r>
      <w:proofErr w:type="spellStart"/>
      <w:r w:rsidRPr="00802B00">
        <w:rPr>
          <w:rFonts w:ascii="Times New Roman" w:hAnsi="Times New Roman" w:cs="Times New Roman"/>
        </w:rPr>
        <w:t>класс</w:t>
      </w:r>
      <w:proofErr w:type="spellEnd"/>
      <w:r w:rsidRPr="00802B00">
        <w:rPr>
          <w:rFonts w:ascii="Times New Roman" w:hAnsi="Times New Roman" w:cs="Times New Roman"/>
        </w:rPr>
        <w:t xml:space="preserve">, </w:t>
      </w:r>
      <w:proofErr w:type="spellStart"/>
      <w:r w:rsidRPr="00802B00">
        <w:rPr>
          <w:rFonts w:ascii="Times New Roman" w:hAnsi="Times New Roman" w:cs="Times New Roman"/>
        </w:rPr>
        <w:t>авторы</w:t>
      </w:r>
      <w:proofErr w:type="spellEnd"/>
      <w:r w:rsidRPr="00802B00">
        <w:rPr>
          <w:rFonts w:ascii="Times New Roman" w:hAnsi="Times New Roman" w:cs="Times New Roman"/>
        </w:rPr>
        <w:t xml:space="preserve">: </w:t>
      </w:r>
      <w:proofErr w:type="spellStart"/>
      <w:r w:rsidRPr="00802B00">
        <w:rPr>
          <w:rFonts w:ascii="Times New Roman" w:hAnsi="Times New Roman" w:cs="Times New Roman"/>
        </w:rPr>
        <w:t>Мединский</w:t>
      </w:r>
      <w:proofErr w:type="spellEnd"/>
      <w:r w:rsidRPr="00802B00">
        <w:rPr>
          <w:rFonts w:ascii="Times New Roman" w:hAnsi="Times New Roman" w:cs="Times New Roman"/>
        </w:rPr>
        <w:t xml:space="preserve"> В. Р., </w:t>
      </w:r>
      <w:proofErr w:type="spellStart"/>
      <w:r w:rsidRPr="00802B00">
        <w:rPr>
          <w:rFonts w:ascii="Times New Roman" w:hAnsi="Times New Roman" w:cs="Times New Roman"/>
        </w:rPr>
        <w:t>Чубарьян</w:t>
      </w:r>
      <w:proofErr w:type="spellEnd"/>
      <w:r w:rsidRPr="00802B00">
        <w:rPr>
          <w:rFonts w:ascii="Times New Roman" w:hAnsi="Times New Roman" w:cs="Times New Roman"/>
        </w:rPr>
        <w:t xml:space="preserve"> А. О.. </w:t>
      </w:r>
      <w:proofErr w:type="spellStart"/>
      <w:r w:rsidRPr="00802B00">
        <w:rPr>
          <w:rFonts w:ascii="Times New Roman" w:hAnsi="Times New Roman" w:cs="Times New Roman"/>
        </w:rPr>
        <w:t>Издательство</w:t>
      </w:r>
      <w:proofErr w:type="spellEnd"/>
      <w:r w:rsidRPr="00802B00">
        <w:rPr>
          <w:rFonts w:ascii="Times New Roman" w:hAnsi="Times New Roman" w:cs="Times New Roman"/>
        </w:rPr>
        <w:t>: «</w:t>
      </w:r>
      <w:proofErr w:type="spellStart"/>
      <w:r w:rsidRPr="00802B00">
        <w:rPr>
          <w:rFonts w:ascii="Times New Roman" w:hAnsi="Times New Roman" w:cs="Times New Roman"/>
        </w:rPr>
        <w:t>Просвещение</w:t>
      </w:r>
      <w:proofErr w:type="spellEnd"/>
      <w:r w:rsidRPr="00802B00">
        <w:rPr>
          <w:rFonts w:ascii="Times New Roman" w:hAnsi="Times New Roman" w:cs="Times New Roman"/>
        </w:rPr>
        <w:t>».</w:t>
      </w:r>
    </w:p>
    <w:p w14:paraId="00D7AAC1" w14:textId="67DC2398" w:rsidR="00C15FEF" w:rsidRPr="00802B00" w:rsidRDefault="00C15FEF" w:rsidP="00802B00">
      <w:pPr>
        <w:rPr>
          <w:rFonts w:ascii="Times New Roman" w:hAnsi="Times New Roman" w:cs="Times New Roman"/>
        </w:rPr>
      </w:pPr>
      <w:r w:rsidRPr="00802B00">
        <w:rPr>
          <w:rFonts w:ascii="Times New Roman" w:hAnsi="Times New Roman" w:cs="Times New Roman"/>
        </w:rPr>
        <w:t>«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России</w:t>
      </w:r>
      <w:proofErr w:type="spellEnd"/>
      <w:r w:rsidRPr="00802B00">
        <w:rPr>
          <w:rFonts w:ascii="Times New Roman" w:hAnsi="Times New Roman" w:cs="Times New Roman"/>
        </w:rPr>
        <w:t xml:space="preserve">», </w:t>
      </w:r>
      <w:proofErr w:type="spellStart"/>
      <w:r w:rsidRPr="00802B00">
        <w:rPr>
          <w:rFonts w:ascii="Times New Roman" w:hAnsi="Times New Roman" w:cs="Times New Roman"/>
        </w:rPr>
        <w:t>авторы</w:t>
      </w:r>
      <w:proofErr w:type="spellEnd"/>
      <w:r w:rsidRPr="00802B00">
        <w:rPr>
          <w:rFonts w:ascii="Times New Roman" w:hAnsi="Times New Roman" w:cs="Times New Roman"/>
        </w:rPr>
        <w:t xml:space="preserve">: </w:t>
      </w:r>
      <w:proofErr w:type="spellStart"/>
      <w:r w:rsidRPr="00802B00">
        <w:rPr>
          <w:rFonts w:ascii="Times New Roman" w:hAnsi="Times New Roman" w:cs="Times New Roman"/>
        </w:rPr>
        <w:t>Арсентьев</w:t>
      </w:r>
      <w:proofErr w:type="spellEnd"/>
      <w:r w:rsidRPr="00802B00">
        <w:rPr>
          <w:rFonts w:ascii="Times New Roman" w:hAnsi="Times New Roman" w:cs="Times New Roman"/>
        </w:rPr>
        <w:t xml:space="preserve"> Н. М., </w:t>
      </w:r>
      <w:proofErr w:type="spellStart"/>
      <w:r w:rsidRPr="00802B00">
        <w:rPr>
          <w:rFonts w:ascii="Times New Roman" w:hAnsi="Times New Roman" w:cs="Times New Roman"/>
        </w:rPr>
        <w:t>Данилов</w:t>
      </w:r>
      <w:proofErr w:type="spellEnd"/>
      <w:r w:rsidRPr="00802B00">
        <w:rPr>
          <w:rFonts w:ascii="Times New Roman" w:hAnsi="Times New Roman" w:cs="Times New Roman"/>
        </w:rPr>
        <w:t xml:space="preserve"> А. А., </w:t>
      </w:r>
      <w:proofErr w:type="spellStart"/>
      <w:r w:rsidRPr="00802B00">
        <w:rPr>
          <w:rFonts w:ascii="Times New Roman" w:hAnsi="Times New Roman" w:cs="Times New Roman"/>
        </w:rPr>
        <w:t>Курукин</w:t>
      </w:r>
      <w:proofErr w:type="spellEnd"/>
      <w:r w:rsidRPr="00802B00">
        <w:rPr>
          <w:rFonts w:ascii="Times New Roman" w:hAnsi="Times New Roman" w:cs="Times New Roman"/>
        </w:rPr>
        <w:t xml:space="preserve"> И. В. и </w:t>
      </w:r>
      <w:proofErr w:type="spellStart"/>
      <w:r w:rsidRPr="00802B00">
        <w:rPr>
          <w:rFonts w:ascii="Times New Roman" w:hAnsi="Times New Roman" w:cs="Times New Roman"/>
        </w:rPr>
        <w:t>другие</w:t>
      </w:r>
      <w:proofErr w:type="spellEnd"/>
      <w:r w:rsidRPr="00802B00">
        <w:rPr>
          <w:rFonts w:ascii="Times New Roman" w:hAnsi="Times New Roman" w:cs="Times New Roman"/>
        </w:rPr>
        <w:t xml:space="preserve">, </w:t>
      </w:r>
      <w:proofErr w:type="spellStart"/>
      <w:r w:rsidRPr="00802B00">
        <w:rPr>
          <w:rFonts w:ascii="Times New Roman" w:hAnsi="Times New Roman" w:cs="Times New Roman"/>
        </w:rPr>
        <w:t>под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редакцией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Торкунова</w:t>
      </w:r>
      <w:proofErr w:type="spellEnd"/>
      <w:r w:rsidRPr="00802B00">
        <w:rPr>
          <w:rFonts w:ascii="Times New Roman" w:hAnsi="Times New Roman" w:cs="Times New Roman"/>
        </w:rPr>
        <w:t xml:space="preserve"> А. В.. </w:t>
      </w:r>
      <w:proofErr w:type="spellStart"/>
      <w:r w:rsidRPr="00802B00">
        <w:rPr>
          <w:rFonts w:ascii="Times New Roman" w:hAnsi="Times New Roman" w:cs="Times New Roman"/>
        </w:rPr>
        <w:t>Учебник</w:t>
      </w:r>
      <w:proofErr w:type="spellEnd"/>
      <w:r w:rsidRPr="00802B00">
        <w:rPr>
          <w:rFonts w:ascii="Times New Roman" w:hAnsi="Times New Roman" w:cs="Times New Roman"/>
        </w:rPr>
        <w:t xml:space="preserve"> в 2 </w:t>
      </w:r>
      <w:proofErr w:type="spellStart"/>
      <w:r w:rsidRPr="00802B00">
        <w:rPr>
          <w:rFonts w:ascii="Times New Roman" w:hAnsi="Times New Roman" w:cs="Times New Roman"/>
        </w:rPr>
        <w:t>частях</w:t>
      </w:r>
      <w:proofErr w:type="spellEnd"/>
      <w:r w:rsidRPr="00802B00">
        <w:rPr>
          <w:rFonts w:ascii="Times New Roman" w:hAnsi="Times New Roman" w:cs="Times New Roman"/>
        </w:rPr>
        <w:t xml:space="preserve">, 3-е </w:t>
      </w:r>
      <w:proofErr w:type="spellStart"/>
      <w:r w:rsidRPr="00802B00">
        <w:rPr>
          <w:rFonts w:ascii="Times New Roman" w:hAnsi="Times New Roman" w:cs="Times New Roman"/>
        </w:rPr>
        <w:t>издание</w:t>
      </w:r>
      <w:proofErr w:type="spellEnd"/>
      <w:r w:rsidRPr="00802B00">
        <w:rPr>
          <w:rFonts w:ascii="Times New Roman" w:hAnsi="Times New Roman" w:cs="Times New Roman"/>
        </w:rPr>
        <w:t xml:space="preserve">, 7 </w:t>
      </w:r>
      <w:proofErr w:type="spellStart"/>
      <w:r w:rsidRPr="00802B00">
        <w:rPr>
          <w:rFonts w:ascii="Times New Roman" w:hAnsi="Times New Roman" w:cs="Times New Roman"/>
        </w:rPr>
        <w:t>класс</w:t>
      </w:r>
      <w:proofErr w:type="spellEnd"/>
      <w:r w:rsidRPr="00802B00">
        <w:rPr>
          <w:rFonts w:ascii="Times New Roman" w:hAnsi="Times New Roman" w:cs="Times New Roman"/>
        </w:rPr>
        <w:t xml:space="preserve">, </w:t>
      </w:r>
      <w:proofErr w:type="spellStart"/>
      <w:r w:rsidRPr="00802B00">
        <w:rPr>
          <w:rFonts w:ascii="Times New Roman" w:hAnsi="Times New Roman" w:cs="Times New Roman"/>
        </w:rPr>
        <w:t>переработанное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Издательство</w:t>
      </w:r>
      <w:proofErr w:type="spellEnd"/>
      <w:r w:rsidRPr="00802B00">
        <w:rPr>
          <w:rFonts w:ascii="Times New Roman" w:hAnsi="Times New Roman" w:cs="Times New Roman"/>
        </w:rPr>
        <w:t>: «</w:t>
      </w:r>
      <w:proofErr w:type="spellStart"/>
      <w:r w:rsidRPr="00802B00">
        <w:rPr>
          <w:rFonts w:ascii="Times New Roman" w:hAnsi="Times New Roman" w:cs="Times New Roman"/>
        </w:rPr>
        <w:t>Просвещение</w:t>
      </w:r>
      <w:proofErr w:type="spellEnd"/>
      <w:r w:rsidRPr="00802B00">
        <w:rPr>
          <w:rFonts w:ascii="Times New Roman" w:hAnsi="Times New Roman" w:cs="Times New Roman"/>
        </w:rPr>
        <w:t>».</w:t>
      </w:r>
    </w:p>
    <w:p w14:paraId="40C10232" w14:textId="646300DE" w:rsidR="00C15FEF" w:rsidRPr="00802B00" w:rsidRDefault="00C15FEF" w:rsidP="00802B00">
      <w:pPr>
        <w:rPr>
          <w:rFonts w:ascii="Times New Roman" w:hAnsi="Times New Roman" w:cs="Times New Roman"/>
        </w:rPr>
      </w:pPr>
      <w:r w:rsidRPr="00802B00">
        <w:rPr>
          <w:rFonts w:ascii="Times New Roman" w:hAnsi="Times New Roman" w:cs="Times New Roman"/>
        </w:rPr>
        <w:t>«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России</w:t>
      </w:r>
      <w:proofErr w:type="spellEnd"/>
      <w:r w:rsidRPr="00802B00">
        <w:rPr>
          <w:rFonts w:ascii="Times New Roman" w:hAnsi="Times New Roman" w:cs="Times New Roman"/>
        </w:rPr>
        <w:t xml:space="preserve">. XVIII — </w:t>
      </w:r>
      <w:proofErr w:type="spellStart"/>
      <w:r w:rsidRPr="00802B00">
        <w:rPr>
          <w:rFonts w:ascii="Times New Roman" w:hAnsi="Times New Roman" w:cs="Times New Roman"/>
        </w:rPr>
        <w:t>начало</w:t>
      </w:r>
      <w:proofErr w:type="spellEnd"/>
      <w:r w:rsidRPr="00802B00">
        <w:rPr>
          <w:rFonts w:ascii="Times New Roman" w:hAnsi="Times New Roman" w:cs="Times New Roman"/>
        </w:rPr>
        <w:t xml:space="preserve"> XIX в.», 8 </w:t>
      </w:r>
      <w:proofErr w:type="spellStart"/>
      <w:r w:rsidRPr="00802B00">
        <w:rPr>
          <w:rFonts w:ascii="Times New Roman" w:hAnsi="Times New Roman" w:cs="Times New Roman"/>
        </w:rPr>
        <w:t>класс</w:t>
      </w:r>
      <w:proofErr w:type="spellEnd"/>
      <w:r w:rsidRPr="00802B00">
        <w:rPr>
          <w:rFonts w:ascii="Times New Roman" w:hAnsi="Times New Roman" w:cs="Times New Roman"/>
        </w:rPr>
        <w:t xml:space="preserve">, </w:t>
      </w:r>
      <w:proofErr w:type="spellStart"/>
      <w:r w:rsidRPr="00802B00">
        <w:rPr>
          <w:rFonts w:ascii="Times New Roman" w:hAnsi="Times New Roman" w:cs="Times New Roman"/>
        </w:rPr>
        <w:t>авторы</w:t>
      </w:r>
      <w:proofErr w:type="spellEnd"/>
      <w:r w:rsidRPr="00802B00">
        <w:rPr>
          <w:rFonts w:ascii="Times New Roman" w:hAnsi="Times New Roman" w:cs="Times New Roman"/>
        </w:rPr>
        <w:t xml:space="preserve">: </w:t>
      </w:r>
      <w:proofErr w:type="spellStart"/>
      <w:r w:rsidRPr="00802B00">
        <w:rPr>
          <w:rFonts w:ascii="Times New Roman" w:hAnsi="Times New Roman" w:cs="Times New Roman"/>
        </w:rPr>
        <w:t>Мединский</w:t>
      </w:r>
      <w:proofErr w:type="spellEnd"/>
      <w:r w:rsidRPr="00802B00">
        <w:rPr>
          <w:rFonts w:ascii="Times New Roman" w:hAnsi="Times New Roman" w:cs="Times New Roman"/>
        </w:rPr>
        <w:t xml:space="preserve"> В.Р., </w:t>
      </w:r>
      <w:proofErr w:type="spellStart"/>
      <w:r w:rsidRPr="00802B00">
        <w:rPr>
          <w:rFonts w:ascii="Times New Roman" w:hAnsi="Times New Roman" w:cs="Times New Roman"/>
        </w:rPr>
        <w:t>Торкунов</w:t>
      </w:r>
      <w:proofErr w:type="spellEnd"/>
      <w:r w:rsidRPr="00802B00">
        <w:rPr>
          <w:rFonts w:ascii="Times New Roman" w:hAnsi="Times New Roman" w:cs="Times New Roman"/>
        </w:rPr>
        <w:t xml:space="preserve"> А.В., </w:t>
      </w:r>
      <w:proofErr w:type="spellStart"/>
      <w:r w:rsidRPr="00802B00">
        <w:rPr>
          <w:rFonts w:ascii="Times New Roman" w:hAnsi="Times New Roman" w:cs="Times New Roman"/>
        </w:rPr>
        <w:t>издательство</w:t>
      </w:r>
      <w:proofErr w:type="spellEnd"/>
      <w:r w:rsidRPr="00802B00">
        <w:rPr>
          <w:rFonts w:ascii="Times New Roman" w:hAnsi="Times New Roman" w:cs="Times New Roman"/>
        </w:rPr>
        <w:t xml:space="preserve"> «</w:t>
      </w:r>
      <w:proofErr w:type="spellStart"/>
      <w:r w:rsidRPr="00802B00">
        <w:rPr>
          <w:rFonts w:ascii="Times New Roman" w:hAnsi="Times New Roman" w:cs="Times New Roman"/>
        </w:rPr>
        <w:t>Просвещение</w:t>
      </w:r>
      <w:proofErr w:type="spellEnd"/>
      <w:r w:rsidRPr="00802B00">
        <w:rPr>
          <w:rFonts w:ascii="Times New Roman" w:hAnsi="Times New Roman" w:cs="Times New Roman"/>
        </w:rPr>
        <w:t xml:space="preserve">» </w:t>
      </w:r>
    </w:p>
    <w:p w14:paraId="2E3593EE" w14:textId="76D6970D" w:rsidR="00C15FEF" w:rsidRPr="00802B00" w:rsidRDefault="00C15FEF" w:rsidP="00802B00">
      <w:pPr>
        <w:rPr>
          <w:rFonts w:ascii="Times New Roman" w:hAnsi="Times New Roman" w:cs="Times New Roman"/>
        </w:rPr>
      </w:pPr>
      <w:r w:rsidRPr="00802B00">
        <w:rPr>
          <w:rFonts w:ascii="Times New Roman" w:hAnsi="Times New Roman" w:cs="Times New Roman"/>
        </w:rPr>
        <w:t>«</w:t>
      </w:r>
      <w:proofErr w:type="spellStart"/>
      <w:r w:rsidRPr="00802B00">
        <w:rPr>
          <w:rFonts w:ascii="Times New Roman" w:hAnsi="Times New Roman" w:cs="Times New Roman"/>
        </w:rPr>
        <w:t>Всеобщая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Нового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времени</w:t>
      </w:r>
      <w:proofErr w:type="spellEnd"/>
      <w:r w:rsidRPr="00802B00">
        <w:rPr>
          <w:rFonts w:ascii="Times New Roman" w:hAnsi="Times New Roman" w:cs="Times New Roman"/>
        </w:rPr>
        <w:t xml:space="preserve">», 8 </w:t>
      </w:r>
      <w:proofErr w:type="spellStart"/>
      <w:r w:rsidRPr="00802B00">
        <w:rPr>
          <w:rFonts w:ascii="Times New Roman" w:hAnsi="Times New Roman" w:cs="Times New Roman"/>
        </w:rPr>
        <w:t>класс</w:t>
      </w:r>
      <w:proofErr w:type="spellEnd"/>
      <w:r w:rsidRPr="00802B00">
        <w:rPr>
          <w:rFonts w:ascii="Times New Roman" w:hAnsi="Times New Roman" w:cs="Times New Roman"/>
        </w:rPr>
        <w:t xml:space="preserve">, </w:t>
      </w:r>
      <w:proofErr w:type="spellStart"/>
      <w:r w:rsidRPr="00802B00">
        <w:rPr>
          <w:rFonts w:ascii="Times New Roman" w:hAnsi="Times New Roman" w:cs="Times New Roman"/>
        </w:rPr>
        <w:t>авторы</w:t>
      </w:r>
      <w:proofErr w:type="spellEnd"/>
      <w:r w:rsidRPr="00802B00">
        <w:rPr>
          <w:rFonts w:ascii="Times New Roman" w:hAnsi="Times New Roman" w:cs="Times New Roman"/>
        </w:rPr>
        <w:t xml:space="preserve">: </w:t>
      </w:r>
      <w:proofErr w:type="spellStart"/>
      <w:r w:rsidRPr="00802B00">
        <w:rPr>
          <w:rFonts w:ascii="Times New Roman" w:hAnsi="Times New Roman" w:cs="Times New Roman"/>
        </w:rPr>
        <w:t>Юдовская</w:t>
      </w:r>
      <w:proofErr w:type="spellEnd"/>
      <w:r w:rsidRPr="00802B00">
        <w:rPr>
          <w:rFonts w:ascii="Times New Roman" w:hAnsi="Times New Roman" w:cs="Times New Roman"/>
        </w:rPr>
        <w:t xml:space="preserve"> А.Я., </w:t>
      </w:r>
      <w:proofErr w:type="spellStart"/>
      <w:r w:rsidRPr="00802B00">
        <w:rPr>
          <w:rFonts w:ascii="Times New Roman" w:hAnsi="Times New Roman" w:cs="Times New Roman"/>
        </w:rPr>
        <w:t>Баранов</w:t>
      </w:r>
      <w:proofErr w:type="spellEnd"/>
      <w:r w:rsidRPr="00802B00">
        <w:rPr>
          <w:rFonts w:ascii="Times New Roman" w:hAnsi="Times New Roman" w:cs="Times New Roman"/>
        </w:rPr>
        <w:t xml:space="preserve"> П.А., </w:t>
      </w:r>
      <w:proofErr w:type="spellStart"/>
      <w:r w:rsidRPr="00802B00">
        <w:rPr>
          <w:rFonts w:ascii="Times New Roman" w:hAnsi="Times New Roman" w:cs="Times New Roman"/>
        </w:rPr>
        <w:t>Ванюшкина</w:t>
      </w:r>
      <w:proofErr w:type="spellEnd"/>
      <w:r w:rsidRPr="00802B00">
        <w:rPr>
          <w:rFonts w:ascii="Times New Roman" w:hAnsi="Times New Roman" w:cs="Times New Roman"/>
        </w:rPr>
        <w:t xml:space="preserve"> Л.М., </w:t>
      </w:r>
      <w:proofErr w:type="spellStart"/>
      <w:r w:rsidRPr="00802B00">
        <w:rPr>
          <w:rFonts w:ascii="Times New Roman" w:hAnsi="Times New Roman" w:cs="Times New Roman"/>
        </w:rPr>
        <w:t>издательство</w:t>
      </w:r>
      <w:proofErr w:type="spellEnd"/>
      <w:r w:rsidRPr="00802B00">
        <w:rPr>
          <w:rFonts w:ascii="Times New Roman" w:hAnsi="Times New Roman" w:cs="Times New Roman"/>
        </w:rPr>
        <w:t xml:space="preserve"> «</w:t>
      </w:r>
      <w:proofErr w:type="spellStart"/>
      <w:r w:rsidRPr="00802B00">
        <w:rPr>
          <w:rFonts w:ascii="Times New Roman" w:hAnsi="Times New Roman" w:cs="Times New Roman"/>
        </w:rPr>
        <w:t>Просвещение</w:t>
      </w:r>
      <w:proofErr w:type="spellEnd"/>
      <w:r w:rsidRPr="00802B00">
        <w:rPr>
          <w:rFonts w:ascii="Times New Roman" w:hAnsi="Times New Roman" w:cs="Times New Roman"/>
        </w:rPr>
        <w:t>».</w:t>
      </w:r>
    </w:p>
    <w:p w14:paraId="2B7A2CDD" w14:textId="77777777" w:rsidR="00C15FEF" w:rsidRPr="00802B00" w:rsidRDefault="00C15FEF" w:rsidP="00802B00">
      <w:pPr>
        <w:rPr>
          <w:rFonts w:ascii="Times New Roman" w:hAnsi="Times New Roman" w:cs="Times New Roman"/>
        </w:rPr>
      </w:pPr>
      <w:r w:rsidRPr="00802B00">
        <w:rPr>
          <w:rFonts w:ascii="Times New Roman" w:hAnsi="Times New Roman" w:cs="Times New Roman"/>
          <w:lang w:val="ru-RU"/>
        </w:rPr>
        <w:t xml:space="preserve">Мединский В.Р., </w:t>
      </w:r>
      <w:proofErr w:type="spellStart"/>
      <w:r w:rsidRPr="00802B00">
        <w:rPr>
          <w:rFonts w:ascii="Times New Roman" w:hAnsi="Times New Roman" w:cs="Times New Roman"/>
          <w:lang w:val="ru-RU"/>
        </w:rPr>
        <w:t>Чубарьян</w:t>
      </w:r>
      <w:proofErr w:type="spellEnd"/>
      <w:r w:rsidRPr="00802B00">
        <w:rPr>
          <w:rFonts w:ascii="Times New Roman" w:hAnsi="Times New Roman" w:cs="Times New Roman"/>
          <w:lang w:val="ru-RU"/>
        </w:rPr>
        <w:t xml:space="preserve"> А.О.</w:t>
      </w:r>
      <w:r w:rsidRPr="00802B00">
        <w:rPr>
          <w:rFonts w:ascii="Times New Roman" w:hAnsi="Times New Roman" w:cs="Times New Roman"/>
        </w:rPr>
        <w:t> </w:t>
      </w:r>
      <w:r w:rsidRPr="00802B00">
        <w:rPr>
          <w:rFonts w:ascii="Times New Roman" w:hAnsi="Times New Roman" w:cs="Times New Roman"/>
          <w:lang w:val="ru-RU"/>
        </w:rPr>
        <w:t xml:space="preserve">«История. </w:t>
      </w:r>
      <w:proofErr w:type="spellStart"/>
      <w:r w:rsidRPr="00802B00">
        <w:rPr>
          <w:rFonts w:ascii="Times New Roman" w:hAnsi="Times New Roman" w:cs="Times New Roman"/>
        </w:rPr>
        <w:t>Всеобщая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Нового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времени</w:t>
      </w:r>
      <w:proofErr w:type="spellEnd"/>
      <w:r w:rsidRPr="00802B00">
        <w:rPr>
          <w:rFonts w:ascii="Times New Roman" w:hAnsi="Times New Roman" w:cs="Times New Roman"/>
        </w:rPr>
        <w:t>, XIX — </w:t>
      </w:r>
      <w:proofErr w:type="spellStart"/>
      <w:r w:rsidRPr="00802B00">
        <w:rPr>
          <w:rFonts w:ascii="Times New Roman" w:hAnsi="Times New Roman" w:cs="Times New Roman"/>
        </w:rPr>
        <w:t>начало</w:t>
      </w:r>
      <w:proofErr w:type="spellEnd"/>
      <w:r w:rsidRPr="00802B00">
        <w:rPr>
          <w:rFonts w:ascii="Times New Roman" w:hAnsi="Times New Roman" w:cs="Times New Roman"/>
        </w:rPr>
        <w:t xml:space="preserve"> XX в.»: </w:t>
      </w:r>
      <w:proofErr w:type="spellStart"/>
      <w:r w:rsidRPr="00802B00">
        <w:rPr>
          <w:rFonts w:ascii="Times New Roman" w:hAnsi="Times New Roman" w:cs="Times New Roman"/>
        </w:rPr>
        <w:t>учебник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для</w:t>
      </w:r>
      <w:proofErr w:type="spellEnd"/>
      <w:r w:rsidRPr="00802B00">
        <w:rPr>
          <w:rFonts w:ascii="Times New Roman" w:hAnsi="Times New Roman" w:cs="Times New Roman"/>
        </w:rPr>
        <w:t xml:space="preserve"> 9 </w:t>
      </w:r>
      <w:proofErr w:type="spellStart"/>
      <w:r w:rsidRPr="00802B00">
        <w:rPr>
          <w:rFonts w:ascii="Times New Roman" w:hAnsi="Times New Roman" w:cs="Times New Roman"/>
        </w:rPr>
        <w:t>класса</w:t>
      </w:r>
      <w:proofErr w:type="spellEnd"/>
      <w:r w:rsidRPr="00802B00">
        <w:rPr>
          <w:rFonts w:ascii="Times New Roman" w:hAnsi="Times New Roman" w:cs="Times New Roman"/>
        </w:rPr>
        <w:t xml:space="preserve">, </w:t>
      </w:r>
      <w:proofErr w:type="spellStart"/>
      <w:r w:rsidRPr="00802B00">
        <w:rPr>
          <w:rFonts w:ascii="Times New Roman" w:hAnsi="Times New Roman" w:cs="Times New Roman"/>
        </w:rPr>
        <w:t>издательство</w:t>
      </w:r>
      <w:proofErr w:type="spellEnd"/>
      <w:r w:rsidRPr="00802B00">
        <w:rPr>
          <w:rFonts w:ascii="Times New Roman" w:hAnsi="Times New Roman" w:cs="Times New Roman"/>
        </w:rPr>
        <w:t xml:space="preserve"> «</w:t>
      </w:r>
      <w:proofErr w:type="spellStart"/>
      <w:r w:rsidRPr="00802B00">
        <w:rPr>
          <w:rFonts w:ascii="Times New Roman" w:hAnsi="Times New Roman" w:cs="Times New Roman"/>
        </w:rPr>
        <w:t>Просвещение</w:t>
      </w:r>
      <w:proofErr w:type="spellEnd"/>
      <w:r w:rsidRPr="00802B00">
        <w:rPr>
          <w:rFonts w:ascii="Times New Roman" w:hAnsi="Times New Roman" w:cs="Times New Roman"/>
        </w:rPr>
        <w:t>»;</w:t>
      </w:r>
    </w:p>
    <w:p w14:paraId="3C1E43D6" w14:textId="216DB7F9" w:rsidR="00C15FEF" w:rsidRPr="00802B00" w:rsidRDefault="00C15FEF" w:rsidP="00802B00">
      <w:pPr>
        <w:rPr>
          <w:rFonts w:ascii="Times New Roman" w:hAnsi="Times New Roman" w:cs="Times New Roman"/>
        </w:rPr>
      </w:pPr>
      <w:proofErr w:type="spellStart"/>
      <w:r w:rsidRPr="00802B00">
        <w:rPr>
          <w:rFonts w:ascii="Times New Roman" w:hAnsi="Times New Roman" w:cs="Times New Roman"/>
        </w:rPr>
        <w:t>Арсентьев</w:t>
      </w:r>
      <w:proofErr w:type="spellEnd"/>
      <w:r w:rsidRPr="00802B00">
        <w:rPr>
          <w:rFonts w:ascii="Times New Roman" w:hAnsi="Times New Roman" w:cs="Times New Roman"/>
        </w:rPr>
        <w:t xml:space="preserve"> Н.М., </w:t>
      </w:r>
      <w:proofErr w:type="spellStart"/>
      <w:r w:rsidRPr="00802B00">
        <w:rPr>
          <w:rFonts w:ascii="Times New Roman" w:hAnsi="Times New Roman" w:cs="Times New Roman"/>
        </w:rPr>
        <w:t>Данилов</w:t>
      </w:r>
      <w:proofErr w:type="spellEnd"/>
      <w:r w:rsidRPr="00802B00">
        <w:rPr>
          <w:rFonts w:ascii="Times New Roman" w:hAnsi="Times New Roman" w:cs="Times New Roman"/>
        </w:rPr>
        <w:t xml:space="preserve"> А.А., </w:t>
      </w:r>
      <w:proofErr w:type="spellStart"/>
      <w:r w:rsidRPr="00802B00">
        <w:rPr>
          <w:rFonts w:ascii="Times New Roman" w:hAnsi="Times New Roman" w:cs="Times New Roman"/>
        </w:rPr>
        <w:t>Левандовский</w:t>
      </w:r>
      <w:proofErr w:type="spellEnd"/>
      <w:r w:rsidRPr="00802B00">
        <w:rPr>
          <w:rFonts w:ascii="Times New Roman" w:hAnsi="Times New Roman" w:cs="Times New Roman"/>
        </w:rPr>
        <w:t xml:space="preserve"> А.А. и </w:t>
      </w:r>
      <w:proofErr w:type="spellStart"/>
      <w:r w:rsidRPr="00802B00">
        <w:rPr>
          <w:rFonts w:ascii="Times New Roman" w:hAnsi="Times New Roman" w:cs="Times New Roman"/>
        </w:rPr>
        <w:t>другие</w:t>
      </w:r>
      <w:proofErr w:type="spellEnd"/>
      <w:r w:rsidRPr="00802B00">
        <w:rPr>
          <w:rFonts w:ascii="Times New Roman" w:hAnsi="Times New Roman" w:cs="Times New Roman"/>
        </w:rPr>
        <w:t xml:space="preserve">, </w:t>
      </w:r>
      <w:proofErr w:type="spellStart"/>
      <w:r w:rsidRPr="00802B00">
        <w:rPr>
          <w:rFonts w:ascii="Times New Roman" w:hAnsi="Times New Roman" w:cs="Times New Roman"/>
        </w:rPr>
        <w:t>под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редакцией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Торкунова</w:t>
      </w:r>
      <w:proofErr w:type="spellEnd"/>
      <w:r w:rsidRPr="00802B00">
        <w:rPr>
          <w:rFonts w:ascii="Times New Roman" w:hAnsi="Times New Roman" w:cs="Times New Roman"/>
        </w:rPr>
        <w:t xml:space="preserve"> А.В. «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России</w:t>
      </w:r>
      <w:proofErr w:type="spellEnd"/>
      <w:r w:rsidRPr="00802B00">
        <w:rPr>
          <w:rFonts w:ascii="Times New Roman" w:hAnsi="Times New Roman" w:cs="Times New Roman"/>
        </w:rPr>
        <w:t xml:space="preserve">: 9-й </w:t>
      </w:r>
      <w:proofErr w:type="spellStart"/>
      <w:r w:rsidRPr="00802B00">
        <w:rPr>
          <w:rFonts w:ascii="Times New Roman" w:hAnsi="Times New Roman" w:cs="Times New Roman"/>
        </w:rPr>
        <w:t>класс</w:t>
      </w:r>
      <w:proofErr w:type="spellEnd"/>
      <w:r w:rsidRPr="00802B00">
        <w:rPr>
          <w:rFonts w:ascii="Times New Roman" w:hAnsi="Times New Roman" w:cs="Times New Roman"/>
        </w:rPr>
        <w:t xml:space="preserve">: </w:t>
      </w:r>
      <w:proofErr w:type="spellStart"/>
      <w:r w:rsidRPr="00802B00">
        <w:rPr>
          <w:rFonts w:ascii="Times New Roman" w:hAnsi="Times New Roman" w:cs="Times New Roman"/>
        </w:rPr>
        <w:t>учебник</w:t>
      </w:r>
      <w:proofErr w:type="spellEnd"/>
      <w:r w:rsidRPr="00802B00">
        <w:rPr>
          <w:rFonts w:ascii="Times New Roman" w:hAnsi="Times New Roman" w:cs="Times New Roman"/>
        </w:rPr>
        <w:t xml:space="preserve">: в 2 </w:t>
      </w:r>
      <w:proofErr w:type="spellStart"/>
      <w:r w:rsidRPr="00802B00">
        <w:rPr>
          <w:rFonts w:ascii="Times New Roman" w:hAnsi="Times New Roman" w:cs="Times New Roman"/>
        </w:rPr>
        <w:t>частях</w:t>
      </w:r>
      <w:proofErr w:type="spellEnd"/>
      <w:r w:rsidRPr="00802B00">
        <w:rPr>
          <w:rFonts w:ascii="Times New Roman" w:hAnsi="Times New Roman" w:cs="Times New Roman"/>
        </w:rPr>
        <w:t xml:space="preserve">, 3-е </w:t>
      </w:r>
      <w:proofErr w:type="spellStart"/>
      <w:r w:rsidRPr="00802B00">
        <w:rPr>
          <w:rFonts w:ascii="Times New Roman" w:hAnsi="Times New Roman" w:cs="Times New Roman"/>
        </w:rPr>
        <w:t>издание</w:t>
      </w:r>
      <w:proofErr w:type="spellEnd"/>
      <w:r w:rsidRPr="00802B00">
        <w:rPr>
          <w:rFonts w:ascii="Times New Roman" w:hAnsi="Times New Roman" w:cs="Times New Roman"/>
        </w:rPr>
        <w:t xml:space="preserve">, </w:t>
      </w:r>
      <w:proofErr w:type="spellStart"/>
      <w:r w:rsidRPr="00802B00">
        <w:rPr>
          <w:rFonts w:ascii="Times New Roman" w:hAnsi="Times New Roman" w:cs="Times New Roman"/>
        </w:rPr>
        <w:t>переработанное</w:t>
      </w:r>
      <w:proofErr w:type="spellEnd"/>
      <w:r w:rsidRPr="00802B00">
        <w:rPr>
          <w:rFonts w:ascii="Times New Roman" w:hAnsi="Times New Roman" w:cs="Times New Roman"/>
        </w:rPr>
        <w:t xml:space="preserve">», </w:t>
      </w:r>
      <w:proofErr w:type="spellStart"/>
      <w:r w:rsidRPr="00802B00">
        <w:rPr>
          <w:rFonts w:ascii="Times New Roman" w:hAnsi="Times New Roman" w:cs="Times New Roman"/>
        </w:rPr>
        <w:t>издательство</w:t>
      </w:r>
      <w:proofErr w:type="spellEnd"/>
      <w:r w:rsidRPr="00802B00">
        <w:rPr>
          <w:rFonts w:ascii="Times New Roman" w:hAnsi="Times New Roman" w:cs="Times New Roman"/>
        </w:rPr>
        <w:t xml:space="preserve"> «</w:t>
      </w:r>
      <w:proofErr w:type="spellStart"/>
      <w:r w:rsidRPr="00802B00">
        <w:rPr>
          <w:rFonts w:ascii="Times New Roman" w:hAnsi="Times New Roman" w:cs="Times New Roman"/>
        </w:rPr>
        <w:t>Просвещение</w:t>
      </w:r>
      <w:proofErr w:type="spellEnd"/>
      <w:r w:rsidRPr="00802B00">
        <w:rPr>
          <w:rFonts w:ascii="Times New Roman" w:hAnsi="Times New Roman" w:cs="Times New Roman"/>
        </w:rPr>
        <w:t>»;</w:t>
      </w:r>
    </w:p>
    <w:p w14:paraId="3CE1690C" w14:textId="77777777" w:rsidR="00F7413A" w:rsidRPr="00802B00" w:rsidRDefault="00F7413A" w:rsidP="00802B00">
      <w:pPr>
        <w:rPr>
          <w:rFonts w:ascii="Times New Roman" w:hAnsi="Times New Roman" w:cs="Times New Roman"/>
        </w:rPr>
      </w:pPr>
      <w:r w:rsidRPr="00802B00">
        <w:rPr>
          <w:rFonts w:ascii="Times New Roman" w:hAnsi="Times New Roman" w:cs="Times New Roman"/>
        </w:rPr>
        <w:t>МЕТОДИЧЕСКИЕ МАТЕРИАЛЫ ДЛЯ УЧИТЕЛЯ</w:t>
      </w:r>
    </w:p>
    <w:p w14:paraId="2E87CEDF" w14:textId="77777777" w:rsidR="00F7413A" w:rsidRPr="00802B00" w:rsidRDefault="00F7413A" w:rsidP="00802B00">
      <w:pPr>
        <w:rPr>
          <w:rFonts w:ascii="Times New Roman" w:hAnsi="Times New Roman" w:cs="Times New Roman"/>
        </w:rPr>
      </w:pPr>
      <w:r w:rsidRPr="00802B00">
        <w:rPr>
          <w:rFonts w:ascii="Times New Roman" w:hAnsi="Times New Roman" w:cs="Times New Roman"/>
        </w:rPr>
        <w:t> -</w:t>
      </w:r>
      <w:proofErr w:type="spellStart"/>
      <w:r w:rsidRPr="00802B00">
        <w:rPr>
          <w:rFonts w:ascii="Times New Roman" w:hAnsi="Times New Roman" w:cs="Times New Roman"/>
        </w:rPr>
        <w:t>Поурочные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разработки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России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Журавлево</w:t>
      </w:r>
      <w:proofErr w:type="spellEnd"/>
      <w:r w:rsidRPr="00802B00">
        <w:rPr>
          <w:rFonts w:ascii="Times New Roman" w:hAnsi="Times New Roman" w:cs="Times New Roman"/>
        </w:rPr>
        <w:t xml:space="preserve"> О.Н. </w:t>
      </w:r>
      <w:proofErr w:type="spellStart"/>
      <w:r w:rsidRPr="00802B00">
        <w:rPr>
          <w:rFonts w:ascii="Times New Roman" w:hAnsi="Times New Roman" w:cs="Times New Roman"/>
        </w:rPr>
        <w:t>Издательство</w:t>
      </w:r>
      <w:proofErr w:type="spellEnd"/>
      <w:r w:rsidRPr="00802B00">
        <w:rPr>
          <w:rFonts w:ascii="Times New Roman" w:hAnsi="Times New Roman" w:cs="Times New Roman"/>
        </w:rPr>
        <w:t xml:space="preserve"> «</w:t>
      </w:r>
      <w:proofErr w:type="spellStart"/>
      <w:r w:rsidRPr="00802B00">
        <w:rPr>
          <w:rFonts w:ascii="Times New Roman" w:hAnsi="Times New Roman" w:cs="Times New Roman"/>
        </w:rPr>
        <w:t>Просвещение</w:t>
      </w:r>
      <w:proofErr w:type="spellEnd"/>
      <w:r w:rsidRPr="00802B00">
        <w:rPr>
          <w:rFonts w:ascii="Times New Roman" w:hAnsi="Times New Roman" w:cs="Times New Roman"/>
        </w:rPr>
        <w:t>» 2015г.</w:t>
      </w:r>
      <w:r w:rsidRPr="00802B00">
        <w:rPr>
          <w:rFonts w:ascii="Times New Roman" w:hAnsi="Times New Roman" w:cs="Times New Roman"/>
        </w:rPr>
        <w:br/>
        <w:t> -</w:t>
      </w:r>
      <w:proofErr w:type="spellStart"/>
      <w:r w:rsidRPr="00802B00">
        <w:rPr>
          <w:rFonts w:ascii="Times New Roman" w:hAnsi="Times New Roman" w:cs="Times New Roman"/>
        </w:rPr>
        <w:t>Поурочные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разработки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по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Истории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России</w:t>
      </w:r>
      <w:proofErr w:type="spellEnd"/>
      <w:r w:rsidRPr="00802B00">
        <w:rPr>
          <w:rFonts w:ascii="Times New Roman" w:hAnsi="Times New Roman" w:cs="Times New Roman"/>
        </w:rPr>
        <w:t xml:space="preserve"> к </w:t>
      </w:r>
      <w:proofErr w:type="spellStart"/>
      <w:r w:rsidRPr="00802B00">
        <w:rPr>
          <w:rFonts w:ascii="Times New Roman" w:hAnsi="Times New Roman" w:cs="Times New Roman"/>
        </w:rPr>
        <w:t>учебнику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Арсеньтьев</w:t>
      </w:r>
      <w:proofErr w:type="spellEnd"/>
      <w:r w:rsidRPr="00802B00">
        <w:rPr>
          <w:rFonts w:ascii="Times New Roman" w:hAnsi="Times New Roman" w:cs="Times New Roman"/>
        </w:rPr>
        <w:t xml:space="preserve"> Н.М., </w:t>
      </w:r>
      <w:proofErr w:type="spellStart"/>
      <w:r w:rsidRPr="00802B00">
        <w:rPr>
          <w:rFonts w:ascii="Times New Roman" w:hAnsi="Times New Roman" w:cs="Times New Roman"/>
        </w:rPr>
        <w:t>Данилов</w:t>
      </w:r>
      <w:proofErr w:type="spellEnd"/>
      <w:r w:rsidRPr="00802B00">
        <w:rPr>
          <w:rFonts w:ascii="Times New Roman" w:hAnsi="Times New Roman" w:cs="Times New Roman"/>
        </w:rPr>
        <w:t xml:space="preserve"> А.А. </w:t>
      </w:r>
      <w:proofErr w:type="spellStart"/>
      <w:r w:rsidRPr="00802B00">
        <w:rPr>
          <w:rFonts w:ascii="Times New Roman" w:hAnsi="Times New Roman" w:cs="Times New Roman"/>
        </w:rPr>
        <w:t>под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ред</w:t>
      </w:r>
      <w:proofErr w:type="spellEnd"/>
      <w:r w:rsidRPr="00802B00">
        <w:rPr>
          <w:rFonts w:ascii="Times New Roman" w:hAnsi="Times New Roman" w:cs="Times New Roman"/>
        </w:rPr>
        <w:t xml:space="preserve">. А.В. </w:t>
      </w:r>
      <w:proofErr w:type="spellStart"/>
      <w:r w:rsidRPr="00802B00">
        <w:rPr>
          <w:rFonts w:ascii="Times New Roman" w:hAnsi="Times New Roman" w:cs="Times New Roman"/>
        </w:rPr>
        <w:t>Торкунова</w:t>
      </w:r>
      <w:proofErr w:type="spellEnd"/>
      <w:r w:rsidRPr="00802B00">
        <w:rPr>
          <w:rFonts w:ascii="Times New Roman" w:hAnsi="Times New Roman" w:cs="Times New Roman"/>
        </w:rPr>
        <w:t>.</w:t>
      </w:r>
      <w:r w:rsidRPr="00802B00">
        <w:rPr>
          <w:rFonts w:ascii="Times New Roman" w:hAnsi="Times New Roman" w:cs="Times New Roman"/>
        </w:rPr>
        <w:br/>
        <w:t> -</w:t>
      </w:r>
      <w:proofErr w:type="spellStart"/>
      <w:r w:rsidRPr="00802B00">
        <w:rPr>
          <w:rFonts w:ascii="Times New Roman" w:hAnsi="Times New Roman" w:cs="Times New Roman"/>
        </w:rPr>
        <w:t>Рабочая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тетрадь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Всеобщая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9 </w:t>
      </w:r>
      <w:proofErr w:type="spellStart"/>
      <w:r w:rsidRPr="00802B00">
        <w:rPr>
          <w:rFonts w:ascii="Times New Roman" w:hAnsi="Times New Roman" w:cs="Times New Roman"/>
        </w:rPr>
        <w:t>класс</w:t>
      </w:r>
      <w:proofErr w:type="spellEnd"/>
      <w:r w:rsidRPr="00802B00">
        <w:rPr>
          <w:rFonts w:ascii="Times New Roman" w:hAnsi="Times New Roman" w:cs="Times New Roman"/>
        </w:rPr>
        <w:t>. 2021г.</w:t>
      </w:r>
      <w:r w:rsidRPr="00802B00">
        <w:rPr>
          <w:rFonts w:ascii="Times New Roman" w:hAnsi="Times New Roman" w:cs="Times New Roman"/>
        </w:rPr>
        <w:br/>
        <w:t> -</w:t>
      </w:r>
      <w:proofErr w:type="spellStart"/>
      <w:r w:rsidRPr="00802B00">
        <w:rPr>
          <w:rFonts w:ascii="Times New Roman" w:hAnsi="Times New Roman" w:cs="Times New Roman"/>
        </w:rPr>
        <w:t>Рабочая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тетрадь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России</w:t>
      </w:r>
      <w:proofErr w:type="spellEnd"/>
      <w:r w:rsidRPr="00802B00">
        <w:rPr>
          <w:rFonts w:ascii="Times New Roman" w:hAnsi="Times New Roman" w:cs="Times New Roman"/>
        </w:rPr>
        <w:t xml:space="preserve"> в 2-х </w:t>
      </w:r>
      <w:proofErr w:type="spellStart"/>
      <w:r w:rsidRPr="00802B00">
        <w:rPr>
          <w:rFonts w:ascii="Times New Roman" w:hAnsi="Times New Roman" w:cs="Times New Roman"/>
        </w:rPr>
        <w:t>частях</w:t>
      </w:r>
      <w:proofErr w:type="spellEnd"/>
      <w:r w:rsidRPr="00802B00">
        <w:rPr>
          <w:rFonts w:ascii="Times New Roman" w:hAnsi="Times New Roman" w:cs="Times New Roman"/>
        </w:rPr>
        <w:t xml:space="preserve"> 9 </w:t>
      </w:r>
      <w:proofErr w:type="spellStart"/>
      <w:r w:rsidRPr="00802B00">
        <w:rPr>
          <w:rFonts w:ascii="Times New Roman" w:hAnsi="Times New Roman" w:cs="Times New Roman"/>
        </w:rPr>
        <w:t>класс</w:t>
      </w:r>
      <w:proofErr w:type="spellEnd"/>
      <w:r w:rsidRPr="00802B00">
        <w:rPr>
          <w:rFonts w:ascii="Times New Roman" w:hAnsi="Times New Roman" w:cs="Times New Roman"/>
        </w:rPr>
        <w:t>. 2021г.</w:t>
      </w:r>
      <w:r w:rsidRPr="00802B00">
        <w:rPr>
          <w:rFonts w:ascii="Times New Roman" w:hAnsi="Times New Roman" w:cs="Times New Roman"/>
        </w:rPr>
        <w:br/>
        <w:t> -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России</w:t>
      </w:r>
      <w:proofErr w:type="spellEnd"/>
      <w:r w:rsidRPr="00802B00">
        <w:rPr>
          <w:rFonts w:ascii="Times New Roman" w:hAnsi="Times New Roman" w:cs="Times New Roman"/>
        </w:rPr>
        <w:t xml:space="preserve">. 8 </w:t>
      </w:r>
      <w:proofErr w:type="spellStart"/>
      <w:r w:rsidRPr="00802B00">
        <w:rPr>
          <w:rFonts w:ascii="Times New Roman" w:hAnsi="Times New Roman" w:cs="Times New Roman"/>
        </w:rPr>
        <w:t>класс</w:t>
      </w:r>
      <w:proofErr w:type="spellEnd"/>
      <w:r w:rsidRPr="00802B00">
        <w:rPr>
          <w:rFonts w:ascii="Times New Roman" w:hAnsi="Times New Roman" w:cs="Times New Roman"/>
        </w:rPr>
        <w:t xml:space="preserve">. </w:t>
      </w:r>
      <w:proofErr w:type="spellStart"/>
      <w:r w:rsidRPr="00802B00">
        <w:rPr>
          <w:rFonts w:ascii="Times New Roman" w:hAnsi="Times New Roman" w:cs="Times New Roman"/>
        </w:rPr>
        <w:t>Рабочая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тетрадь</w:t>
      </w:r>
      <w:proofErr w:type="spellEnd"/>
      <w:r w:rsidRPr="00802B00">
        <w:rPr>
          <w:rFonts w:ascii="Times New Roman" w:hAnsi="Times New Roman" w:cs="Times New Roman"/>
        </w:rPr>
        <w:t xml:space="preserve"> - </w:t>
      </w:r>
      <w:proofErr w:type="spellStart"/>
      <w:r w:rsidRPr="00802B00">
        <w:rPr>
          <w:rFonts w:ascii="Times New Roman" w:hAnsi="Times New Roman" w:cs="Times New Roman"/>
        </w:rPr>
        <w:t>Артасов</w:t>
      </w:r>
      <w:proofErr w:type="spellEnd"/>
      <w:r w:rsidRPr="00802B00">
        <w:rPr>
          <w:rFonts w:ascii="Times New Roman" w:hAnsi="Times New Roman" w:cs="Times New Roman"/>
        </w:rPr>
        <w:t xml:space="preserve"> И.А., </w:t>
      </w:r>
      <w:proofErr w:type="spellStart"/>
      <w:r w:rsidRPr="00802B00">
        <w:rPr>
          <w:rFonts w:ascii="Times New Roman" w:hAnsi="Times New Roman" w:cs="Times New Roman"/>
        </w:rPr>
        <w:t>Данилов</w:t>
      </w:r>
      <w:proofErr w:type="spellEnd"/>
      <w:r w:rsidRPr="00802B00">
        <w:rPr>
          <w:rFonts w:ascii="Times New Roman" w:hAnsi="Times New Roman" w:cs="Times New Roman"/>
        </w:rPr>
        <w:t xml:space="preserve"> А.А</w:t>
      </w:r>
      <w:r w:rsidRPr="00802B00">
        <w:rPr>
          <w:rFonts w:ascii="Times New Roman" w:hAnsi="Times New Roman" w:cs="Times New Roman"/>
        </w:rPr>
        <w:br/>
        <w:t> -</w:t>
      </w:r>
      <w:proofErr w:type="spellStart"/>
      <w:r w:rsidRPr="00802B00">
        <w:rPr>
          <w:rFonts w:ascii="Times New Roman" w:hAnsi="Times New Roman" w:cs="Times New Roman"/>
        </w:rPr>
        <w:t>Поурочные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разработки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История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России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Журавлево</w:t>
      </w:r>
      <w:proofErr w:type="spellEnd"/>
      <w:r w:rsidRPr="00802B00">
        <w:rPr>
          <w:rFonts w:ascii="Times New Roman" w:hAnsi="Times New Roman" w:cs="Times New Roman"/>
        </w:rPr>
        <w:t xml:space="preserve"> О.Н. </w:t>
      </w:r>
      <w:proofErr w:type="spellStart"/>
      <w:r w:rsidRPr="00802B00">
        <w:rPr>
          <w:rFonts w:ascii="Times New Roman" w:hAnsi="Times New Roman" w:cs="Times New Roman"/>
        </w:rPr>
        <w:t>Издательство</w:t>
      </w:r>
      <w:proofErr w:type="spellEnd"/>
      <w:r w:rsidRPr="00802B00">
        <w:rPr>
          <w:rFonts w:ascii="Times New Roman" w:hAnsi="Times New Roman" w:cs="Times New Roman"/>
        </w:rPr>
        <w:t xml:space="preserve"> «</w:t>
      </w:r>
      <w:proofErr w:type="spellStart"/>
      <w:r w:rsidRPr="00802B00">
        <w:rPr>
          <w:rFonts w:ascii="Times New Roman" w:hAnsi="Times New Roman" w:cs="Times New Roman"/>
        </w:rPr>
        <w:t>Просвещение</w:t>
      </w:r>
      <w:proofErr w:type="spellEnd"/>
      <w:r w:rsidRPr="00802B00">
        <w:rPr>
          <w:rFonts w:ascii="Times New Roman" w:hAnsi="Times New Roman" w:cs="Times New Roman"/>
        </w:rPr>
        <w:t>» 2015г.</w:t>
      </w:r>
      <w:r w:rsidRPr="00802B00">
        <w:rPr>
          <w:rFonts w:ascii="Times New Roman" w:hAnsi="Times New Roman" w:cs="Times New Roman"/>
        </w:rPr>
        <w:br/>
        <w:t> -</w:t>
      </w:r>
      <w:proofErr w:type="spellStart"/>
      <w:r w:rsidRPr="00802B00">
        <w:rPr>
          <w:rFonts w:ascii="Times New Roman" w:hAnsi="Times New Roman" w:cs="Times New Roman"/>
        </w:rPr>
        <w:t>Поурочные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разработки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по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Истории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России</w:t>
      </w:r>
      <w:proofErr w:type="spellEnd"/>
      <w:r w:rsidRPr="00802B00">
        <w:rPr>
          <w:rFonts w:ascii="Times New Roman" w:hAnsi="Times New Roman" w:cs="Times New Roman"/>
        </w:rPr>
        <w:t xml:space="preserve"> к </w:t>
      </w:r>
      <w:proofErr w:type="spellStart"/>
      <w:r w:rsidRPr="00802B00">
        <w:rPr>
          <w:rFonts w:ascii="Times New Roman" w:hAnsi="Times New Roman" w:cs="Times New Roman"/>
        </w:rPr>
        <w:t>учебнику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Арсеньтьев</w:t>
      </w:r>
      <w:proofErr w:type="spellEnd"/>
      <w:r w:rsidRPr="00802B00">
        <w:rPr>
          <w:rFonts w:ascii="Times New Roman" w:hAnsi="Times New Roman" w:cs="Times New Roman"/>
        </w:rPr>
        <w:t xml:space="preserve"> Н.М., </w:t>
      </w:r>
      <w:proofErr w:type="spellStart"/>
      <w:r w:rsidRPr="00802B00">
        <w:rPr>
          <w:rFonts w:ascii="Times New Roman" w:hAnsi="Times New Roman" w:cs="Times New Roman"/>
        </w:rPr>
        <w:t>Данилов</w:t>
      </w:r>
      <w:proofErr w:type="spellEnd"/>
      <w:r w:rsidRPr="00802B00">
        <w:rPr>
          <w:rFonts w:ascii="Times New Roman" w:hAnsi="Times New Roman" w:cs="Times New Roman"/>
        </w:rPr>
        <w:t xml:space="preserve"> А.А. </w:t>
      </w:r>
      <w:proofErr w:type="spellStart"/>
      <w:r w:rsidRPr="00802B00">
        <w:rPr>
          <w:rFonts w:ascii="Times New Roman" w:hAnsi="Times New Roman" w:cs="Times New Roman"/>
        </w:rPr>
        <w:t>под</w:t>
      </w:r>
      <w:proofErr w:type="spellEnd"/>
      <w:r w:rsidRPr="00802B00">
        <w:rPr>
          <w:rFonts w:ascii="Times New Roman" w:hAnsi="Times New Roman" w:cs="Times New Roman"/>
        </w:rPr>
        <w:t xml:space="preserve"> </w:t>
      </w:r>
      <w:proofErr w:type="spellStart"/>
      <w:r w:rsidRPr="00802B00">
        <w:rPr>
          <w:rFonts w:ascii="Times New Roman" w:hAnsi="Times New Roman" w:cs="Times New Roman"/>
        </w:rPr>
        <w:t>ред</w:t>
      </w:r>
      <w:proofErr w:type="spellEnd"/>
      <w:r w:rsidRPr="00802B00">
        <w:rPr>
          <w:rFonts w:ascii="Times New Roman" w:hAnsi="Times New Roman" w:cs="Times New Roman"/>
        </w:rPr>
        <w:t xml:space="preserve">. А.В. </w:t>
      </w:r>
      <w:proofErr w:type="spellStart"/>
      <w:r w:rsidRPr="00802B00">
        <w:rPr>
          <w:rFonts w:ascii="Times New Roman" w:hAnsi="Times New Roman" w:cs="Times New Roman"/>
        </w:rPr>
        <w:t>Торкунова</w:t>
      </w:r>
      <w:proofErr w:type="spellEnd"/>
      <w:r w:rsidRPr="00802B00">
        <w:rPr>
          <w:rFonts w:ascii="Times New Roman" w:hAnsi="Times New Roman" w:cs="Times New Roman"/>
        </w:rPr>
        <w:t>.‌​</w:t>
      </w:r>
    </w:p>
    <w:p w14:paraId="2B180EDD" w14:textId="77777777" w:rsidR="00F7413A" w:rsidRPr="00802B00" w:rsidRDefault="00F7413A" w:rsidP="00802B00">
      <w:pPr>
        <w:rPr>
          <w:rFonts w:ascii="Times New Roman" w:hAnsi="Times New Roman" w:cs="Times New Roman"/>
        </w:rPr>
      </w:pPr>
      <w:r w:rsidRPr="00802B00">
        <w:rPr>
          <w:rFonts w:ascii="Times New Roman" w:hAnsi="Times New Roman" w:cs="Times New Roman"/>
        </w:rPr>
        <w:t>ЦИФРОВЫЕ ОБРАЗОВАТЕЛЬНЫЕ РЕСУРСЫ И РЕСУРСЫ СЕТИ ИНТЕРНЕТ</w:t>
      </w:r>
    </w:p>
    <w:p w14:paraId="54FF038F" w14:textId="77777777" w:rsidR="00F7413A" w:rsidRPr="00802B00" w:rsidRDefault="00F7413A" w:rsidP="00802B00">
      <w:pPr>
        <w:rPr>
          <w:rFonts w:ascii="Times New Roman" w:hAnsi="Times New Roman" w:cs="Times New Roman"/>
        </w:rPr>
      </w:pPr>
      <w:r w:rsidRPr="00802B00">
        <w:rPr>
          <w:rFonts w:ascii="Times New Roman" w:hAnsi="Times New Roman" w:cs="Times New Roman"/>
        </w:rPr>
        <w:t> РЭШ https://resh.edu.ru/?ysclid=llgs29o0y836522200</w:t>
      </w:r>
      <w:r w:rsidRPr="00802B00">
        <w:rPr>
          <w:rFonts w:ascii="Times New Roman" w:hAnsi="Times New Roman" w:cs="Times New Roman"/>
        </w:rPr>
        <w:br/>
        <w:t> </w:t>
      </w:r>
      <w:proofErr w:type="spellStart"/>
      <w:r w:rsidRPr="00802B00">
        <w:rPr>
          <w:rFonts w:ascii="Times New Roman" w:hAnsi="Times New Roman" w:cs="Times New Roman"/>
        </w:rPr>
        <w:t>Библиотека</w:t>
      </w:r>
      <w:proofErr w:type="spellEnd"/>
      <w:r w:rsidRPr="00802B00">
        <w:rPr>
          <w:rFonts w:ascii="Times New Roman" w:hAnsi="Times New Roman" w:cs="Times New Roman"/>
        </w:rPr>
        <w:t xml:space="preserve"> ЦОК</w:t>
      </w:r>
      <w:r w:rsidRPr="00802B00">
        <w:rPr>
          <w:rFonts w:ascii="Times New Roman" w:hAnsi="Times New Roman" w:cs="Times New Roman"/>
        </w:rPr>
        <w:br/>
        <w:t> ФИПИ https://fipi.ru/?ysclid=llgs376osb263743089 </w:t>
      </w:r>
    </w:p>
    <w:p w14:paraId="4127E834" w14:textId="77777777" w:rsidR="00255E4D" w:rsidRPr="00F7413A" w:rsidRDefault="00255E4D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3303EF94" w14:textId="77777777" w:rsidR="00255E4D" w:rsidRPr="00F7413A" w:rsidRDefault="00255E4D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390ACEB1" w14:textId="77777777" w:rsidR="00255E4D" w:rsidRPr="00F7413A" w:rsidRDefault="00255E4D" w:rsidP="00F7413A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3ABC993B" w14:textId="77777777" w:rsidR="00255E4D" w:rsidRPr="00F7413A" w:rsidRDefault="00255E4D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  <w:sectPr w:rsidR="00255E4D" w:rsidRPr="00F7413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704F3915" w14:textId="77777777" w:rsidR="006974EE" w:rsidRPr="00F7413A" w:rsidRDefault="006974EE" w:rsidP="00F7413A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sectPr w:rsidR="006974EE" w:rsidRPr="00F7413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3855" w14:textId="77777777" w:rsidR="00C672FF" w:rsidRDefault="00C672FF" w:rsidP="007C5B94">
      <w:pPr>
        <w:spacing w:after="0" w:line="240" w:lineRule="auto"/>
      </w:pPr>
      <w:r>
        <w:separator/>
      </w:r>
    </w:p>
  </w:endnote>
  <w:endnote w:type="continuationSeparator" w:id="0">
    <w:p w14:paraId="0047FCA9" w14:textId="77777777" w:rsidR="00C672FF" w:rsidRDefault="00C672FF" w:rsidP="007C5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CF6FA" w14:textId="77777777" w:rsidR="00C672FF" w:rsidRDefault="00C672FF" w:rsidP="007C5B94">
      <w:pPr>
        <w:spacing w:after="0" w:line="240" w:lineRule="auto"/>
      </w:pPr>
      <w:r>
        <w:separator/>
      </w:r>
    </w:p>
  </w:footnote>
  <w:footnote w:type="continuationSeparator" w:id="0">
    <w:p w14:paraId="50C5AAF5" w14:textId="77777777" w:rsidR="00C672FF" w:rsidRDefault="00C672FF" w:rsidP="007C5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712F"/>
    <w:multiLevelType w:val="multilevel"/>
    <w:tmpl w:val="E952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8A032F"/>
    <w:multiLevelType w:val="multilevel"/>
    <w:tmpl w:val="A4CA7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4E3A5A"/>
    <w:multiLevelType w:val="multilevel"/>
    <w:tmpl w:val="9CCC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C877E2"/>
    <w:multiLevelType w:val="multilevel"/>
    <w:tmpl w:val="F064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B46D4A"/>
    <w:multiLevelType w:val="multilevel"/>
    <w:tmpl w:val="F838085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026B1"/>
    <w:multiLevelType w:val="multilevel"/>
    <w:tmpl w:val="0768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3347CE"/>
    <w:multiLevelType w:val="multilevel"/>
    <w:tmpl w:val="EB2A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55E4D"/>
    <w:rsid w:val="001730C5"/>
    <w:rsid w:val="00255E4D"/>
    <w:rsid w:val="004658F7"/>
    <w:rsid w:val="005D4578"/>
    <w:rsid w:val="00680D21"/>
    <w:rsid w:val="006974EE"/>
    <w:rsid w:val="006C2FC8"/>
    <w:rsid w:val="007C5B94"/>
    <w:rsid w:val="00802B00"/>
    <w:rsid w:val="008A3109"/>
    <w:rsid w:val="008D2691"/>
    <w:rsid w:val="00C15FEF"/>
    <w:rsid w:val="00C672FF"/>
    <w:rsid w:val="00C84B01"/>
    <w:rsid w:val="00E476DA"/>
    <w:rsid w:val="00EB3F91"/>
    <w:rsid w:val="00EE29C6"/>
    <w:rsid w:val="00F7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E705"/>
  <w15:docId w15:val="{0EB4DA84-8CA2-4602-8C3F-6E3578D0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C5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C5B94"/>
  </w:style>
  <w:style w:type="character" w:styleId="af0">
    <w:name w:val="Unresolved Mention"/>
    <w:basedOn w:val="a0"/>
    <w:uiPriority w:val="99"/>
    <w:semiHidden/>
    <w:unhideWhenUsed/>
    <w:rsid w:val="00C15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74</Pages>
  <Words>21210</Words>
  <Characters>120899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Raimova12345@gmail.com</cp:lastModifiedBy>
  <cp:revision>10</cp:revision>
  <dcterms:created xsi:type="dcterms:W3CDTF">2025-08-29T06:19:00Z</dcterms:created>
  <dcterms:modified xsi:type="dcterms:W3CDTF">2025-09-17T10:03:00Z</dcterms:modified>
</cp:coreProperties>
</file>